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tblpX="142" w:tblpY="1"/>
        <w:tblOverlap w:val="never"/>
        <w:tblW w:w="16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7"/>
        <w:gridCol w:w="151"/>
        <w:gridCol w:w="1403"/>
        <w:gridCol w:w="878"/>
        <w:gridCol w:w="513"/>
        <w:gridCol w:w="1132"/>
        <w:gridCol w:w="1149"/>
        <w:gridCol w:w="262"/>
        <w:gridCol w:w="870"/>
        <w:gridCol w:w="907"/>
        <w:gridCol w:w="504"/>
        <w:gridCol w:w="636"/>
        <w:gridCol w:w="1061"/>
        <w:gridCol w:w="80"/>
        <w:gridCol w:w="1140"/>
        <w:gridCol w:w="198"/>
        <w:gridCol w:w="842"/>
        <w:gridCol w:w="21"/>
        <w:gridCol w:w="688"/>
        <w:gridCol w:w="730"/>
        <w:gridCol w:w="36"/>
        <w:gridCol w:w="806"/>
        <w:gridCol w:w="709"/>
        <w:gridCol w:w="766"/>
      </w:tblGrid>
      <w:tr w:rsidR="00FB4CBF" w:rsidRPr="003A734D" w14:paraId="53A59DE8" w14:textId="77777777" w:rsidTr="00B95394">
        <w:trPr>
          <w:gridAfter w:val="3"/>
          <w:wAfter w:w="2281" w:type="dxa"/>
          <w:trHeight w:val="300"/>
        </w:trPr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89881" w14:textId="77777777" w:rsidR="00FB4CBF" w:rsidRPr="003A734D" w:rsidRDefault="00FB4CB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F6608" w14:textId="77777777" w:rsidR="00FB4CBF" w:rsidRPr="003A734D" w:rsidRDefault="00FB4CB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9FA3A" w14:textId="77777777" w:rsidR="00FB4CBF" w:rsidRPr="003A734D" w:rsidRDefault="00FB4CB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15B2F" w14:textId="77777777" w:rsidR="00FB4CBF" w:rsidRPr="003A734D" w:rsidRDefault="00FB4CB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0B4A" w14:textId="77777777" w:rsidR="00FB4CBF" w:rsidRPr="003A734D" w:rsidRDefault="00FB4CB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20154" w14:textId="77777777" w:rsidR="00FB4CBF" w:rsidRPr="003A734D" w:rsidRDefault="00FB4CB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DF7C" w14:textId="77777777" w:rsidR="00FB4CBF" w:rsidRPr="003A734D" w:rsidRDefault="00FB4CB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8E70" w14:textId="77777777" w:rsidR="00FB4CBF" w:rsidRPr="003A734D" w:rsidRDefault="00FB4CB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811DD" w14:textId="77777777" w:rsidR="00FB4CBF" w:rsidRPr="003A734D" w:rsidRDefault="00FB4CB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22772" w14:textId="77777777" w:rsidR="00FB4CBF" w:rsidRPr="003A734D" w:rsidRDefault="00FB4CB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0414A" w14:textId="77777777" w:rsidR="00FB4CBF" w:rsidRPr="003A734D" w:rsidRDefault="00FB4CB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9269F" w:rsidRPr="003A734D" w14:paraId="09443095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7A7F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2C08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03404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8297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A791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350A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ACBF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FE21A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1E6B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C203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BD65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B6A1A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249C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82FC8" w:rsidRPr="003A734D" w14:paraId="1703F0F1" w14:textId="77777777" w:rsidTr="00B95394">
        <w:trPr>
          <w:trHeight w:val="300"/>
        </w:trPr>
        <w:tc>
          <w:tcPr>
            <w:tcW w:w="16209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871D7" w14:textId="77777777" w:rsidR="00C82FC8" w:rsidRPr="003A734D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EWIDENCJA STOWARZYSZEŃ ZWYKŁYCH BĘDĄCYCH POD NADZOREM STAROSTY OSTRÓDZKIEGO</w:t>
            </w:r>
          </w:p>
        </w:tc>
      </w:tr>
      <w:tr w:rsidR="0049269F" w:rsidRPr="003A734D" w14:paraId="58C6FB47" w14:textId="77777777" w:rsidTr="00B95394">
        <w:trPr>
          <w:trHeight w:val="315"/>
        </w:trPr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3F0AFF" w14:textId="77777777" w:rsidR="00C82FC8" w:rsidRPr="003A734D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958A0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DC89D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A063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1DDA9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56AEE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81105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5D930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DE6C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E8E51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AAA9E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4411D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6DAE5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803D2F" w:rsidRPr="003A734D" w14:paraId="1683FF10" w14:textId="77777777" w:rsidTr="00B95394">
        <w:trPr>
          <w:trHeight w:val="2470"/>
        </w:trPr>
        <w:tc>
          <w:tcPr>
            <w:tcW w:w="727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2C93AA0" w14:textId="3EC19563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="00A17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Nr 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kolejny</w:t>
            </w:r>
          </w:p>
          <w:p w14:paraId="3CDAEE82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</w:t>
            </w:r>
          </w:p>
          <w:p w14:paraId="64A2B64C" w14:textId="10AF2B8E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ewide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cji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A87BD2D" w14:textId="063E1391" w:rsidR="00803D2F" w:rsidRPr="00A17569" w:rsidRDefault="00803D2F" w:rsidP="00A1756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199" w:hanging="199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17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Nazwa</w:t>
            </w:r>
          </w:p>
          <w:p w14:paraId="54713D97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1754A652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  <w:p w14:paraId="513863D7" w14:textId="257D50D0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vMerge w:val="restart"/>
            <w:tcBorders>
              <w:top w:val="single" w:sz="8" w:space="0" w:color="auto"/>
              <w:left w:val="single" w:sz="4" w:space="0" w:color="auto"/>
              <w:right w:val="nil"/>
            </w:tcBorders>
            <w:shd w:val="clear" w:color="auto" w:fill="auto"/>
            <w:hideMark/>
          </w:tcPr>
          <w:p w14:paraId="4892300F" w14:textId="61463926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Daty wpisów</w:t>
            </w:r>
          </w:p>
          <w:p w14:paraId="21B6408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do ewidencji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1)</w:t>
            </w:r>
          </w:p>
          <w:p w14:paraId="7B5B0DF6" w14:textId="1A4ABDF1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25447EA" w14:textId="77777777" w:rsidR="00A17569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4.</w:t>
            </w:r>
          </w:p>
          <w:p w14:paraId="63EFC824" w14:textId="668E7611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1)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Cel/cele działania</w:t>
            </w:r>
          </w:p>
          <w:p w14:paraId="00DE089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 zwykłego2)</w:t>
            </w:r>
          </w:p>
          <w:p w14:paraId="60FB3CF9" w14:textId="6BA16956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2)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Teren działania</w:t>
            </w:r>
          </w:p>
          <w:p w14:paraId="215F134C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 zwykłego3)</w:t>
            </w:r>
          </w:p>
          <w:p w14:paraId="57740CB2" w14:textId="586BC0EF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3)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Środki działania</w:t>
            </w:r>
          </w:p>
          <w:p w14:paraId="1A17EA73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4775FB7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4)</w:t>
            </w:r>
          </w:p>
          <w:p w14:paraId="143BD414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6F3394EB" w14:textId="38D56E43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02BB6EB" w14:textId="192EA91B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5.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Adres siedziby</w:t>
            </w:r>
          </w:p>
          <w:p w14:paraId="28151596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1C51A56E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  <w:p w14:paraId="03442383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28E4F3A2" w14:textId="2E1A2ABB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3F0D9C" w14:textId="21C2113A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6.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Reprezentacja</w:t>
            </w:r>
          </w:p>
          <w:p w14:paraId="1EFA03EC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1664A853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5)</w:t>
            </w:r>
          </w:p>
          <w:p w14:paraId="726355DB" w14:textId="2E9A32F9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7B84D80" w14:textId="48C170A8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7.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Organ kontroli</w:t>
            </w:r>
          </w:p>
          <w:p w14:paraId="4481CB8A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wewnętrznej</w:t>
            </w:r>
          </w:p>
          <w:p w14:paraId="426A5522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0450D7B1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6)</w:t>
            </w:r>
          </w:p>
          <w:p w14:paraId="2C6F48B7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67E1A1C0" w14:textId="12DE8680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F02A519" w14:textId="2D1BA973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8.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Regulamin /statut</w:t>
            </w:r>
          </w:p>
          <w:p w14:paraId="03849C48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działalności</w:t>
            </w:r>
          </w:p>
          <w:p w14:paraId="116C34B9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7F2F6A61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7)</w:t>
            </w:r>
          </w:p>
          <w:p w14:paraId="59110EE3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560731DE" w14:textId="7DDAA600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0969414" w14:textId="749007FC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9.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Status</w:t>
            </w:r>
          </w:p>
          <w:p w14:paraId="3BBB9BD5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organizacji</w:t>
            </w:r>
          </w:p>
          <w:p w14:paraId="275608AE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pożytku</w:t>
            </w:r>
          </w:p>
          <w:p w14:paraId="2A97CDEF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publicznego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8)</w:t>
            </w:r>
          </w:p>
          <w:p w14:paraId="1CC411AF" w14:textId="481F5578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6D10F9CC" w14:textId="751EC604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13FB75C" w14:textId="70F062FF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10.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Przekształcenie lub rozwiązanie</w:t>
            </w:r>
          </w:p>
          <w:p w14:paraId="646A3676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59B8383D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9)</w:t>
            </w:r>
          </w:p>
          <w:p w14:paraId="0B52612B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3F4BF362" w14:textId="58A8C66F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0D81C5F" w14:textId="5F0DA839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11.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Likwidator</w:t>
            </w:r>
          </w:p>
          <w:p w14:paraId="6DC54605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441C2208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10)</w:t>
            </w:r>
          </w:p>
          <w:p w14:paraId="06525C42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5FC4BC35" w14:textId="4669B8DA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AD92F7" w14:textId="69635ED0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12.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Zastosowanie</w:t>
            </w:r>
          </w:p>
          <w:p w14:paraId="1AEBDE6E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wobec</w:t>
            </w:r>
          </w:p>
          <w:p w14:paraId="65C0ED7D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3563B1D9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  <w:p w14:paraId="4CAA98B7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środków</w:t>
            </w:r>
          </w:p>
          <w:p w14:paraId="47B177E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nadzoru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11)</w:t>
            </w:r>
          </w:p>
          <w:p w14:paraId="7E50AC94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197533A5" w14:textId="67D97CA1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A95869C" w14:textId="313E8220" w:rsidR="00803D2F" w:rsidRPr="003A734D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13. </w:t>
            </w:r>
            <w:r w:rsidR="00803D2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Uwagi</w:t>
            </w:r>
            <w:r w:rsidR="00803D2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12)</w:t>
            </w:r>
          </w:p>
          <w:p w14:paraId="404AF41E" w14:textId="5B11210D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803D2F" w:rsidRPr="003A734D" w14:paraId="00E651B7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1690E0D" w14:textId="77777777" w:rsidR="00803D2F" w:rsidRPr="003A734D" w:rsidRDefault="00803D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64CE363" w14:textId="32561CB4" w:rsidR="00803D2F" w:rsidRPr="003A734D" w:rsidRDefault="00803D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hideMark/>
          </w:tcPr>
          <w:p w14:paraId="0EBC2A07" w14:textId="1DDC264E" w:rsidR="00803D2F" w:rsidRPr="003A734D" w:rsidRDefault="00803D2F" w:rsidP="00F86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518F2" w14:textId="0984D1EC" w:rsidR="00803D2F" w:rsidRPr="003A734D" w:rsidRDefault="00803D2F" w:rsidP="00311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AE3EA" w14:textId="73FFA2A2" w:rsidR="00803D2F" w:rsidRPr="003A734D" w:rsidRDefault="00803D2F" w:rsidP="00F4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FC66658" w14:textId="0F597821" w:rsidR="00803D2F" w:rsidRPr="003A734D" w:rsidRDefault="00803D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10BBF" w14:textId="25825C49" w:rsidR="00803D2F" w:rsidRPr="003A734D" w:rsidRDefault="00803D2F" w:rsidP="0058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C66B2" w14:textId="6E335F68" w:rsidR="00803D2F" w:rsidRPr="003A734D" w:rsidRDefault="00803D2F" w:rsidP="00CE7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C7900" w14:textId="680EC363" w:rsidR="00803D2F" w:rsidRPr="003A734D" w:rsidRDefault="00803D2F" w:rsidP="00CE0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AFA00" w14:textId="6792750A" w:rsidR="00803D2F" w:rsidRPr="003A734D" w:rsidRDefault="00803D2F" w:rsidP="00FD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5955B" w14:textId="407A9F28" w:rsidR="00803D2F" w:rsidRPr="003A734D" w:rsidRDefault="00803D2F" w:rsidP="009C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04FCF93" w14:textId="5077395E" w:rsidR="00803D2F" w:rsidRPr="003A734D" w:rsidRDefault="00803D2F" w:rsidP="00AF6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50DB1CA2" w14:textId="485F2A23" w:rsidR="00803D2F" w:rsidRPr="003A734D" w:rsidRDefault="00803D2F" w:rsidP="00FE1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803D2F" w:rsidRPr="003A734D" w14:paraId="78DB1C3A" w14:textId="77777777" w:rsidTr="00B95394">
        <w:trPr>
          <w:trHeight w:val="31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98B4F" w14:textId="10936482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2786" w14:textId="026C92DC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730C25" w14:textId="1E46F665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5BC13" w14:textId="07B4B4DB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CF1D0" w14:textId="78BA4E39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5B70B" w14:textId="40658CFC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BEBD9" w14:textId="2874461E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3CF47" w14:textId="287F32DC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3C2C5" w14:textId="2A41201E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3A939" w14:textId="51B79281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FEF9C" w14:textId="660C3696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80FE9" w14:textId="60B98828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72820" w14:textId="3E12650A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A2B2C" w:rsidRPr="003A734D" w14:paraId="53B8387A" w14:textId="77777777" w:rsidTr="00B95394">
        <w:trPr>
          <w:trHeight w:val="5175"/>
        </w:trPr>
        <w:tc>
          <w:tcPr>
            <w:tcW w:w="72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D6DDA7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554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01F775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Rodowe Stowarzyszenie Rodziewiczów </w:t>
            </w:r>
          </w:p>
        </w:tc>
        <w:tc>
          <w:tcPr>
            <w:tcW w:w="878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hideMark/>
          </w:tcPr>
          <w:p w14:paraId="047F084B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31.05. </w:t>
            </w:r>
          </w:p>
          <w:p w14:paraId="186DCEFC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2016 r. </w:t>
            </w:r>
          </w:p>
        </w:tc>
        <w:tc>
          <w:tcPr>
            <w:tcW w:w="2794" w:type="dxa"/>
            <w:gridSpan w:val="3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AA53B1" w14:textId="3F65D5C5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                            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 tworzenie więzi społecznej osób wywodzących się z rodów  Radziewiczów, </w:t>
            </w:r>
            <w:proofErr w:type="spellStart"/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Rodzewiczów</w:t>
            </w:r>
            <w:proofErr w:type="spellEnd"/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Radzewiczów, </w:t>
            </w:r>
            <w:proofErr w:type="spellStart"/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Rudzewiczów</w:t>
            </w:r>
            <w:proofErr w:type="spellEnd"/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rodów związanych pokrewieństwem.            - odbudowa tradycyjnych związków rodowych i ich kontynuowanie.                                - otrzymywanie i upowszechnianie tradycji narodowej, pielęgnowania polskości oraz rozwoju świadomości narodowej, obywatelskiej i kulturowej.  </w:t>
            </w:r>
          </w:p>
          <w:p w14:paraId="6C598557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15D44DB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32274EEA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0B3A2E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56C6390D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- organizowanie życia towarzyskiego członków</w:t>
            </w:r>
          </w:p>
          <w:p w14:paraId="0D87796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 prowadzenie badań historycznych rodów i ich dokumentowanie. </w:t>
            </w:r>
          </w:p>
          <w:p w14:paraId="6B067AC4" w14:textId="77777777" w:rsidR="007A2B2C" w:rsidRPr="004C6DA2" w:rsidRDefault="007A2B2C" w:rsidP="00F045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pamięć i opieka nad grobami przodków.</w:t>
            </w:r>
          </w:p>
          <w:p w14:paraId="72A0A24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wypowiadanie się w sprawach publicznych związanych z celami stowarzyszenia. </w:t>
            </w:r>
          </w:p>
          <w:p w14:paraId="177E0EA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zlotów, wycieczek i innych form wypoczynku i rekreacji.</w:t>
            </w:r>
          </w:p>
          <w:p w14:paraId="2EC3C204" w14:textId="5A04F18F" w:rsidR="007A2B2C" w:rsidRPr="004C6DA2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występowanie o nadawanie odznaczeń. 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F6DBFC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Piastowska 7a/31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6225CA" w14:textId="1422C8E3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</w:t>
            </w: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Prezes: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Krystyna </w:t>
            </w:r>
            <w:proofErr w:type="spellStart"/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</w:t>
            </w:r>
            <w:r w:rsidR="00F321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ałak</w:t>
            </w:r>
            <w:proofErr w:type="spellEnd"/>
            <w:r w:rsidR="00F321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-Radziewicz Wiceprezes: Leszek Rodziewicz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</w:t>
            </w: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777" w:type="dxa"/>
            <w:gridSpan w:val="3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50AF05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Nie posiada organu kontroli  wewnętrznej.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57173A" w14:textId="5D484BF4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7866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1.06.201</w:t>
            </w:r>
            <w:r w:rsidR="007866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 </w:t>
            </w:r>
          </w:p>
        </w:tc>
        <w:tc>
          <w:tcPr>
            <w:tcW w:w="1061" w:type="dxa"/>
            <w:gridSpan w:val="3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522DFB1" w14:textId="77777777" w:rsidR="007A2B2C" w:rsidRPr="00E95548" w:rsidRDefault="007A2B2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EC580D" w14:textId="77777777" w:rsidR="007A2B2C" w:rsidRPr="00E95548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FAC0E5" w14:textId="77777777" w:rsidR="007A2B2C" w:rsidRPr="00E95548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C6C05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CCED4B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7A2B2C" w:rsidRPr="003A734D" w14:paraId="2BECE6FE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5B7F2E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A2ADFE7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9DC72BD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2AA3FD" w14:textId="5EC5F2F5" w:rsidR="007A2B2C" w:rsidRPr="003A734D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13E1E6F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668B90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504FA7D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0A6BD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9D72C0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C1197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FA5C3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FB0AB7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AE7C8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A2B2C" w:rsidRPr="003A734D" w14:paraId="40D046DE" w14:textId="77777777" w:rsidTr="00B95394">
        <w:trPr>
          <w:trHeight w:val="51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6679D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85CDF3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6DECC820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C670D5" w14:textId="660A6900" w:rsidR="007A2B2C" w:rsidRPr="003A734D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E362EF" w14:textId="31A9AC4F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057569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A100A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A393F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670172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357515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ED983C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A0C79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815364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A2B2C" w:rsidRPr="003A734D" w14:paraId="55BE0017" w14:textId="77777777" w:rsidTr="00B95394">
        <w:trPr>
          <w:trHeight w:val="51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13B7CE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3383F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D5B1AC2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1E77DE" w14:textId="72D710C7" w:rsidR="007A2B2C" w:rsidRPr="003A734D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AE94EFF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88742F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4DE305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F0C6BA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204C0F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B6B6CB7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36900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405DF2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60DAFE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33BCB58" w14:textId="77777777" w:rsidTr="00B95394">
        <w:trPr>
          <w:trHeight w:val="480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213D3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2.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36BE6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PAKA SAMBOROWO Aktywni Dla Sportu 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hideMark/>
          </w:tcPr>
          <w:p w14:paraId="1733314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8.06.2016 r.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F69C6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DA0D6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Samborowo Zatorze 3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44206C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</w:p>
        </w:tc>
        <w:tc>
          <w:tcPr>
            <w:tcW w:w="1777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0B0DF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Wioletta Oman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Z-ca: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Jarosław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Żygo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Sebastian Opaliński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24428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22.05.2016 r.</w:t>
            </w:r>
          </w:p>
        </w:tc>
        <w:tc>
          <w:tcPr>
            <w:tcW w:w="1061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1927E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1CDA9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FA3DC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21B9B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DF6BE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996420" w:rsidRPr="003A734D" w14:paraId="2F55F0DE" w14:textId="77777777" w:rsidTr="00B95394">
        <w:trPr>
          <w:trHeight w:val="214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F4D8E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32831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7DAF8E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C0A1A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sportowej wśród młodzieży i mieszkańców lokalnej społeczności oraz całego kraju i upowszechnianie aktywnego stylu życia i czynnego wypoczynku.</w:t>
            </w:r>
          </w:p>
          <w:p w14:paraId="4C07889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tworz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właściwych warunków do uprawiania piłki nożnej oraz specjalistycznego szkolenia w tej dziedzinie oraz innych sportów ruchowych.</w:t>
            </w:r>
          </w:p>
          <w:p w14:paraId="581111B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rozwoju piłki nożnej i innych dziedzin sportu wśród młodzieży, postaw otwartości i tolerancji społecznej.</w:t>
            </w:r>
          </w:p>
          <w:p w14:paraId="39E37062" w14:textId="77777777" w:rsidR="00996420" w:rsidRPr="003A734D" w:rsidRDefault="00996420" w:rsidP="00675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promocja sportu i turystyki aktywnej oraz rywalizacji sportowej wg zasad fair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play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655B4068" w14:textId="2B9547CD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zawodów i imprez sportowych oraz imprez turystycznych  ( dla dzieci, młodzieży i osób dorosłych).</w:t>
            </w:r>
          </w:p>
          <w:p w14:paraId="78C2C9B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imprez charytatywnych i integracyjnych.</w:t>
            </w:r>
          </w:p>
          <w:p w14:paraId="63C08B6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stworzenie niezależnej platformy wspólnej dla środowisk piłkarskich oraz wyczynowych sportowców oraz nawiązanie współpracy ze środowiskami i instytucjami o podobnych celach.</w:t>
            </w:r>
          </w:p>
          <w:p w14:paraId="6CB1C5D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młodych talentów piłkarskich i promocja młodych sportowców i ich osiągnięć.</w:t>
            </w:r>
          </w:p>
          <w:p w14:paraId="1BBDF1F5" w14:textId="77777777" w:rsidR="00996420" w:rsidRPr="003A734D" w:rsidRDefault="00996420" w:rsidP="00F01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czynnego uprawiania sportu jako sposobu na rozwój własnej osobowości oraz prowadzenie działalności edukacyjnej w tym zakresie podczas organizowanych wyjazdów (dla dzieci, młodzieży i osób dorosłych)</w:t>
            </w:r>
          </w:p>
          <w:p w14:paraId="60F815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wydawanie publikacji.</w:t>
            </w:r>
          </w:p>
          <w:p w14:paraId="2861875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4092F37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</w:t>
            </w:r>
          </w:p>
          <w:p w14:paraId="60941A8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CCA097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ćwiczeń i zajęć sportowych wśród młodzieży i dorosłych.</w:t>
            </w:r>
          </w:p>
          <w:p w14:paraId="26A9389F" w14:textId="77777777" w:rsidR="00996420" w:rsidRPr="003A734D" w:rsidRDefault="00996420" w:rsidP="00AF4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organizację zawodów sportowych,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turystyczno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rekreacyjnych i kulturalnych.</w:t>
            </w:r>
          </w:p>
          <w:p w14:paraId="44EDE71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prowadzenie działalności o występowanie z wnioskami i opiniami do właściwych władz i urzędów w sprawach organizacji imprez, zlotów i zawodów wynikających z celów.</w:t>
            </w:r>
          </w:p>
          <w:p w14:paraId="75C7CB4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szkoleń, prelekcji, pokazów slajdów i spotkań z zawodowymi zawodnikami sportowymi mającymi na celu propagowanie wannie nożnej.</w:t>
            </w:r>
          </w:p>
          <w:p w14:paraId="0CCD4B4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promujących młodych sportowców amatorów (zwłaszcza członków stowarzyszenia), takich jak stworzenie im możliwości brania udziału w zawodach na terenie Polski.</w:t>
            </w:r>
          </w:p>
          <w:p w14:paraId="3ACE253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własnej witryny internetowej jako ośrodka informacji o działalności Stowarzyszenia.</w:t>
            </w:r>
          </w:p>
          <w:p w14:paraId="11772F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innymi organizacjami krajowymi i międzynarodowymi o zbliżonych celach działania.</w:t>
            </w:r>
          </w:p>
          <w:p w14:paraId="2478B17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i prowadzenie wykładów dla szkół oraz innych organizacji i instytucji zainteresowanych realizacją zadań zgodnych z celami stowarzyszenia. </w:t>
            </w:r>
          </w:p>
          <w:p w14:paraId="453BD5D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realizację własnych projektów zgodnych z celami statutowymi.</w:t>
            </w:r>
          </w:p>
          <w:p w14:paraId="2386EC1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opiniowanie projektów dotyczących budowy ośrodków sportowych oraz budowę i organizację obiektów sportowych.</w:t>
            </w:r>
          </w:p>
          <w:p w14:paraId="0A1B686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nadawanie odznak organizacyjnych.</w:t>
            </w:r>
          </w:p>
          <w:p w14:paraId="168B3B3E" w14:textId="1A9A93A0" w:rsidR="00996420" w:rsidRPr="0043756F" w:rsidRDefault="00996420" w:rsidP="00437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inne działania realizujące cele statutowe. </w:t>
            </w:r>
          </w:p>
        </w:tc>
        <w:tc>
          <w:tcPr>
            <w:tcW w:w="113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66C690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06118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Daniel Kaczorowski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V-ce Prezes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Bartosz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Bałabon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Sekretarz: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Grzegorz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Rybarkiewicz</w:t>
            </w:r>
            <w:proofErr w:type="spellEnd"/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DB35B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A9A1B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DAE1F0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E9542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4EBC6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49F946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0C7E4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4ADBB8B6" w14:textId="77777777" w:rsidTr="00B95394">
        <w:trPr>
          <w:trHeight w:val="127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F0644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7F944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F68728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FFC112" w14:textId="516EE738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29EC9B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0AE880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A5D7C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54AA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0E0D4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20E76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59A5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B328FF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C99EB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17CBE161" w14:textId="77777777" w:rsidTr="00B95394">
        <w:trPr>
          <w:trHeight w:val="160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4A083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2A079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872DF8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F57762" w14:textId="5745654E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8F1DFC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223258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6330B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4FB3D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B237A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10D32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55FFA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3DB69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934BB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208CB3C4" w14:textId="77777777" w:rsidTr="00B95394">
        <w:trPr>
          <w:trHeight w:val="118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92078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4369B5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0DF2D47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CCB97C" w14:textId="0BA6EBB5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F499F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C49E3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F6378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BD6C4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F635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C1E28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1B650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FF822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31E0D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0E1013CD" w14:textId="77777777" w:rsidTr="00B95394">
        <w:trPr>
          <w:trHeight w:val="147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D9174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35EFE0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43EF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5AA582" w14:textId="32C36EFA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8C5BF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0262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B4C52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FCC70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6C51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8076C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5A1FF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88A095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9660E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C38A4B0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D4547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B8835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1E945A7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5FF668" w14:textId="073BEF9E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7CB67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70E66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43918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31A90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2F317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8A531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EA35D1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38431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7247C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ECEFF64" w14:textId="77777777" w:rsidTr="00B95394">
        <w:trPr>
          <w:trHeight w:val="223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12D66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1B7AE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9E9A8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9BBFCF" w14:textId="706357E4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1A1E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14A8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F90227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78625E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68515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D04D1A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CEC51F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11E15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5FE109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A76AF65" w14:textId="77777777" w:rsidTr="00B95394">
        <w:trPr>
          <w:trHeight w:val="117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28824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1BE88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18B3E54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706A2D" w14:textId="7DF6CA1A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BA62AD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C5986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74604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69ECB8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3C3C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6AB78A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41393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3D184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D903E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49F2C8C8" w14:textId="77777777" w:rsidTr="00B95394">
        <w:trPr>
          <w:trHeight w:val="258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339BA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4E7E82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FC1213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25068B" w14:textId="54AA89B5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78ACC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88530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2E661D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43C8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7093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DB230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8DBCA9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F6DC4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6DE4E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4BC87435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0D853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BC395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EFA3F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71BC15" w14:textId="389C71BB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92F7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DFCA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C1B2F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C491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D8D8F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CD34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D542D3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156C50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8D0C2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705EE846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41EF28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4B777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43205A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111066" w14:textId="01E86FE0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AEDC6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4AB3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DB3C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ABE53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4865BF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182971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EAA26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65E00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4F46E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7A219780" w14:textId="77777777" w:rsidTr="00B95394">
        <w:trPr>
          <w:trHeight w:val="87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01AA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FCD82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4FD4A4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1848A9" w14:textId="0071D3C0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2A8495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11A50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F5005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1C0C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119617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BC3A6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119D2D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BA763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A57173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38F3E3C3" w14:textId="77777777" w:rsidTr="00B95394">
        <w:trPr>
          <w:trHeight w:val="51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5BE0E7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73F07D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681D682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3162DB" w14:textId="31D6352B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AA385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41023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FF5E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EBC34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B09EC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C7A2B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BA145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AAD02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0048C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2557B5F1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758CE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AB445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468E5D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473496" w14:textId="2FA1BC12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B94E8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05C04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0ADF84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D19794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4E845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36EF8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8F026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5B06E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24803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01275C34" w14:textId="77777777" w:rsidTr="00B95394">
        <w:trPr>
          <w:trHeight w:val="96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EBB0F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F112C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76B343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BEF17A" w14:textId="229ECCDF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642CAC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6B39D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96FAC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A202A2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FE87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91648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5CA93D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958DA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68C3A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8CD6C48" w14:textId="77777777" w:rsidTr="00B95394">
        <w:trPr>
          <w:trHeight w:val="186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E08EBA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744C7A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44AB0A4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B65F18" w14:textId="42219040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6B0D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04568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78A56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6D4B6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1E3F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C2594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E728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08683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932A5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D4BB109" w14:textId="77777777" w:rsidTr="00B95394">
        <w:trPr>
          <w:trHeight w:val="2460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B5C56C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3.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07A611F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Szmaragdowa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11ECB5A9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9.09.2016r.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32C2618" w14:textId="77777777" w:rsidR="009415D3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sz w:val="18"/>
                <w:szCs w:val="18"/>
                <w:lang w:eastAsia="pl-PL"/>
              </w:rPr>
              <w:t>1. Cele:                                  - p</w:t>
            </w: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 xml:space="preserve">oprawa warunków bytowych mieszkańców Powiatu Ostródzkiego a szczególności mieszkańców ulicy Szmaragdowej we wsi Wałdowo, gmina Ostróda                   </w:t>
            </w:r>
          </w:p>
          <w:p w14:paraId="2074DE98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 xml:space="preserve"> </w:t>
            </w: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sz w:val="18"/>
                <w:szCs w:val="18"/>
                <w:lang w:eastAsia="pl-PL"/>
              </w:rPr>
              <w:t>2. Teren działania</w:t>
            </w: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:                Powiat Ostródzki</w:t>
            </w:r>
          </w:p>
          <w:p w14:paraId="4101CE3D" w14:textId="3E8C3A05" w:rsidR="00C61078" w:rsidRPr="008418D2" w:rsidRDefault="00C61078" w:rsidP="00C61078">
            <w:pPr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51DCB0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 xml:space="preserve">14-100 Ostróda, Wałdowo, ul. Szmaragdowa 17,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8C46AB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sz w:val="18"/>
                <w:szCs w:val="18"/>
                <w:lang w:eastAsia="pl-PL"/>
              </w:rPr>
              <w:t>Przedstawiciel</w:t>
            </w: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: Paweł Dąbrowski</w:t>
            </w:r>
          </w:p>
        </w:tc>
        <w:tc>
          <w:tcPr>
            <w:tcW w:w="1777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87FFC57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sz w:val="18"/>
                <w:szCs w:val="18"/>
                <w:u w:val="single"/>
                <w:lang w:eastAsia="pl-PL"/>
              </w:rPr>
              <w:t xml:space="preserve">Komisja rewizyjna  </w:t>
            </w: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 xml:space="preserve">           </w:t>
            </w: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sz w:val="18"/>
                <w:szCs w:val="18"/>
                <w:lang w:eastAsia="pl-PL"/>
              </w:rPr>
              <w:t xml:space="preserve">      Członkowie: </w:t>
            </w: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Beata Kruk, Katarzyna Łaniak, Grzegorz Majkowski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10076DC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Przyjęty Uchwałą z dnia 04.09.2016</w:t>
            </w:r>
          </w:p>
        </w:tc>
        <w:tc>
          <w:tcPr>
            <w:tcW w:w="1061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DCCD49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6BC2AA1" w14:textId="3036C7E1" w:rsidR="00C82FC8" w:rsidRPr="0063048F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BBC5CC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43FDC3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0EF097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4BABF667" w14:textId="77777777" w:rsidTr="00B95394">
        <w:trPr>
          <w:trHeight w:val="93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D3A2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FCB4C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9B0DB6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DE3B29" w14:textId="16062B9C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3. Środki działania:              </w:t>
            </w:r>
            <w:r w:rsidR="00C61078" w:rsidRPr="008418D2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</w:t>
            </w: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8418D2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praca społeczna jego członków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9082F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FC125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59908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0AE9A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B29E9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7B92B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B8AB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872F0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22D0A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FD97602" w14:textId="77777777" w:rsidTr="00B95394">
        <w:trPr>
          <w:trHeight w:val="1677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18B5C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554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030790" w14:textId="77777777" w:rsidR="0043756F" w:rsidRPr="003A734D" w:rsidRDefault="0043756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Warmińsko-Mazurskie Stowarzyszenie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Bowlingowe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„King Pin” w Ostródzie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5D8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16.12.2016r.</w:t>
            </w:r>
          </w:p>
        </w:tc>
        <w:tc>
          <w:tcPr>
            <w:tcW w:w="2794" w:type="dxa"/>
            <w:gridSpan w:val="3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F86D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1. Cele:                               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- krzewienie kultury fizycznej wśród dzieci, młodzieży i dorosłych oraz osób niepełnosprawnych na terenie działania Stowarzyszenia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7497F6A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upowszechnianie umiejętności gry w bowling rekreacyjnie oraz sportowo przez organizację olsztyńskiej ligi bowlingu i szkółek bowlingu.</w:t>
            </w:r>
          </w:p>
          <w:p w14:paraId="04DF626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rozwój i popularyzacja bowlingu.</w:t>
            </w:r>
          </w:p>
          <w:p w14:paraId="08CFDB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zapewnienie warunków organizacyjnych i finansowych koniecznych dla uczestnictwa zawodników Stowarzyszenia w rywalizacji sortowej.              - rozwijanie i propagowanie inicjatyw, postaw i działań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sprzyjających rozwojowi bowlingu rekreacyjnego i sportowego oraz wspieranie organizacyjne i rzeczowe osób fizycznych i jednostek organizacyjnych, które podejmują takie działani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a</w:t>
            </w:r>
          </w:p>
          <w:p w14:paraId="291600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współpraca z władzami samorządowymi w kierunku poprawy krzewienia kultury fizycznej i sportu wśród dzieci, młodzieży i dorosłych oraz osób niepełnosprawnych</w:t>
            </w:r>
          </w:p>
          <w:p w14:paraId="4C2B04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prowadzenie działalności pomocy społecznej wśród osób w trudnej sytuacji życiowej w zakresie kultury fizycznej i sportu.</w:t>
            </w:r>
          </w:p>
          <w:p w14:paraId="29459AA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upowszechnianie kultury fizycznej i sportu wśród osób niepełnosprawnych</w:t>
            </w:r>
          </w:p>
          <w:p w14:paraId="6E4A5E37" w14:textId="77777777" w:rsidR="0043756F" w:rsidRPr="0043756F" w:rsidRDefault="0043756F" w:rsidP="0043756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zaspokajanie potrzeb poprzez wyrównywanie szans wszystkich grup społecznych w zakresie rekreacji i sportu</w:t>
            </w:r>
          </w:p>
          <w:p w14:paraId="360D5F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współudział w konstruowaniu programu rozwoju bowlingu rekreacyjnego i sportowego oraz promowaniu takich inicjatyw oraz oddziaływanie na opinię publiczną na rzecz włączania się społeczności lokalnych w działania mające na celu poprawę kultury fizycznej wśród dzieci, młodzieży i dorosłych oraz osób niepełnosprawnych.</w:t>
            </w:r>
          </w:p>
          <w:p w14:paraId="6454EEC1" w14:textId="77777777" w:rsidR="007A2B2C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3A19D8C9" w14:textId="348EC62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Rzeczpospolita Polska</w:t>
            </w:r>
          </w:p>
          <w:p w14:paraId="0C9E6D3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4CF9FE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współdziałanie z władzami sportowymi na szczeblu krajowym i samorządowym w celu zapewnienia członkom właściwych warunków do uprawiania sportu.</w:t>
            </w:r>
          </w:p>
          <w:p w14:paraId="1C3750F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podejmowanie działań mających na celu zdobycie środków finansowych koniecznych dla szkolenia zawodników oraz ich występów w zawodach sportowych.</w:t>
            </w:r>
          </w:p>
          <w:p w14:paraId="1129F5F7" w14:textId="77777777" w:rsidR="0043756F" w:rsidRPr="003A734D" w:rsidRDefault="0043756F" w:rsidP="005F57F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uczestnictwo w rozgrywkach i zawodach sportowych rangi krajowej i międzynarodowej w ramach innych organizacji i związków bowlingu rekreacyjnego i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sportowego. Szczegółowe zasady uczestnictwa we współzawodnictwie sportowym w danej dyscyplinie sportu określają regulaminy związków sportowych.</w:t>
            </w:r>
          </w:p>
          <w:p w14:paraId="11CDBD3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uczestnictwo w przygotowaniu zawodników Stowarzyszenia, którzy zostali powołani do Kadry Narodowej i występów w międzynarodowych zawodach sportowych.</w:t>
            </w:r>
          </w:p>
          <w:p w14:paraId="1CE132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warsztatów, obozów i zgrupowań bowlingu rekreacyjnego i sportowego bez ograniczenia miejsca zakwaterowania.</w:t>
            </w:r>
          </w:p>
          <w:p w14:paraId="065206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wdrażanie do aktywności społecznej, rekreacyjnej i sportowej osób niepełnosprawnych.</w:t>
            </w:r>
          </w:p>
          <w:p w14:paraId="13C33A3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pozafinansowe wspieranie rodzin, będących w trudnej sytuacji życiowej.</w:t>
            </w:r>
          </w:p>
          <w:p w14:paraId="439D62B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nawiązywanie współpracy z instytucjami, szkołami i organizacjami społecznymi.</w:t>
            </w:r>
          </w:p>
          <w:p w14:paraId="07DFEC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zawodów, imprez sportowych i rekreacyjnych oraz pokazów bowlingu rekreacyjnego i sportowego, przy współpracy ze szkołami i władzami oświatowymi, a także władzami samorządowymi.</w:t>
            </w:r>
          </w:p>
          <w:p w14:paraId="348C5F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-inicjowanie i realizowanie programów promujących bowling rekreacyjny i sportowy oraz organizowanie wspólnych przedsięwzięć zmierzających do rozwoju bowlingu rekreacyjnego i sportowego przy wydatnej pomocy władz samorządowych oraz oświatowych.</w:t>
            </w:r>
          </w:p>
          <w:p w14:paraId="0842E69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doradztwo i pomoc organizacyjno-ekonomiczną</w:t>
            </w:r>
          </w:p>
          <w:p w14:paraId="09957A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oraz szkolenie członków i innych podmiotów zainteresowanych działalnością Stowarzyszenia.</w:t>
            </w:r>
          </w:p>
          <w:p w14:paraId="467E42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prowadzenie działalności integrującej społeczność lokalną poprzez aktywność rekreacyjno-sportową oraz podejmowanie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działań promujących cele Stowarzyszenia.</w:t>
            </w:r>
          </w:p>
          <w:p w14:paraId="74C672F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wspieranie władz samorządowych w realizacji statutowych celów Stowarzyszenia.</w:t>
            </w:r>
          </w:p>
          <w:p w14:paraId="278ED73A" w14:textId="7C361A44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inne działania sprzyjające rozwojowi statutowych celów organizacji.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E39F2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14-100 Ostróda, ul. Jana Pawła II 9/19</w:t>
            </w:r>
          </w:p>
        </w:tc>
        <w:tc>
          <w:tcPr>
            <w:tcW w:w="1411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5DF8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Prezes: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Dariusz Olejniczak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V-ce Prezes: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Bronisław Kozłowski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Sekretarz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:                  Ewa Nowacka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Członek Zarządu: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Tomasz Olejniczak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249B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  <w:t>Komisja Rewizyjna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Przewodniczący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: Beata Olejniczak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  Sekretarz: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Anna Chmielewska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744E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 z dnia 10.12.2016r.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03C9B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5E32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Rozwiązanie/     likwidacja Stowarzyszenia </w:t>
            </w:r>
          </w:p>
          <w:p w14:paraId="38C42D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14.01.2020 r. </w:t>
            </w:r>
          </w:p>
        </w:tc>
        <w:tc>
          <w:tcPr>
            <w:tcW w:w="842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0B6DF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 Dariusz Olejniczak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85A5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3A18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76871AD0" w14:textId="77777777" w:rsidTr="00B95394">
        <w:trPr>
          <w:trHeight w:val="17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9117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D48DF5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BF39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AD383C" w14:textId="0E6DF90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530E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F696AA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2DB4D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Dorota Lewandowska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67FF8E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7D3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C54DAC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593BC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56884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B6B69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6E91D28B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1C8F9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DF278" w14:textId="1F9EA71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BB22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BF0DE2" w14:textId="742ED2EA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84976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CB03C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1C59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8F707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DACE7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43066E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E88F6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7D304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F28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AEEC1BD" w14:textId="77777777" w:rsidTr="00B95394">
        <w:trPr>
          <w:trHeight w:val="42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B4716A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3DF88A" w14:textId="19AC815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48C3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330745" w14:textId="387DA02E" w:rsidR="0043756F" w:rsidRPr="0043756F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AAC93D" w14:textId="09EB2E9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9F72D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A9FE9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97EB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2AAE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7B3A0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6DCD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75431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9CBC4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F0FE22E" w14:textId="77777777" w:rsidTr="00B95394">
        <w:trPr>
          <w:trHeight w:val="15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8B25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17A426" w14:textId="247C1D3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151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A51881" w14:textId="10AC057E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A9DB3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34C8CD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C44AE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7B6E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3B73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BF35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6AF4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377B2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7DAAD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220B2A4" w14:textId="77777777" w:rsidTr="00B95394">
        <w:trPr>
          <w:trHeight w:val="151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64E40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8C371C" w14:textId="487A230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AF5D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268D61" w14:textId="72D31B9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B0A8C4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EB3F83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4695A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E7CD5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BE03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AA8D2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8EC6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22E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DD555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89B8085" w14:textId="77777777" w:rsidTr="00B95394">
        <w:trPr>
          <w:trHeight w:val="354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D5E58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D3C6AF" w14:textId="0F5FF01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A02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BD5ADE" w14:textId="2B0687E2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53F1A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6B83C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ABC59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C7BFD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1880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FB8C4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84178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C9F7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276D5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14AAB4F" w14:textId="77777777" w:rsidTr="00B95394">
        <w:trPr>
          <w:trHeight w:val="6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9E52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426E0" w14:textId="6E8B3F75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429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8DDF8D" w14:textId="061E41E9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C60ACC" w14:textId="652E65E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992781" w14:textId="05F61C4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8D28D9" w14:textId="46F9D8A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564F462" w14:textId="7C14D9F0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D002E7D" w14:textId="79FA54D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0457E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AD721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8FDC9A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2DA61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55272B8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9ACA7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5553B9A" w14:textId="6F0E4AC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DC41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CFCB83" w14:textId="27B8BCC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BF0F46" w14:textId="4009381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B9AA20" w14:textId="4DA6984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06239" w14:textId="47398D7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384DAF5" w14:textId="495279B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D0AFF7" w14:textId="13969155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FB4AB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D6EC40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D62D6B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D45F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7F40549" w14:textId="77777777" w:rsidTr="00B95394">
        <w:trPr>
          <w:trHeight w:val="15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07CEE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98D6B2" w14:textId="1258E93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14A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498FEE" w14:textId="280C5EF4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237E32" w14:textId="3CB8F7D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AD0AC0" w14:textId="0B2D554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6821F45" w14:textId="0B2C8D6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F68AC3" w14:textId="4A375F5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362C84" w14:textId="125224D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5676F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1F496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00CE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B0B9F8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2023D5E9" w14:textId="77777777" w:rsidTr="00B95394">
        <w:trPr>
          <w:trHeight w:val="15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7BBC6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F79110" w14:textId="77F7290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4DD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414DD0" w14:textId="1B06B97D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C532A88" w14:textId="1F098D4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939AEB" w14:textId="4C7E059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AAF86C" w14:textId="4158EA9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40912EA" w14:textId="4F389EF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276004" w14:textId="745C70C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9B5E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38382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737F3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884224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5964A28" w14:textId="77777777" w:rsidTr="00B95394">
        <w:trPr>
          <w:trHeight w:val="178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BAF8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E12AD3" w14:textId="3F08927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4E8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B6F6E5" w14:textId="58C87BF5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2A5D34" w14:textId="272484D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6353B" w14:textId="19A9EE3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75121D" w14:textId="64663DA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44E223" w14:textId="46D407B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3A43F5D" w14:textId="1960256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1FCD4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138F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718E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81333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A2C8985" w14:textId="77777777" w:rsidTr="00B95394">
        <w:trPr>
          <w:trHeight w:val="148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A782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36E14F" w14:textId="46E84DE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E60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7EAF0C" w14:textId="0A66CA7D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0E4B08" w14:textId="261B679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614C7F" w14:textId="596B90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C06EC5" w14:textId="7D5FEF2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662BBE" w14:textId="74DC69C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FA9105C" w14:textId="18873AB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568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DFF5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E91F7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6816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CAAE996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A4B5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EDE032F" w14:textId="5900785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CF9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7B752D" w14:textId="1281C03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4AEE8D" w14:textId="3799E60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E81B2" w14:textId="160503B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B267C5" w14:textId="6CC930B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43F62A" w14:textId="47C893D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0477E01" w14:textId="16E4E3C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B9B08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B6CFF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54054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5C300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12F0ADB" w14:textId="77777777" w:rsidTr="00B95394">
        <w:trPr>
          <w:trHeight w:val="88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CFFB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CDF2093" w14:textId="0216A0D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195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F1B6ED" w14:textId="1ACB3012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036995" w14:textId="335AA5D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DF6378B" w14:textId="4876F0E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BDB51A" w14:textId="3CFA638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D9659B" w14:textId="12FE7B30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1BF03B" w14:textId="660282C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DBEA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9B6FC9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04BDD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F4AA1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401A5E8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C031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416374" w14:textId="39261BA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0FE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7BB3A5" w14:textId="4FECF486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A783B4" w14:textId="05FF6F3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746429" w14:textId="0462417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335594" w14:textId="2958567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67030D" w14:textId="0E92060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BED0654" w14:textId="096035C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F18A0F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E4763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978B7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CF62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4F93A3C" w14:textId="77777777" w:rsidTr="00B95394">
        <w:trPr>
          <w:trHeight w:val="226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E4688F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01B48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77E42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798E95" w14:textId="7D32D08C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5FA3BF" w14:textId="25E0CC0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19CA60" w14:textId="685527B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75A59C" w14:textId="68BE51C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5F1841" w14:textId="42C7095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325380" w14:textId="4AFC0E8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BA1F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63E9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F053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BCF26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257F4FC7" w14:textId="77777777" w:rsidTr="00B95394">
        <w:trPr>
          <w:trHeight w:val="3600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CAA75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25AFA7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Nowe Osiedle –Wspólna Sprawa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6746FAC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11.04.2017 r.</w:t>
            </w:r>
          </w:p>
        </w:tc>
        <w:tc>
          <w:tcPr>
            <w:tcW w:w="2794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90313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                         </w:t>
            </w:r>
          </w:p>
          <w:p w14:paraId="5389DD7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-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poprawa warunków bytowych mieszkańców Nowego Osiedla w Dobrocinie b)współdziałanie z organami Gminy Małdyty na rzecz małej infrastruktury Nowego Osiedla w Dobrocinie c) rozwijanie i propagowanie inicjatyw, postaw i działania na rzecz modernizacji i remontu drogi osiedlowej na Nowym Osiedlu w Dobrocinie</w:t>
            </w:r>
          </w:p>
          <w:p w14:paraId="61B8D661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6B01697B" w14:textId="2BA4861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Gmina Małdyty </w:t>
            </w:r>
          </w:p>
          <w:p w14:paraId="5E9C3065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0387252" w14:textId="0B051FA8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         </w:t>
            </w:r>
          </w:p>
          <w:p w14:paraId="291048F7" w14:textId="00867727" w:rsidR="0043756F" w:rsidRPr="003A734D" w:rsidRDefault="0043756F" w:rsidP="00382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-współdziałanie z organami władzy Gminy, Powiatu i Województwa – zbieranie środków finansowych jako wkładu własnego w celu realizacji modernizacji drogi lub jej remontu. – współpraca z organizacjami pozarządowymi i rządowymi pod kątem uzyskania subwencji, dotacji na rzecz rozwoju małej infrastruktury Nowego Osiedla w Dobrocinie.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0CBF1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14-330 Małdyty, Dobrocin 30 B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0D659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Robert Szczepański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Członkowie Zarządu: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Bogusław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Obuchowicz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Wojciech Kołakowski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FF57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Komisji Rewizyjna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Grzegorz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Aramowicz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Karolina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Wołczecka</w:t>
            </w:r>
            <w:proofErr w:type="spellEnd"/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DBF52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18.03.2017r.</w:t>
            </w:r>
          </w:p>
        </w:tc>
        <w:tc>
          <w:tcPr>
            <w:tcW w:w="1061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FC62E3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0E7DB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E66A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7A0206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508966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55BD0675" w14:textId="77777777" w:rsidTr="00B95394">
        <w:trPr>
          <w:trHeight w:val="79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24550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DE5E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9DB815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FD5BE5" w14:textId="1F7B2D69" w:rsidR="0043756F" w:rsidRPr="003A734D" w:rsidRDefault="0043756F" w:rsidP="00382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BB14A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213B71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649DB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0348B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09D9E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F9D7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D6B04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34567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E5536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2895781" w14:textId="77777777" w:rsidTr="00B95394">
        <w:trPr>
          <w:trHeight w:val="2669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AD9C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50741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38216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0B499FE" w14:textId="195C7A0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B8480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46CA9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D809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EFA34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5873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5892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0755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62E79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5C6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4732976" w14:textId="77777777" w:rsidTr="00B95394">
        <w:trPr>
          <w:trHeight w:val="2295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72AC8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6. 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F52ACD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Razem w fibromialgii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21BE55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12.04.2017r.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E7D5EF" w14:textId="77777777" w:rsidR="00E0694B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</w:t>
            </w:r>
          </w:p>
          <w:p w14:paraId="6207007F" w14:textId="77777777" w:rsidR="00C82FC8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-Pogłębianie świadomości społeczeństwa i służby zdrowia o fibromialgii –integracja środowiska chorych 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fibromialgię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pomoc chorym 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fibromialgię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 dostępie do specjalistów, - propagowanie higieny życia i profilaktyki.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AAFDB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14-140 Miłomłyn, Winiec 2 B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D395A4" w14:textId="14B89DCA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Ilona Nawara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 Rady Stowarzyszenia: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Katarzyna </w:t>
            </w:r>
            <w:r w:rsidR="007A2B2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Zielińska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oraz Judyta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Chwalczuk</w:t>
            </w:r>
            <w:proofErr w:type="spellEnd"/>
          </w:p>
        </w:tc>
        <w:tc>
          <w:tcPr>
            <w:tcW w:w="1777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B2097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posiada. 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C68E08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dnia 05.03.2017r. </w:t>
            </w:r>
          </w:p>
        </w:tc>
        <w:tc>
          <w:tcPr>
            <w:tcW w:w="1061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E79A87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C41349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C8AC69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F16AD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9DA29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30984CB2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0A83F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75162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5DFF9A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C79BAC6" w14:textId="77777777" w:rsidR="00C82FC8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cała Polska. 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FF0F1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F3B1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E0E1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2B6AF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B45EA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9EFD7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6F645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689BA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28CEF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A5939B8" w14:textId="77777777" w:rsidTr="0013263F">
        <w:trPr>
          <w:trHeight w:val="4024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C30B4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9468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E7EA7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BDB9144" w14:textId="42D530A4" w:rsidR="00C82FC8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               </w:t>
            </w:r>
            <w:r w:rsidR="0013263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1326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rozpowszechnienie informacji o fibromialgii –wspieranie wprowadzania rozwiązań prawnych służących chorym 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fibromialgię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–tworzenie bazy wiedzy o fibromialgii –organizację warsztatów na temat fibromialgii – pomoc chorym w wymianie informacji na temat leczenia i rehabilitacji –tworzenie lokalnych grup wsparcia dla chorych 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fibromialgię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–wspieranie tworzenia ośrodków rehabilitacji dla chorych 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fibromialgię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16094A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1329D7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CE86F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1C6AD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3B15B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BD667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110AF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DFA6C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0E582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A4C2F81" w14:textId="77777777" w:rsidTr="0013263F">
        <w:trPr>
          <w:trHeight w:val="195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29A9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69C7A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 Stowarzyszenie Ślad Obywatelski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E80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19.04.2017r.</w:t>
            </w:r>
          </w:p>
        </w:tc>
        <w:tc>
          <w:tcPr>
            <w:tcW w:w="2794" w:type="dxa"/>
            <w:gridSpan w:val="3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C8133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1.Cele:    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rozwijanie umiejętności formułowania opinii, wyrażania jej, współpracy, dialogu oraz działania na rzecz środowiska obywatelskiego   </w:t>
            </w:r>
          </w:p>
          <w:p w14:paraId="11959B3E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-wzmacnianie więzów między młodymi mieszkańcami Ostródy i obywatelami o przeciwnych poglądach politycznych</w:t>
            </w:r>
          </w:p>
          <w:p w14:paraId="33715BD6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wzmacnianie poczucia życia we wspólnocie</w:t>
            </w:r>
          </w:p>
          <w:p w14:paraId="1EDCF111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promocja aktywnych postaw obywatelskich oraz wolontariatu</w:t>
            </w:r>
          </w:p>
          <w:p w14:paraId="1D18E83A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ukazanie polityki w prosty i atrakcyjny sposób</w:t>
            </w:r>
          </w:p>
          <w:p w14:paraId="5F91C4BF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upowszechnienie pojęcia tolerancji i życia ponad podziałami. Budowanie społeczeństwa obywatelskiego.</w:t>
            </w:r>
          </w:p>
          <w:p w14:paraId="7635BEC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- pokazanie procesów politycznych i społecznych, które dzieją się wokół beneficjentów</w:t>
            </w:r>
          </w:p>
          <w:p w14:paraId="06E3FD7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-zwiększanie samoświadomości obywatelskiej</w:t>
            </w:r>
          </w:p>
          <w:p w14:paraId="73802BD3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-wskazywanie możliwości rozwoju osób zainteresowanych aktywnością polityczno-społeczną </w:t>
            </w:r>
          </w:p>
          <w:p w14:paraId="171E3D2F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rozwinięcie działalności wolontariatu</w:t>
            </w:r>
          </w:p>
          <w:p w14:paraId="7E1DED8A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uświadomienie w kwestiach ważnych dla społeczeństwa obywatelskiego</w:t>
            </w:r>
          </w:p>
          <w:p w14:paraId="5D2ED38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szeroko pojęta edukacja obywatelska i prospołeczna</w:t>
            </w:r>
          </w:p>
          <w:p w14:paraId="68768AFB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2.Teren działania:</w:t>
            </w:r>
          </w:p>
          <w:p w14:paraId="26BEB95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cała Polska</w:t>
            </w:r>
          </w:p>
          <w:p w14:paraId="7DD8351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6A7A677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imprez integracyjnych, w tym eventów</w:t>
            </w:r>
          </w:p>
          <w:p w14:paraId="74DFF01B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promocja obywatelskości w mediach społecznościowych</w:t>
            </w:r>
          </w:p>
          <w:p w14:paraId="4E0B3EA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-podejmowanie działań, które bezpośrednio lub pośrednio wiążą się z podstawowymi celami Stowarzyszenia</w:t>
            </w:r>
          </w:p>
          <w:p w14:paraId="206EAC63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-kilkuminutowe filmy na YouTube</w:t>
            </w:r>
          </w:p>
          <w:p w14:paraId="50D81C2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wywiady z dyplomatami</w:t>
            </w:r>
          </w:p>
          <w:p w14:paraId="0DBC8A8A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-spoty reklamowe</w:t>
            </w:r>
          </w:p>
          <w:p w14:paraId="0C403EF9" w14:textId="151B9478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-plakaty, ulotki, wlepki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3180AA8" w14:textId="77777777" w:rsidR="0013263F" w:rsidRDefault="0013263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17BC8BBC" w14:textId="07B7D94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14-100 Ostróda, ul. Armii Krajowej 6A/15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F8BEB89" w14:textId="77777777" w:rsidR="0013263F" w:rsidRDefault="0013263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37496465" w14:textId="3C5DA4E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Izabela Grzymała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9D39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Walne Zgromadzenie Członków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 stanowią wszyscy członkowie Stowarzyszenia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BC32A22" w14:textId="098A0ED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</w:t>
            </w:r>
            <w:r w:rsidR="007A2B2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Nr 3/2017 z dnia 13.04.2017r.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3444A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3B710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Rozwiązanie/     likwidacja Stowarzyszenia </w:t>
            </w:r>
          </w:p>
          <w:p w14:paraId="546BB44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12.01.2021  r.</w:t>
            </w:r>
          </w:p>
          <w:p w14:paraId="42F075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CBB6E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 Izabela Grzymała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33C1C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9E13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5827D417" w14:textId="77777777" w:rsidTr="00B95394">
        <w:trPr>
          <w:trHeight w:val="14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C76AC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57A145" w14:textId="3212403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D2932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643D1F" w14:textId="193595FF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89B52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2F6E8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46B4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7E576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EB64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A6D26C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762D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8C2862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9A19D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B08C05E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006A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053251" w14:textId="5B42F08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807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FA23F3" w14:textId="42DA2391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4207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22EA5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85B37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43F47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055CB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4C254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2E07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6E2D04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65C392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415A3C8" w14:textId="77777777" w:rsidTr="00B95394">
        <w:trPr>
          <w:trHeight w:val="76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C8A9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0BDA7C" w14:textId="1ABCE25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975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B080E3" w14:textId="098D9F6E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4D61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9AA2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65B9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F938B3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51552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3BFF7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C4A40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D600B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E6CB6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704D074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38EB1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9F1351" w14:textId="212B71E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4D4F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5B70C3" w14:textId="7A96AF35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01989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46E79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E2E66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2FE70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BF736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BA16A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0494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BF38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2F6897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54D2661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BDE8C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96FC33" w14:textId="4848853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5DA1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9D5D1C" w14:textId="6B74B580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909B5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4751CD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E0CD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44464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4907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4C306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E283B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E4D27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96BBD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0F0BBBC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BC61FB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BABBF1" w14:textId="241B599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8E3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BCE1B1" w14:textId="6E7F3849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2B123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6612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E59E1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EF2FB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D05C1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D236F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B948A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870EA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4A49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F17319F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5EF7E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596C9A" w14:textId="26EB189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82A4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6BF4C9" w14:textId="6BDFDA13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39AA5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EDC45F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742E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2414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30AD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8E5C5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79EC6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6FAB2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05A8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53B77A1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D786D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5BC28A" w14:textId="6180D7F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2EDF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B001AA" w14:textId="017D4C48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3C7D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5AA27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B37A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6DDC8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B120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A31D35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866E0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36E0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48A05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D77E2DB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692F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4C9368" w14:textId="44252EC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FC2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942638" w14:textId="08527B6A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8B2E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755E2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AA313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301C6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BD443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EF25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F706EC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57AC6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7EB8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B728457" w14:textId="77777777" w:rsidTr="00B95394">
        <w:trPr>
          <w:trHeight w:val="76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46D0C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C49812" w14:textId="561D7BD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AB75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286569" w14:textId="0F116641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C761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E356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6F46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FD44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463E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DD5B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10678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61A4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ECD9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8FFC5FA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34BCCA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F714B5" w14:textId="1BCE584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24F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0263A2" w14:textId="7E19EB10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B4EB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07F0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D59C2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D3D9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58A88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462F5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91FBF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7BD56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B76D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BC9D702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5AF53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7E2050" w14:textId="1339646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A75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5870D3" w14:textId="68A222DD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ED1BF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5731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014A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C8324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1090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95544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CF02D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AC73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1D60D5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3D90972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4A47D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B39E7C" w14:textId="40979B9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3D38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671C77" w14:textId="3F533A2F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BBD8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5D186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7D4C6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E80A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F4BF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68886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4606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B80AE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C4D2D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A996A02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C52F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17FE56" w14:textId="5EFA3A3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507F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8EE5E5" w14:textId="2F195627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1165C4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DE103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1FF4D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00385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7F2F5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947D1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2EC57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45B38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AA016D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6C9D3D1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84AD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F2EC76" w14:textId="06A765D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662F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27EACD" w14:textId="1D1808BB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D67959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E2708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0417D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12F49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13EE14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5574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6246A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3E83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4DCD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BBF9A42" w14:textId="77777777" w:rsidTr="00B95394">
        <w:trPr>
          <w:trHeight w:val="7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CFF8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86D975" w14:textId="3CA0FA1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133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212404" w14:textId="7C902A04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6F653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C8A34C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16F1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3BEB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9D2271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333E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F02F2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0CCDA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39DC2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98FD351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8DCAD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C67E9" w14:textId="64556F70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B37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2D1758" w14:textId="50D1EDA7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E56F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FCD7F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4F6EA7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F8CA9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48987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0CDE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CEF73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CEEC98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B623F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E1508CA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AA90A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7B7842" w14:textId="3BEF3F1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15A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C97BCD" w14:textId="53A1E940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9F5BB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8D3E4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9B5E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74B36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14432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661E2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364C3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170E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8AD4D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6B46959C" w14:textId="77777777" w:rsidTr="00B95394">
        <w:trPr>
          <w:trHeight w:val="36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7FEF37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CE0985" w14:textId="326731D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01A7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153243" w14:textId="40E40FCA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35E9B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52EB5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1C343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10CDF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F0AF8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D8B96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0C3F8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D93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4557C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225FE16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E673B7" w14:textId="6EA2D4C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F1F8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C78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FA626F" w14:textId="39F417BA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9F163E" w14:textId="48F6CAC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24FACD" w14:textId="3ECDF8E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CB65FBD" w14:textId="7ED3849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83CA9F" w14:textId="1393B08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01246F" w14:textId="23E7690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8DF74B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8E5C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765BD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EAF32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8893DE2" w14:textId="77777777" w:rsidTr="00B95394">
        <w:trPr>
          <w:trHeight w:val="8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915BD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7E57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6F35D6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794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530392" w14:textId="1ED18A7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BCD9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E06A1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5208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2C9A5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2A42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364C9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2412D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3F3BC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A04BC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F4FF8F7" w14:textId="77777777" w:rsidTr="0013263F">
        <w:trPr>
          <w:trHeight w:val="1890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417E05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8.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30650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Chór Narodowy Powiatu Ostródzkiego „MAZURIA”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441C7F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27.07.2017r.</w:t>
            </w:r>
          </w:p>
        </w:tc>
        <w:tc>
          <w:tcPr>
            <w:tcW w:w="2794" w:type="dxa"/>
            <w:gridSpan w:val="3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651CDFBD" w14:textId="77777777" w:rsidR="0043756F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Cele: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                 </w:t>
            </w:r>
          </w:p>
          <w:p w14:paraId="1A28206E" w14:textId="7FB530C5" w:rsidR="0043756F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-przygotowanie uczniów do aktywnej działalności na rzecz kultury muzycznej          </w:t>
            </w:r>
          </w:p>
          <w:p w14:paraId="501EFCF1" w14:textId="404E6291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- aktywnie oddziałuje na otoczenie w sferze kulturalnej</w:t>
            </w:r>
          </w:p>
          <w:p w14:paraId="4FDA981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rozbudzanie i rozwijanie zdolności muzycznych i artystycznych</w:t>
            </w:r>
          </w:p>
          <w:p w14:paraId="1008C14F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przygotowuje do aktywnej działalności na rzecz kultury w środowisku lokalnym</w:t>
            </w:r>
          </w:p>
          <w:p w14:paraId="3AECB437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wartości narodowych, patriotyc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nych i religijnych</w:t>
            </w:r>
          </w:p>
          <w:p w14:paraId="25CA648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07F012E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Rzeczpospolita Polska</w:t>
            </w:r>
          </w:p>
          <w:p w14:paraId="035D2AC4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83E47A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współorganizowanie koncertów i innych imprez o charakterze edukacyjnym i artystycznym</w:t>
            </w:r>
          </w:p>
          <w:p w14:paraId="784F3F6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własnej witryny internetowe</w:t>
            </w:r>
          </w:p>
          <w:p w14:paraId="133F868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innymi organizacjami krajowymi i międzynarodowymi</w:t>
            </w:r>
          </w:p>
          <w:p w14:paraId="07184FC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prowadzenie wykładów dla szkół oraz innych organizacji i instytucji</w:t>
            </w:r>
          </w:p>
          <w:p w14:paraId="5E6952EB" w14:textId="77777777" w:rsidR="0043756F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realizację własnych projektów zgodnych z celami</w:t>
            </w:r>
          </w:p>
          <w:p w14:paraId="31715414" w14:textId="77777777" w:rsidR="0043756F" w:rsidRP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72836C6D" w14:textId="77777777" w:rsidR="0043756F" w:rsidRP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6D1DB2A8" w14:textId="77777777" w:rsid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AA166B0" w14:textId="45B93471" w:rsidR="0043756F" w:rsidRP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ED2F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Jaracza 16a/35</w:t>
            </w:r>
          </w:p>
        </w:tc>
        <w:tc>
          <w:tcPr>
            <w:tcW w:w="141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4418DF" w14:textId="776888D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Prezes: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Robert Laskowski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Marek Treder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Sekretarz: </w:t>
            </w:r>
            <w:r w:rsidR="00034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Romualda </w:t>
            </w:r>
            <w:proofErr w:type="spellStart"/>
            <w:r w:rsidR="00034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Szulim</w:t>
            </w:r>
            <w:proofErr w:type="spellEnd"/>
          </w:p>
        </w:tc>
        <w:tc>
          <w:tcPr>
            <w:tcW w:w="1777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97ACE8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Anna Karczewska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Z-ca-: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Jacek Szczepański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Członek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: Daniel Kaczorowski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75298C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27.07.2017r.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BC7C9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804FAD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17A3E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FF6DB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C4287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7B37C469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0EF11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433B7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4D55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1CB0B06" w14:textId="796C7059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67C924A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2A90CB6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0FD7FDF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6C37CF5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341B17A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0E68091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483259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4572E2AF" w14:textId="4E8E43EC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6F36E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9B1C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AAFF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0DB86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68E01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6A094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F1EB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D9665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21BF7B51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76E1D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C1B12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B698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11217E5" w14:textId="76027113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1E2B70FA" w14:textId="1853F420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99F6E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A275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9110C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3D8C8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4579B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5AB3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A9EBC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C5EA6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735325F" w14:textId="77777777" w:rsidTr="00B95394">
        <w:trPr>
          <w:trHeight w:val="97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EAA7E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38C5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0C049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B198D2C" w14:textId="7C62B026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E4982F6" w14:textId="0F58F9E8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31F7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E265D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6A7D9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060ED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81A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91836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6B78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F82F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627EB0E0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DA4C7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B5396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6887D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B2F8E49" w14:textId="53422909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A7237E6" w14:textId="009A1E7E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D740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E2C42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8BCF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3B28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D598B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4FDDD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FDB67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4E437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2A8C234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5465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C30D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D9073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6F59740" w14:textId="7EC55BC5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6B851CA" w14:textId="1086C36D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2656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C5B5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D57F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879E8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D9272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C132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B69A4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48F33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4BBEA8F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2F2AB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86A8F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0DCB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48347796" w14:textId="0A27D4F3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1FDC8D9C" w14:textId="31466A9A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316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EA54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AA3BC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C2EC5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F1E3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B6746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9C4FE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B1815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1E691F8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221E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F546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AF1FC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C631726" w14:textId="2467A399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507BB7F6" w14:textId="11039142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4D4A2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23C38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1176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FBDF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BDB4E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D2680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ED810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7CA58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0F26AE4" w14:textId="77777777" w:rsidTr="00B95394">
        <w:trPr>
          <w:trHeight w:val="102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7AA8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AC20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663F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209E5230" w14:textId="1C0BA7F7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74C3C29E" w14:textId="76255FC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0E16A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886DE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EDBB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39EDA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5FC83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917D1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78A64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900A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F3D9B51" w14:textId="77777777" w:rsidTr="00B95394">
        <w:trPr>
          <w:trHeight w:val="51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FB7D3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FFF0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AA69E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5ADFB64" w14:textId="6A6D7662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E920CCF" w14:textId="5E53D6F8" w:rsidR="0043756F" w:rsidRPr="003A734D" w:rsidRDefault="0043756F" w:rsidP="00565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0247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6E8B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E9E23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97835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9564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3059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E29C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991E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36C8963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7C5E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2FDFB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A6AA5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AE218FD" w14:textId="4C01BA2F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EE567AC" w14:textId="62BAE5B7" w:rsidR="0043756F" w:rsidRPr="003A734D" w:rsidRDefault="0043756F" w:rsidP="00565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C6E91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E89B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B2B00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171F9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227AE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D1D4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D0F6A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93568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DBA7296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DF61D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B9953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9EB24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722A3052" w14:textId="6613283D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578CB485" w14:textId="0C3AA37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F6408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16A9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5F428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888F8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F747B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874C9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9202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69DF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631E320" w14:textId="77777777" w:rsidTr="00B95394">
        <w:trPr>
          <w:trHeight w:val="52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CAE58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D3F1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D3D33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3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5BE8F5" w14:textId="3205A91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04ED5F" w14:textId="1070E7F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1344C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427C7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AD59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417C3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4818E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F079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82B71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B7C5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2D8563B" w14:textId="77777777" w:rsidTr="00B95394">
        <w:trPr>
          <w:trHeight w:val="258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2E3396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9.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21D611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Bractwo Motocyklowe "POCISK"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C214B0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31.08.2017r.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48FDB1" w14:textId="77777777" w:rsidR="007A2B2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                                                    -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promowanie regionu oraz bezpiecznej jazdy na motocyklu          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   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województwo warmińsko-mazurskie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  <w:p w14:paraId="7448F9F3" w14:textId="10677039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3. Środki działania:                           -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wspólne spotkania integracyjne, wyjazdy, ogniska</w:t>
            </w:r>
          </w:p>
          <w:p w14:paraId="2EA9E361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684BC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14-300 Morąg, Żabi Róg 125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4835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Łukasz Słowik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63E6571" w14:textId="6B3670AB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 organu kontroli </w:t>
            </w:r>
            <w:r w:rsidR="008C733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C64E9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22.06.2014r.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CC17C4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C8801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7E6A7D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C24A8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6B32D2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7FC8FEB1" w14:textId="77777777" w:rsidTr="00B95394">
        <w:trPr>
          <w:trHeight w:val="808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CB1DA5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3ED71AC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70711B8D" w14:textId="303D1F7B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6E52C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6D63E2CA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E3AF5D2" w14:textId="446B8F43" w:rsidR="005E6275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MOTO KLUB OSTRÓDA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09931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58D34D56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76F54E08" w14:textId="7B5DCECB" w:rsidR="005E6275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01.02.2018r</w:t>
            </w:r>
            <w:r w:rsidR="00855184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827AEA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</w:p>
          <w:p w14:paraId="17021B74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</w:p>
          <w:p w14:paraId="3BBF7374" w14:textId="40B2660F" w:rsidR="005E6275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3ABD0E5F" w14:textId="77777777" w:rsidR="00855184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180370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krzewienie</w:t>
            </w:r>
            <w:r w:rsidR="00C04F85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wśród społeczeństwa wiedzy i kultury </w:t>
            </w:r>
            <w:r w:rsidR="00CF738D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motoryzacyjnej, szkolenie kierowców,</w:t>
            </w:r>
          </w:p>
          <w:p w14:paraId="01DD1534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rozwój sportów motorowych,</w:t>
            </w:r>
          </w:p>
          <w:p w14:paraId="19831255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działanie na rzecz podnoszenia bezpieczeństwa na drogach,</w:t>
            </w:r>
          </w:p>
          <w:p w14:paraId="54630153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pomoc i ochrona interesów osób zmotoryzowanych.</w:t>
            </w:r>
          </w:p>
          <w:p w14:paraId="7536B1B4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4E4C3D73" w14:textId="77777777" w:rsidR="00CF738D" w:rsidRPr="003A734D" w:rsidRDefault="009B35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Cała Polska</w:t>
            </w:r>
          </w:p>
          <w:p w14:paraId="5DDE56BE" w14:textId="77777777" w:rsidR="009B3501" w:rsidRPr="003A734D" w:rsidRDefault="009B35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5B29B6E" w14:textId="77777777" w:rsidR="009B3501" w:rsidRPr="003A734D" w:rsidRDefault="00B441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popularyzacja przepisów ruchu drogowego oraz propagowanie zasad bezpieczeństwa ruchu drogowego,</w:t>
            </w:r>
          </w:p>
          <w:p w14:paraId="20018DB9" w14:textId="77777777" w:rsidR="00B44177" w:rsidRPr="003A734D" w:rsidRDefault="00B441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prowadzenie działalności służącej wychowaniu komunikacyjnemu dzieci</w:t>
            </w:r>
            <w:r w:rsidR="008947F0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i młodzieży oraz popularyzowaniu młodzieżowych sportów motorowych oraz otaczanie młodych zawodników i działaczy szczególną opieką sportową i wychowawczą,</w:t>
            </w:r>
          </w:p>
          <w:p w14:paraId="7705E481" w14:textId="32D77D5D" w:rsidR="005E6275" w:rsidRPr="0043756F" w:rsidRDefault="008947F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programowanie i propagowanie rozwoju sportów motorowych oraz organizowanie zawodów i imprez.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7AD40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2DE03BD0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81C1D3A" w14:textId="48CE5002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14-100 Ostróda, Górka 1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986612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4CF015E8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299A175C" w14:textId="129082A1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77EDD5F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Prezes:             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Michał Leśniewski</w:t>
            </w:r>
          </w:p>
          <w:p w14:paraId="78FF3AC8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Wiceprezes: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Michał Brzostkowski</w:t>
            </w:r>
          </w:p>
          <w:p w14:paraId="727F107A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Skarbnik: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Łukasz Wojtowicz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0FB737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</w:p>
          <w:p w14:paraId="26E74377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</w:p>
          <w:p w14:paraId="0FA8020C" w14:textId="55F4AEEB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  <w:t>Komisja Rewizyjna</w:t>
            </w:r>
          </w:p>
          <w:p w14:paraId="3B63453A" w14:textId="77777777" w:rsidR="00E22E64" w:rsidRPr="003A734D" w:rsidRDefault="00F814B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 xml:space="preserve">Przewodniczący: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Paweł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Pomarnacki</w:t>
            </w:r>
            <w:proofErr w:type="spellEnd"/>
          </w:p>
          <w:p w14:paraId="6A6384C1" w14:textId="77777777" w:rsidR="00F814B5" w:rsidRPr="003A734D" w:rsidRDefault="00F814B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 xml:space="preserve">Członkowie: </w:t>
            </w:r>
          </w:p>
          <w:p w14:paraId="06E8D348" w14:textId="77777777" w:rsidR="00F814B5" w:rsidRPr="003A734D" w:rsidRDefault="0000440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Marcin Paszkowski,</w:t>
            </w:r>
          </w:p>
          <w:p w14:paraId="2CFE2B9A" w14:textId="77777777" w:rsidR="00004405" w:rsidRPr="003A734D" w:rsidRDefault="0000440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Andrzej Leśniewski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87A5BD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7221B56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2DDB807F" w14:textId="5CEE2584" w:rsidR="005E6275" w:rsidRPr="003A734D" w:rsidRDefault="00BA3F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</w:t>
            </w:r>
            <w:r w:rsidR="00026D4A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z dnia 31.01.2018r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4554CB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13353B7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58DD61E6" w14:textId="01D2E8AF" w:rsidR="005E6275" w:rsidRPr="003A734D" w:rsidRDefault="00026D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2076A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FBBEF39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001A59F" w14:textId="3C75D6BD" w:rsidR="005E6275" w:rsidRPr="003A734D" w:rsidRDefault="00F26C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Przekształce</w:t>
            </w:r>
            <w:r w:rsidR="00B452D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w stowarzyszenie rejestrowe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A3BA246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CD2547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1C0A6E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3401288" w14:textId="77777777" w:rsidTr="00B95394">
        <w:trPr>
          <w:trHeight w:val="5939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DFB93F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11.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D283ED" w14:textId="77777777" w:rsidR="00A8183C" w:rsidRPr="003A734D" w:rsidRDefault="00DC602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Ostródzkie Stowarzyszenie Poszukiwaczy Meteorytów </w:t>
            </w:r>
            <w:r w:rsidR="00EA316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„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Mars</w:t>
            </w:r>
            <w:r w:rsidR="00EA316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1BCD00" w14:textId="77777777" w:rsidR="00A8183C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05.02.2018r.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9451CB" w14:textId="77777777" w:rsidR="00A8183C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129596" w14:textId="77777777" w:rsidR="000E0817" w:rsidRPr="003A734D" w:rsidRDefault="00FF6B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poszukiwanie w terenie meteorytów kamiennych i żelaznych,</w:t>
            </w:r>
          </w:p>
          <w:p w14:paraId="52018836" w14:textId="77777777" w:rsidR="00FF6BCF" w:rsidRPr="003A734D" w:rsidRDefault="00FF6B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szczególna ochrona przyrody przed zniszczeniem i dewastacją,</w:t>
            </w:r>
          </w:p>
          <w:p w14:paraId="1FD36EF7" w14:textId="77777777" w:rsidR="00FF6BCF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0D54AA10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Rzeczypospolitej Polskiej</w:t>
            </w:r>
          </w:p>
          <w:p w14:paraId="040CE15D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7D2E4D13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inspirowanie i wspieranie inicjatyw oraz akcji obywatelskich w celu aktywnego uczestnictwa i rozwoju wiedzy o meteorytach,</w:t>
            </w:r>
          </w:p>
          <w:p w14:paraId="744FDD1E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wyjazdy w celu poszukiwania meteorytów w terenie, za pomocą urządzeń elektronicznych</w:t>
            </w:r>
            <w:r w:rsidR="00F6369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jak np. detektor metali, georadar i magnesami różnych typów oraz innymi urządzeniami mogącymi zlokalizować i wydobyć meteoryty w dbałości o ochronę przyrody,</w:t>
            </w:r>
          </w:p>
          <w:p w14:paraId="36E2B49F" w14:textId="77777777" w:rsidR="00F63693" w:rsidRPr="003A734D" w:rsidRDefault="00F6369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</w:t>
            </w:r>
            <w:r w:rsidR="00F35A6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lność informacyjną i edukacyjną,</w:t>
            </w:r>
          </w:p>
          <w:p w14:paraId="323800D1" w14:textId="77777777" w:rsidR="00055049" w:rsidRPr="003A734D" w:rsidRDefault="00F35A6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32754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propagowanie idei ekologicznych i prawa ochrony przyrody w życiu społeczności lokalnej.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842F96" w14:textId="77777777" w:rsidR="00A8183C" w:rsidRPr="003A734D" w:rsidRDefault="001837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Szmaragdowa 10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226947" w14:textId="77777777" w:rsidR="00A8183C" w:rsidRPr="003A734D" w:rsidRDefault="008065C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  <w:r w:rsidR="00EA316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Jarosław </w:t>
            </w:r>
            <w:proofErr w:type="spellStart"/>
            <w:r w:rsidR="00EA316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Ćwirynkało</w:t>
            </w:r>
            <w:proofErr w:type="spellEnd"/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2DB62F" w14:textId="77777777" w:rsidR="00A8183C" w:rsidRPr="003A734D" w:rsidRDefault="00EA316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B330C5" w14:textId="77777777" w:rsidR="00A8183C" w:rsidRPr="003A734D" w:rsidRDefault="00393C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</w:t>
            </w:r>
            <w:r w:rsidR="00AE75D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jęty uchwałą z dnia </w:t>
            </w:r>
            <w:r w:rsidR="00B1271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10.12.2017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62CD9C" w14:textId="77777777" w:rsidR="00A8183C" w:rsidRPr="003A734D" w:rsidRDefault="00B1271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769D8E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D874027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B503C4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5E49BF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FB37271" w14:textId="77777777" w:rsidTr="00B95394">
        <w:trPr>
          <w:trHeight w:val="259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13C5B2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9412C8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Towarzystwo Miłośników Ziemi Ostródzkiej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Oberland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A169B0" w14:textId="1A9C3950" w:rsidR="00E7401A" w:rsidRPr="003A734D" w:rsidRDefault="0088766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</w:t>
            </w:r>
            <w:r w:rsidR="0029452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.02.2018r.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F602F0D" w14:textId="77777777" w:rsidR="00E7401A" w:rsidRPr="003A734D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77F9BC58" w14:textId="77777777" w:rsidR="0029452F" w:rsidRPr="003A734D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30057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działalność na rzecz pamięci i zachowania dziedzictwa historyczno-kulturowego </w:t>
            </w:r>
            <w:r w:rsidR="002F5AA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ziemi ostródzkiej i regionu,</w:t>
            </w:r>
          </w:p>
          <w:p w14:paraId="42BB65C5" w14:textId="77777777" w:rsidR="002F5AAF" w:rsidRPr="003A734D" w:rsidRDefault="002F5A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pogłębianie wiedzy historycznej dotyczącej Ostródy i okolic</w:t>
            </w:r>
            <w:r w:rsidR="00D747D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2A3BFC54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5A4BDA1C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RP</w:t>
            </w:r>
          </w:p>
          <w:p w14:paraId="2AFB5BD5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7FED74B" w14:textId="77777777" w:rsidR="00D747D5" w:rsidRPr="003A734D" w:rsidRDefault="00271F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badań eksploracyjnych przy użyciu różnego rodzaju urządzeń e</w:t>
            </w:r>
            <w:r w:rsidR="005F72B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lektronicznych i technicznych oraz sprzętu do nurkowania zgodnie z obowiązującymi przepisami,</w:t>
            </w:r>
          </w:p>
          <w:p w14:paraId="569614B6" w14:textId="77777777" w:rsidR="005F72B4" w:rsidRPr="003A734D" w:rsidRDefault="005F72B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 wszelkich pamiątek i zabytków związanych z historią miasta Ostródy i region,</w:t>
            </w:r>
          </w:p>
          <w:p w14:paraId="56A57A5C" w14:textId="77777777" w:rsidR="005F72B4" w:rsidRPr="003A734D" w:rsidRDefault="005F72B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wiedzy o regionie poprzez prowadzenie działalności</w:t>
            </w:r>
            <w:r w:rsidR="0045449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publicystycznej i edukacyjnej,</w:t>
            </w:r>
          </w:p>
          <w:p w14:paraId="2553F902" w14:textId="77777777" w:rsidR="0045449E" w:rsidRPr="003A734D" w:rsidRDefault="0045449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Wojewódzkim Konserwatorem Zabytków,</w:t>
            </w:r>
          </w:p>
          <w:p w14:paraId="2184968C" w14:textId="77777777" w:rsidR="0045449E" w:rsidRPr="003A734D" w:rsidRDefault="0045449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przekazywanie pozyskanych przedmiotów do p</w:t>
            </w:r>
            <w:r w:rsidR="00CA52D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lacówek muzealnych współpracujących ze stowarzyszeniem.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904402" w14:textId="77777777" w:rsidR="00E7401A" w:rsidRPr="003A734D" w:rsidRDefault="00A4396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14-300 Morąg</w:t>
            </w:r>
            <w:r w:rsidR="000B47D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ul.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Przemysłowa 4A/36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78E080D" w14:textId="77777777" w:rsidR="00E7401A" w:rsidRPr="003A734D" w:rsidRDefault="000B47D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3ED78FFF" w14:textId="77777777" w:rsidR="000B47D9" w:rsidRPr="003A734D" w:rsidRDefault="00A4396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Piotr Turowski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BC0918" w14:textId="77777777" w:rsidR="00E7401A" w:rsidRPr="003A734D" w:rsidRDefault="00A469C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EB5C74B" w14:textId="71527CE3" w:rsidR="00E7401A" w:rsidRPr="003A734D" w:rsidRDefault="00CE33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8876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29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8876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.201</w:t>
            </w:r>
            <w:r w:rsidR="008876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AB5F89" w14:textId="77777777" w:rsidR="00E7401A" w:rsidRPr="003A734D" w:rsidRDefault="00CE33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F7CFC0F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DEBDDE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426AF37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1C81FB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11AED6D" w14:textId="77777777" w:rsidTr="00B95394">
        <w:trPr>
          <w:trHeight w:val="259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3A4758" w14:textId="77777777" w:rsidR="005B4E4B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13.</w:t>
            </w:r>
          </w:p>
          <w:p w14:paraId="20CFE332" w14:textId="77777777" w:rsidR="005B4E4B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4BC20A" w14:textId="77777777" w:rsidR="008D6514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Rekonstrukcji Historycznej Barbarossa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5FE169" w14:textId="77777777" w:rsidR="008D6514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26.03.2018r.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574292" w14:textId="77777777" w:rsidR="008D6514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AA1DB8A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525E3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popularyzacja światopoglądu opartego na przywiązywaniu do tolerancji i szacunku do wielokulturowości,</w:t>
            </w:r>
          </w:p>
          <w:p w14:paraId="5E702AC0" w14:textId="77777777" w:rsidR="00525E3D" w:rsidRPr="003A734D" w:rsidRDefault="00525E3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wiedzy o II wojnie światowej,</w:t>
            </w:r>
          </w:p>
          <w:p w14:paraId="1024FDFD" w14:textId="77777777" w:rsidR="00525E3D" w:rsidRPr="003A734D" w:rsidRDefault="00525E3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3C62A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popularyzacja historii o Ostródzie, Gdańsku, Bydgoszczy, Mierzei Wiślanej,</w:t>
            </w:r>
          </w:p>
          <w:p w14:paraId="76309E83" w14:textId="77777777" w:rsidR="003C62A3" w:rsidRPr="003A734D" w:rsidRDefault="003C62A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popularyzacja idei oraz wiedzy z dziedziny rekonstrukcji historycznej, kolekcjonerstwa oraz strzelectwa,</w:t>
            </w:r>
          </w:p>
          <w:p w14:paraId="423DEBFE" w14:textId="77777777" w:rsidR="003C62A3" w:rsidRPr="003A734D" w:rsidRDefault="00DD3C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odtwarzanie umundurowania, wyposażenia i ekwipunku wojsk biorących udział w II wojnie światowej</w:t>
            </w:r>
            <w:r w:rsidR="00A5383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ze szczególnym uwzględnieniem wojsk walczących o Ostródę oraz na terenie Gdańska, Mierzei Wiślanej i Wału Pomorskiego,</w:t>
            </w:r>
          </w:p>
          <w:p w14:paraId="5C935865" w14:textId="77777777" w:rsidR="00A53839" w:rsidRPr="003A734D" w:rsidRDefault="00A538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kolekcjonowanie uzbrojenia w szczególności broni strzeleckiej, na zasadach określonych w odpowiednich przepisach, w szczególności w ustawie z dnia 21 maja 1999 r. o broni i amunicji oraz wydanych na jej podstawie przepisach wykonawczych,</w:t>
            </w:r>
          </w:p>
          <w:p w14:paraId="1BB314D4" w14:textId="77777777" w:rsidR="00A53839" w:rsidRPr="003A734D" w:rsidRDefault="00A538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reprezentowanie lokalnych środowisk miłośników historii </w:t>
            </w:r>
            <w:r w:rsidR="00B2052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tradycji formacji wojskowych, na sympozjach, konferencjach i spotkaniach rekonstrukcyjnych na arenie krajowej jak i między narodowej</w:t>
            </w:r>
            <w:r w:rsidR="0097675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4032BF57" w14:textId="77777777" w:rsidR="00976756" w:rsidRPr="003A734D" w:rsidRDefault="0097675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edukacyjnej wśród dzieci i młodzieży oraz dorosłych ze szczególnym uwzględnieniem historii wojskowości,</w:t>
            </w:r>
          </w:p>
          <w:p w14:paraId="75E33A87" w14:textId="77777777" w:rsidR="00976756" w:rsidRPr="003A734D" w:rsidRDefault="0097675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wydawniczej i edytorskiej zmierzającej do pogłębienia wiedzy historycznej społeczeństwa oraz członków Stowarzyszenia.</w:t>
            </w:r>
          </w:p>
          <w:p w14:paraId="294949A7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7B9B41D6" w14:textId="77777777" w:rsidR="003C3BC2" w:rsidRPr="003A734D" w:rsidRDefault="00F01D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Obszar Rzeczpospolitej Polskiej ze szczególnym uwzględnieniem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Ostródy, Bydgoszczy, Gdańska oraz tereny Mierzei Wiślanej i Wału Pomorskiego.</w:t>
            </w:r>
          </w:p>
          <w:p w14:paraId="0E39BB76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57D95623" w14:textId="77777777" w:rsidR="00572619" w:rsidRPr="003A734D" w:rsidRDefault="00BC5D1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czynny udział we wszystkich imprezach, w tym plenerowych odtwarzających wydarzenie historyczne,</w:t>
            </w:r>
          </w:p>
          <w:p w14:paraId="47CA665D" w14:textId="77777777" w:rsidR="005158D7" w:rsidRPr="003A734D" w:rsidRDefault="00BC5D1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czynna współpraca z instytucjami i organizacjami zajmującymi się historią</w:t>
            </w:r>
            <w:r w:rsidR="00265BE0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w szczególności historią Ostródy, a także Gdańska oraz terenu Mierzei Wiślanej i Wału</w:t>
            </w:r>
            <w:r w:rsidR="005158D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Pomorskiego, Bydgoszczy w okresie II wojny światowej,</w:t>
            </w:r>
          </w:p>
          <w:p w14:paraId="3AC5DBF8" w14:textId="77777777" w:rsidR="005158D7" w:rsidRPr="003A734D" w:rsidRDefault="005158D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0631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gromadzenie uzbrojenia, w szczególno</w:t>
            </w:r>
            <w:r w:rsidR="00EB01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ści</w:t>
            </w:r>
            <w:r w:rsidR="00197FE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broni strzeleckiej, na zasadach określonych w odpowiednich przepisach, w szczególności w ustawie z dnia 21 maja 1999r. o broni i amunicji oraz wydanych na jej po</w:t>
            </w:r>
            <w:r w:rsidR="00E67A9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dstawie przepisach wykonawczych,</w:t>
            </w:r>
          </w:p>
          <w:p w14:paraId="53949F4C" w14:textId="77777777" w:rsidR="00E67A99" w:rsidRPr="003A734D" w:rsidRDefault="00E67A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gromadzenie, rekonstrukcję</w:t>
            </w:r>
            <w:r w:rsidR="0076340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renowację i konserwację umundurowania, wyposażenie ekwipunku i pojazdów wojsk biorących udział w II wojnie światowej,</w:t>
            </w:r>
          </w:p>
          <w:p w14:paraId="07AFF729" w14:textId="77777777" w:rsidR="00763401" w:rsidRPr="003A734D" w:rsidRDefault="007634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„żywych” lekcji historii, wystaw historycznych, prelekcji, odczytów</w:t>
            </w:r>
            <w:r w:rsidR="000F739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oraz realizowanie programów edukacyjnych wśród dzieci, młodzieży i dorosłych,</w:t>
            </w:r>
          </w:p>
          <w:p w14:paraId="04A99D7D" w14:textId="77777777" w:rsidR="000F739D" w:rsidRPr="003A734D" w:rsidRDefault="002D550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</w:t>
            </w:r>
            <w:r w:rsidR="00471EA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spotkań, pokazów obejmujących w szczególności wymianę doświadczeń pomiędzy rekonstruktorami i kolekcjonerami,</w:t>
            </w:r>
          </w:p>
          <w:p w14:paraId="7A0B83B9" w14:textId="77777777" w:rsidR="00471EA4" w:rsidRPr="003A734D" w:rsidRDefault="00471EA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publikacyjną w zakresie historii w szczególności Ostródy, a także Gdańska oraz terenu Mierzei Wiślanej i Wału Pomorskiego w okresie II wojny światowej,</w:t>
            </w:r>
          </w:p>
          <w:p w14:paraId="26C93CB4" w14:textId="77777777" w:rsidR="00471EA4" w:rsidRPr="003A734D" w:rsidRDefault="00471EA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i zarządzanie obiektami militarnymi historycznie związanymi z historią Ostródy, a także Gdańska oraz terenu Mierzei Wiślanej i Wału Pomorskiego</w:t>
            </w:r>
            <w:r w:rsidR="00A7628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 okresie II wojny światowej.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2A9FD5" w14:textId="77777777" w:rsidR="008D6514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Wałdowo, ul. Szmaragdowa 10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426B13" w14:textId="77777777" w:rsidR="008D6514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2E127053" w14:textId="77777777" w:rsidR="00A76283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</w:p>
          <w:p w14:paraId="146BF161" w14:textId="77777777" w:rsidR="00A76283" w:rsidRPr="003A734D" w:rsidRDefault="0004266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Jarosław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Ćwirykało</w:t>
            </w:r>
            <w:proofErr w:type="spellEnd"/>
          </w:p>
          <w:p w14:paraId="0C17C5D2" w14:textId="7F48190F" w:rsidR="003D4150" w:rsidRPr="003A734D" w:rsidRDefault="008C73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</w:t>
            </w:r>
          </w:p>
          <w:p w14:paraId="070CC9E2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Piotr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Hornath</w:t>
            </w:r>
            <w:proofErr w:type="spellEnd"/>
          </w:p>
          <w:p w14:paraId="10A9863F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 Zarządu</w:t>
            </w:r>
          </w:p>
          <w:p w14:paraId="528FD9A1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Adam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Preibisz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,</w:t>
            </w:r>
          </w:p>
          <w:p w14:paraId="739CDEE9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Jarosław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Demianiuk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,</w:t>
            </w:r>
          </w:p>
          <w:p w14:paraId="64208049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Krzysztof Podczaski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E6633C" w14:textId="77777777" w:rsidR="008D6514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79D229" w14:textId="77777777" w:rsidR="008D6514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566DD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15.02.2018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802ECF" w14:textId="77777777" w:rsidR="008D6514" w:rsidRPr="003A734D" w:rsidRDefault="00566D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9092B8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595651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51211D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703E82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0A356E2" w14:textId="77777777" w:rsidTr="00B95394">
        <w:trPr>
          <w:trHeight w:val="682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3D132A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E6F8D67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1132D29" w14:textId="0C150BBA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894B70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9E2A351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7B8716F" w14:textId="621FD2B0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Miłośników Mazurskiej Wsi Rudno i Jankowiec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276F14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B9359E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E48C9D" w14:textId="3BDD0943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18.05.2018r.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CC979D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5020F34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3FF31BFB" w14:textId="5DE13D85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C8547D2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odnowa i rewitalizacja cmentarza w Rudnie oraz przywrócenie go do spełniania miejsc pochówków mieszkańców i nie tylko,</w:t>
            </w:r>
          </w:p>
          <w:p w14:paraId="502122BF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lokalnej społeczności, organizowanie imprez dla lokalnej społeczności takich jak np.: Dzień Dziecka, Pikniki Rodzinne na miejscowym placu zabaw,</w:t>
            </w:r>
          </w:p>
          <w:p w14:paraId="223EE31D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zagospodarowanie terenów zielonych do celów użytkowych publicznie, doposażenie istniejącego placu zabaw, modernizacja istniejącego lecz zaniedbanego boiska przy świetlicy wiejskiej,</w:t>
            </w:r>
          </w:p>
          <w:p w14:paraId="619B8E5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poprawa estetyki i organizacji miejscowości.</w:t>
            </w:r>
          </w:p>
          <w:p w14:paraId="27AFE83C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226D16B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Miejscowość Rudno i Jankowiec.</w:t>
            </w:r>
          </w:p>
          <w:p w14:paraId="4E0D714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74BF81DD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praca społeczna członków stowarzyszenia oraz mieszkańców wsi,</w:t>
            </w:r>
          </w:p>
          <w:p w14:paraId="71E5E9A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sąsiadującymi zakładami pracy,</w:t>
            </w:r>
          </w:p>
          <w:p w14:paraId="1C419AF0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Urzędami Gminy i Starostwa Powiatowego.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9781D7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91C16A9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BE1B8FD" w14:textId="0B5CFB29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Rudno 10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44DB28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22B92B89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D82868C" w14:textId="119881D3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53706B05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Szymon Woźniak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2711008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9F1ADED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AC68792" w14:textId="7680E582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774AED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79F7A16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D4B9CF7" w14:textId="0D8237B3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30.12.2013r.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B184FB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F14A67C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8D1A105" w14:textId="2C47870C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1B2F3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EFD24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630AE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A6AF6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1DED8E2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4907D8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19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BEF15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Klub Sportowy Magnes Neodymowy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3C700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29.06.2018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A311A4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8E88A8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kultywowanie sportu poprzez promowanie oczyszczania środowiska,</w:t>
            </w:r>
          </w:p>
          <w:p w14:paraId="7C1767F5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środowiska sportowego</w:t>
            </w:r>
          </w:p>
          <w:p w14:paraId="28FC191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A5A6CC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RP</w:t>
            </w:r>
          </w:p>
          <w:p w14:paraId="2A0BF2B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76A7FC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 różnego rodzaju zawodów sportowych minimum 2 razy w ciągu roku w stosunku do dotychczasowych członków klubu sportowego jak i nowych wolontariuszy,</w:t>
            </w:r>
          </w:p>
          <w:p w14:paraId="3BB53C2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spotkań integracyjnych,</w:t>
            </w:r>
          </w:p>
          <w:p w14:paraId="32D180D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oczyszczanie zbiorników wodnych,</w:t>
            </w:r>
          </w:p>
          <w:p w14:paraId="2A491F7C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sportu i czystego środowiska</w:t>
            </w:r>
          </w:p>
          <w:p w14:paraId="5249AE4A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B0295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11 Listopada 18A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2EF45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2861036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Sylwester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Pepel</w:t>
            </w:r>
            <w:proofErr w:type="spellEnd"/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CB5C2F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9C368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29.06.2018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E52034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113D1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6158C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9861D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EEB69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D1016E5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330169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16. 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C9F289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Historyczno-Poszukiwawcze „Pogranicze”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66A3FFF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04.07.2018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25E565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9DDF94F" w14:textId="77777777" w:rsidR="0041248B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zajmowanie się historią Polski, ze szczególnym uwzględnieniem Warmii i Mazur,</w:t>
            </w:r>
          </w:p>
          <w:p w14:paraId="73B20637" w14:textId="77777777" w:rsidR="0041248B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historia oręża wojskowego oraz sz</w:t>
            </w:r>
            <w:r w:rsidR="005B17A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eroko pojęta technika wojskowa,</w:t>
            </w:r>
          </w:p>
          <w:p w14:paraId="0FA566DE" w14:textId="77777777" w:rsidR="005B17AF" w:rsidRPr="003A734D" w:rsidRDefault="005B17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realizowanie pasji </w:t>
            </w:r>
            <w:r w:rsidR="008A516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eksploratorskiej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A516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 jednoczesnym uwzględnieniem ochrony stanowisk archeologicznych oraz odnalezionych obiektów.</w:t>
            </w:r>
          </w:p>
          <w:p w14:paraId="576801ED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4C1ED28A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Rzeczypospolitej Polskiej</w:t>
            </w:r>
          </w:p>
          <w:p w14:paraId="557FD21F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3ACCEDF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poznawanie historii regionu,</w:t>
            </w:r>
          </w:p>
          <w:p w14:paraId="37891229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7345C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tworzenie bazy danych i gromadzenia materiałów archiwalnych dotyczących poznawanego terenu,</w:t>
            </w:r>
          </w:p>
          <w:p w14:paraId="208A7DDF" w14:textId="77777777" w:rsidR="007345CD" w:rsidRPr="003A734D" w:rsidRDefault="007345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edukacyjna związana z historią regionu,</w:t>
            </w:r>
          </w:p>
          <w:p w14:paraId="7C0B98B8" w14:textId="77777777" w:rsidR="007345CD" w:rsidRPr="003A734D" w:rsidRDefault="007345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E86A1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tworzenie ekspozycji przedmiotów znalezionych i zabezpieczonych przez członków stowarzyszenia,</w:t>
            </w:r>
          </w:p>
          <w:p w14:paraId="63EEBA56" w14:textId="77777777" w:rsidR="00E86A1C" w:rsidRPr="003A734D" w:rsidRDefault="00E86A1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Wojewódzkim Konserwatorem Zabytków i działania zgodnie z jego wytycznymi,</w:t>
            </w:r>
          </w:p>
          <w:p w14:paraId="586F59DF" w14:textId="77777777" w:rsidR="00E86A1C" w:rsidRPr="003A734D" w:rsidRDefault="00E86A1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innymi instytucjami</w:t>
            </w:r>
            <w:r w:rsidR="00170CF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 podobnym profilu działalności,</w:t>
            </w:r>
          </w:p>
          <w:p w14:paraId="42D797AE" w14:textId="77777777" w:rsidR="00170CFE" w:rsidRPr="003A734D" w:rsidRDefault="00170C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muzeami działającymi w regionie.</w:t>
            </w:r>
          </w:p>
          <w:p w14:paraId="63E2B59E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5E4C36" w14:textId="77777777" w:rsidR="00401390" w:rsidRPr="003A734D" w:rsidRDefault="00346C4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Grunwaldzka 6/65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9E76FA" w14:textId="77777777" w:rsidR="00401390" w:rsidRPr="003A734D" w:rsidRDefault="00346C4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494739F9" w14:textId="77777777" w:rsidR="00346C48" w:rsidRPr="003A734D" w:rsidRDefault="00A76FB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Andrzej Jędrzejewski</w:t>
            </w:r>
          </w:p>
          <w:p w14:paraId="4C87E78A" w14:textId="77777777" w:rsidR="00A76FBD" w:rsidRPr="003A734D" w:rsidRDefault="00A76FB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Sekretarz: Andrzej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Siwczak</w:t>
            </w:r>
            <w:proofErr w:type="spellEnd"/>
          </w:p>
          <w:p w14:paraId="14CA6A0F" w14:textId="77777777" w:rsidR="00A76FBD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Skarbnik: Paweł Ostrowski</w:t>
            </w:r>
          </w:p>
          <w:p w14:paraId="34537B85" w14:textId="77777777" w:rsidR="00884A20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01B66E65" w14:textId="77777777" w:rsidR="00884A20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B5BA55" w14:textId="77777777" w:rsidR="00442B3C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2CBA3E14" w14:textId="77777777" w:rsidR="00442B3C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Paweł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Rapacz</w:t>
            </w:r>
            <w:proofErr w:type="spellEnd"/>
          </w:p>
          <w:p w14:paraId="7FEC3EA8" w14:textId="77777777" w:rsidR="00401390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Dawid Pijanowski, Marek Czyżewski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2CB87B" w14:textId="77777777" w:rsidR="00401390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58049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03.03.2018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AE0D7E" w14:textId="77777777" w:rsidR="00401390" w:rsidRPr="003A734D" w:rsidRDefault="0058049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486734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ABF3DB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B6FAB6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BD165E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3FE4E52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D4B4E0B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FDE9C3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Poszukiwaczy Śladów Historii „SI</w:t>
            </w:r>
            <w:r w:rsidR="009B53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GILLUM”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FDE217" w14:textId="77777777" w:rsidR="00567595" w:rsidRPr="003A734D" w:rsidRDefault="00194D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06.07.2018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D756C3" w14:textId="77777777" w:rsidR="00567595" w:rsidRPr="003A734D" w:rsidRDefault="00171B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3928387A" w14:textId="77777777" w:rsidR="00171B8D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na rzecz pamięci i zachowania dziedzictwa historyczno-kulturowego ziemi Powiatu Ostródzkiego i regionu,</w:t>
            </w:r>
          </w:p>
          <w:p w14:paraId="570B7EA7" w14:textId="77777777" w:rsidR="002368C1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pogłębienie wiedzy historycznej dotyczącej Polski północnej i centralnej.</w:t>
            </w:r>
          </w:p>
          <w:p w14:paraId="6F06C0CE" w14:textId="77777777" w:rsidR="002368C1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711F8D81" w14:textId="77777777" w:rsidR="002368C1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Rzeczypospolitej Polskiej</w:t>
            </w:r>
          </w:p>
          <w:p w14:paraId="628472A4" w14:textId="77777777" w:rsidR="00F9797E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E2EE342" w14:textId="77777777" w:rsidR="00F9797E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2B212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badań eksploracyjnych poprzez użycie różnego rodzaju</w:t>
            </w:r>
            <w:r w:rsidR="00B50D9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urządzeń elektronicznych i technicznych oraz sprzętu do nurkowania zgodnie z obowiązującymi przepisami,</w:t>
            </w:r>
          </w:p>
          <w:p w14:paraId="37D1211C" w14:textId="77777777" w:rsidR="00B50D96" w:rsidRPr="003A734D" w:rsidRDefault="00B50D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 wszelkich pamiątek i zabytków związanych z historią Polski północnej i centralnej,</w:t>
            </w:r>
          </w:p>
          <w:p w14:paraId="6CF0099C" w14:textId="77777777" w:rsidR="00B50D96" w:rsidRPr="003A734D" w:rsidRDefault="00B50D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współprace z Wojewódzkim Konse</w:t>
            </w:r>
            <w:r w:rsidR="00712DD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rwatorem Zabytków,</w:t>
            </w:r>
          </w:p>
          <w:p w14:paraId="4FAD88BA" w14:textId="77777777" w:rsidR="00712DD4" w:rsidRPr="003A734D" w:rsidRDefault="00712D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przekazywanie pozyskanych przedmiotów do placówek muzealnych współpracujących</w:t>
            </w:r>
            <w:r w:rsidR="000D679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ze stowarzyszeniem.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632681" w14:textId="77777777" w:rsidR="00567595" w:rsidRPr="003A734D" w:rsidRDefault="000D67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Zawiszy Czarnego 3/15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C90206" w14:textId="77777777" w:rsidR="00567595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1F5F6DE2" w14:textId="77777777" w:rsidR="00790D74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Piotr Strzałka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B073871" w14:textId="77777777" w:rsidR="00567595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0D0983" w14:textId="77777777" w:rsidR="00567595" w:rsidRPr="003A734D" w:rsidRDefault="00037C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16.06.2018 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232C4DA" w14:textId="77777777" w:rsidR="00567595" w:rsidRPr="003A734D" w:rsidRDefault="00037C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B6A601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0B40CA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C169B6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014D46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D812FC2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0F7C19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18C2E5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„Leśny Cross”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F98FAD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09.07.2018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09BA6F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C422552" w14:textId="77777777" w:rsidR="00A164C9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165B6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podnoszenie świadomości społecznej mieszkańców miast i wsi,</w:t>
            </w:r>
          </w:p>
          <w:p w14:paraId="309E6AF8" w14:textId="77777777" w:rsidR="00165B6D" w:rsidRPr="003A734D" w:rsidRDefault="00165B6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i aktywizacja społeczna,</w:t>
            </w:r>
          </w:p>
          <w:p w14:paraId="487A7E11" w14:textId="77777777" w:rsidR="00165B6D" w:rsidRPr="003A734D" w:rsidRDefault="00165B6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kultury jako czynnika rozwoju społecznego,</w:t>
            </w:r>
          </w:p>
          <w:p w14:paraId="1E432114" w14:textId="77777777" w:rsidR="00165B6D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upowszechnianie kultury fizycznej i sportu, turystyki i zdrowego stylu życia,</w:t>
            </w:r>
          </w:p>
          <w:p w14:paraId="1058BA03" w14:textId="77777777" w:rsidR="009A2196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postaw otwartości i tolerancji społecznej,</w:t>
            </w:r>
          </w:p>
          <w:p w14:paraId="36E4ABFA" w14:textId="77777777" w:rsidR="009A2196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działań mających na celu ochronę dóbr kultury</w:t>
            </w:r>
            <w:r w:rsidR="00E2496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dziedzictwa narodowego, </w:t>
            </w:r>
          </w:p>
          <w:p w14:paraId="7DA67A12" w14:textId="77777777" w:rsidR="00E24963" w:rsidRPr="003A734D" w:rsidRDefault="00E2496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inicjowanie, wspieranie i organizowanie działalności sportowej,</w:t>
            </w:r>
          </w:p>
          <w:p w14:paraId="76A60616" w14:textId="77777777" w:rsidR="00E24963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upowszechnianie kultury fizycznej i sportu,</w:t>
            </w:r>
          </w:p>
          <w:p w14:paraId="5A447C71" w14:textId="77777777" w:rsidR="009E7814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rozwijanie zainteresowań sportowych wśród dorosłych, dzieci i młodzieży,</w:t>
            </w:r>
          </w:p>
          <w:p w14:paraId="1066DE09" w14:textId="77777777" w:rsidR="009E7814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uzależnieniom i patologiom społecznym,</w:t>
            </w:r>
          </w:p>
          <w:p w14:paraId="5560B0B9" w14:textId="77777777" w:rsidR="009E7814" w:rsidRPr="003A734D" w:rsidRDefault="00616F2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i promocja zdrowia poprzez sport,</w:t>
            </w:r>
          </w:p>
          <w:p w14:paraId="79687E8C" w14:textId="77777777" w:rsidR="00616F26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38CBBCCB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Rzeczypospolitej Polskiej</w:t>
            </w:r>
          </w:p>
          <w:p w14:paraId="7B167C01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8A01E69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6974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inspirowanie różnych środowisk w mieście, powiecie i województwie do tworzenia niezbędnych warunków dla zapewnienia prawidłowego rozwoju biologicznego dzieci i młodzieży,</w:t>
            </w:r>
          </w:p>
          <w:p w14:paraId="21BB794A" w14:textId="77777777" w:rsidR="006974A6" w:rsidRPr="003A734D" w:rsidRDefault="006974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realizowanie zadań w zakresie kultury fizycznej, zdrowotnej</w:t>
            </w:r>
            <w:r w:rsidR="00C47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edukacji zalecanych przez władze państwowe i samorządowe różnego szczebla,</w:t>
            </w:r>
          </w:p>
          <w:p w14:paraId="3028C8E0" w14:textId="77777777" w:rsidR="00C47822" w:rsidRPr="003A734D" w:rsidRDefault="00C478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współdziałania z różnymi stowarzyszeniami i organizacjami w zakresie promocji sportu,  </w:t>
            </w:r>
          </w:p>
          <w:p w14:paraId="27AF0DAC" w14:textId="77777777" w:rsidR="00C47822" w:rsidRPr="003A734D" w:rsidRDefault="00C478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i organizowanie imprez sportowych, turystyczno-rekreacyjnych</w:t>
            </w:r>
            <w:r w:rsidR="0013007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01AC403A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współorganizowanie masowych imprez sportowych,</w:t>
            </w:r>
          </w:p>
          <w:p w14:paraId="4828A226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zdrowego stylu życia wolnego od uzależnień poprzez aktywność ruchową,</w:t>
            </w:r>
          </w:p>
          <w:p w14:paraId="59E164AC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zawodów, imprez sportowych, rekreacyjnych i krajoznawczych dla dzieci i młodzieży</w:t>
            </w:r>
            <w:r w:rsidR="001B489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w tym prowadzenia zajęć sportowych ogólnorozwojowych ora zatrudnienie trenerów różnych dyscyplin sportu.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DFF54C" w14:textId="77777777" w:rsidR="00A84FA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14-300 Morąg, ul. </w:t>
            </w:r>
            <w:r w:rsidR="008D2C2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Aleja Wojska Polskiego 19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D24425" w14:textId="77777777" w:rsidR="00A84FA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458D099F" w14:textId="77777777" w:rsidR="00201B1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</w:t>
            </w:r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Jarosław </w:t>
            </w:r>
            <w:proofErr w:type="spellStart"/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Rowicki</w:t>
            </w:r>
            <w:proofErr w:type="spellEnd"/>
          </w:p>
          <w:p w14:paraId="4EB6EBDB" w14:textId="77777777" w:rsidR="00F86EBE" w:rsidRPr="003A734D" w:rsidRDefault="00F86EB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Wiceprezes: </w:t>
            </w:r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Cezary </w:t>
            </w:r>
            <w:proofErr w:type="spellStart"/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Siepioła</w:t>
            </w:r>
            <w:proofErr w:type="spellEnd"/>
          </w:p>
          <w:p w14:paraId="68B17994" w14:textId="77777777" w:rsidR="00886D99" w:rsidRDefault="00886D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Daniel </w:t>
            </w:r>
            <w:proofErr w:type="spellStart"/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Ciulak</w:t>
            </w:r>
            <w:proofErr w:type="spellEnd"/>
          </w:p>
          <w:p w14:paraId="7B920585" w14:textId="77777777" w:rsidR="00F9529F" w:rsidRPr="003A734D" w:rsidRDefault="00F9529F" w:rsidP="00F952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Małgorzata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Siejka</w:t>
            </w:r>
            <w:proofErr w:type="spellEnd"/>
          </w:p>
          <w:p w14:paraId="72B97FA0" w14:textId="77777777" w:rsidR="00F9529F" w:rsidRPr="003A734D" w:rsidRDefault="00F9529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62165C" w14:textId="77777777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009D5E" w14:textId="3F6C2090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</w:t>
            </w:r>
            <w:r w:rsidR="003B22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3B22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.2018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A1DFBD" w14:textId="77777777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111F2A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E56F5D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EE2C36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22DCE5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A53EDB5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11F4E8" w14:textId="77777777" w:rsidR="00B65CB6" w:rsidRPr="003A734D" w:rsidRDefault="0036538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BED0A13" w14:textId="77777777" w:rsidR="00B65CB6" w:rsidRPr="003A734D" w:rsidRDefault="0036538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DlaKota „Kociarnia”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A851AB" w14:textId="77777777" w:rsidR="00B65CB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16.10.2018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5201A2" w14:textId="77777777" w:rsidR="00B65CB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0158F01" w14:textId="77777777" w:rsidR="00A35CE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zmniejszanie liczby</w:t>
            </w:r>
            <w:r w:rsidR="00495F5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bezdomnych poprzez kastrację,</w:t>
            </w:r>
          </w:p>
          <w:p w14:paraId="561BC319" w14:textId="77777777" w:rsidR="00495F58" w:rsidRPr="003A734D" w:rsidRDefault="00495F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propagowanie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czipowania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zwierząt </w:t>
            </w:r>
            <w:r w:rsidR="003F79A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właścicielskich,</w:t>
            </w:r>
          </w:p>
          <w:p w14:paraId="02187698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kastracja kotów wolno żyjących i bezdomnych,</w:t>
            </w:r>
          </w:p>
          <w:p w14:paraId="7F8A6488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kastracji kotów właścicielskich,</w:t>
            </w:r>
          </w:p>
          <w:p w14:paraId="7B3FA1E7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edukacja dorosłych i dzieci</w:t>
            </w:r>
            <w:r w:rsidR="00D41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dotycząca pozytywnego wpływu kastracji i </w:t>
            </w:r>
            <w:proofErr w:type="spellStart"/>
            <w:r w:rsidR="00D41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czipowania</w:t>
            </w:r>
            <w:proofErr w:type="spellEnd"/>
            <w:r w:rsidR="00D41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jak również obowiązków i praw opiekunów (właścicieli) zwierząt oraz obowiązków gminy wobec zwierząt zamieszkałych na ich terenie,</w:t>
            </w:r>
          </w:p>
          <w:p w14:paraId="53330C6F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Leczenie kotów wolno żyjących, chorych, powypadkowych i innych potrzebujących pomocy,</w:t>
            </w:r>
          </w:p>
          <w:p w14:paraId="6870DF5B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kształtowanie właściwego stosunku do zwierząt.</w:t>
            </w:r>
          </w:p>
          <w:p w14:paraId="4D358884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19C2FD5B" w14:textId="77777777" w:rsidR="002E1FCD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Gmina miejska i wiejska Ostróda, w miarę możliwości powiat ostródzki.</w:t>
            </w:r>
          </w:p>
          <w:p w14:paraId="687E57E2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51FE7269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działania prowadzące do poprawy zdrowia oraz poziomu dobrostanu zwierząt, w tym przebywających w „Kociarni”,</w:t>
            </w:r>
          </w:p>
          <w:p w14:paraId="297802E8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B314B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organizowanie domów tymczasowych dla zwierząt bezdomnych</w:t>
            </w:r>
            <w:r w:rsidR="000B0A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7C14532C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zakup karm, leków oraz wydatki na bieżące leczenie i rehabilitację zwierząt przebywających w domach tymczasowych oraz na terenie „Kociarni”</w:t>
            </w:r>
          </w:p>
          <w:p w14:paraId="32C7B778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zmierzających do adopcji zwierząt,</w:t>
            </w:r>
          </w:p>
          <w:p w14:paraId="32D6536E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różnego rodzaju form edukacji dotyczących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prawidłowych zasad współżycia ludzi i zwierząt, w tym prawidłowej opieki nad zwierzętami i ich wychowania oraz znajomości potrzeb behawioralnych</w:t>
            </w:r>
            <w:r w:rsidR="0033058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bytowych, w szczególności kotów,</w:t>
            </w:r>
          </w:p>
          <w:p w14:paraId="634B7ED2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placówkami oświatowo-wychowawczymi w zakresie wychowania dzieci i młodzieży w duchu humanitarnego traktowania kotów, poszerzania wiedzy na temat dobrostanu i właściwej opieki nad kotami, propagowania postaw proekologicznych i wiedzy na temat wolontariatu,</w:t>
            </w:r>
          </w:p>
          <w:p w14:paraId="624D32A7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działania zmierzające do regulacji populacji kotów bezdomnych,</w:t>
            </w:r>
          </w:p>
          <w:p w14:paraId="469D0DE1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inne działania, niewymienione w nin</w:t>
            </w:r>
            <w:r w:rsidR="00DF1D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ejszym statucie</w:t>
            </w:r>
            <w:r w:rsidR="00DF1D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zgodnie z celami Stowarzyszenia.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22A4915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Racławicka 17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426405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3D041944" w14:textId="0A0C30CA" w:rsidR="003F7C82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Agnieszka Stęplewska</w:t>
            </w:r>
            <w:r w:rsidR="005D7AA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- Dolińska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4A0C82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CECA04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7609B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12.10.2018 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828DFC8" w14:textId="77777777" w:rsidR="00B65CB6" w:rsidRPr="003A734D" w:rsidRDefault="007609B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1DDDE3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D62C54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6F4458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9DB5CA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275E98D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D3252E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4602D2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Hedgehog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Events</w:t>
            </w:r>
            <w:proofErr w:type="spellEnd"/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E6F31B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18.10.2018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090ADB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3F2484E" w14:textId="77777777" w:rsidR="00907A22" w:rsidRPr="003A734D" w:rsidRDefault="00907A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działalności </w:t>
            </w:r>
            <w:r w:rsidR="00F5377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kulturalnej,</w:t>
            </w:r>
          </w:p>
          <w:p w14:paraId="50CC9C85" w14:textId="77777777" w:rsidR="00F53777" w:rsidRPr="003A734D" w:rsidRDefault="00F537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inicjowanie, wspieranie i pomoc w przedsięwzięciach kulturalnych,</w:t>
            </w:r>
          </w:p>
          <w:p w14:paraId="549D7F65" w14:textId="77777777" w:rsidR="00F01D3A" w:rsidRPr="003A734D" w:rsidRDefault="00F537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dzieci i młodzieży oraz społeczności</w:t>
            </w:r>
            <w:r w:rsidR="00F01D3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F01D3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fanowskiej</w:t>
            </w:r>
            <w:proofErr w:type="spellEnd"/>
            <w:r w:rsidR="00F01D3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392D20CE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135053E2" w14:textId="77777777" w:rsidR="00F53777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Rzeczpospolita Polska</w:t>
            </w:r>
          </w:p>
          <w:p w14:paraId="0BAEBECD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49DA6CB4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organizacja imprez masowych związanych z tematyką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fanowską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5B891200" w14:textId="77777777" w:rsidR="00F01D3A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nawiązanie współpracy z osobami i organizacjami zainteresowanymi realizacją celów stowarzyszenia,</w:t>
            </w:r>
          </w:p>
          <w:p w14:paraId="34847752" w14:textId="77777777" w:rsidR="00B96ED4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organizacja spotkań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fanowskich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E25F27" w14:textId="77777777" w:rsidR="00373E1A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14-300</w:t>
            </w:r>
            <w:r w:rsidR="0039704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Morąg, ul. Radna 52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693740" w14:textId="77777777" w:rsidR="00373E1A" w:rsidRPr="003A734D" w:rsidRDefault="0039704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2799B86" w14:textId="77777777" w:rsidR="0039704F" w:rsidRPr="003A734D" w:rsidRDefault="00B5293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Anna Winnicka</w:t>
            </w:r>
          </w:p>
          <w:p w14:paraId="0E500E2B" w14:textId="77777777" w:rsidR="00B52935" w:rsidRPr="003A734D" w:rsidRDefault="00B5293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Członek: Sabina Sokołowska</w:t>
            </w:r>
          </w:p>
          <w:p w14:paraId="303C3ABA" w14:textId="77777777" w:rsidR="00B52935" w:rsidRPr="003A734D" w:rsidRDefault="007B115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Patryk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Hentosz</w:t>
            </w:r>
            <w:proofErr w:type="spellEnd"/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A5B768" w14:textId="77777777" w:rsidR="00373E1A" w:rsidRPr="003A734D" w:rsidRDefault="001B52B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79CF59" w14:textId="77777777" w:rsidR="00373E1A" w:rsidRPr="003A734D" w:rsidRDefault="001B52B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8E7C6B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29.09.2018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145682" w14:textId="77777777" w:rsidR="00373E1A" w:rsidRPr="003A734D" w:rsidRDefault="008E7C6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479683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65FEE6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F09931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31CC43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46C313E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8D9D70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3DDBC04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Teraz MY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828F56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14.01.2019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C1C4AF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FA363E4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szeroko pojętej aktywności obywatelskiej,</w:t>
            </w:r>
          </w:p>
          <w:p w14:paraId="0A3BCE0A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kreowanie, wspierania i promowanie inicjatyw społecznych, aktywności społecznej oraz postaw obywatelskich,</w:t>
            </w:r>
          </w:p>
          <w:p w14:paraId="335C0F8E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budowanie potencjału sektora pozarządowego oraz integracja i promocja </w:t>
            </w:r>
            <w:r w:rsidR="00F656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organizacji pozarządowych,</w:t>
            </w:r>
          </w:p>
          <w:p w14:paraId="6DCD7DB8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animowanie i wspieranie partnerstw lokalnych,</w:t>
            </w:r>
          </w:p>
          <w:p w14:paraId="7F5CF274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kreowanie współpracy organizacji pozarządowych oraz współpracy organizacji pozarządowych z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organami administracji rządowej, samorządowej i środowiskami biznesu,</w:t>
            </w:r>
          </w:p>
          <w:p w14:paraId="2BCE3AA9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ekonomii społecznej,</w:t>
            </w:r>
          </w:p>
          <w:p w14:paraId="21AD3C3D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lokalny,</w:t>
            </w:r>
          </w:p>
          <w:p w14:paraId="0DECB7A5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promowanie, wspieranie i prowadzenie działań oraz inicjatyw w obszarze edukacji, kultury i dziedzictwa narodowego, kultury fizycznej i sportu i ochrony środowiska,</w:t>
            </w:r>
          </w:p>
          <w:p w14:paraId="4D4DF35B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i promocja zdrowia,</w:t>
            </w:r>
          </w:p>
          <w:p w14:paraId="427DCFA9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współpracy międzynarodowej w obszarze społeczeństwa obywatelskiego,</w:t>
            </w:r>
          </w:p>
          <w:p w14:paraId="6F946BEB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</w:t>
            </w:r>
            <w:r w:rsidR="00693F9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rehabilitacji zawodowej i społecznej osób niepełnosprawnych,</w:t>
            </w:r>
          </w:p>
          <w:p w14:paraId="2BFD1B4C" w14:textId="77777777" w:rsidR="00693F94" w:rsidRPr="003A734D" w:rsidRDefault="00693F9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działań aktywizujących  osoby i grupy dotknięte i zagrożone wykluczeniem społecznym,</w:t>
            </w:r>
          </w:p>
          <w:p w14:paraId="280CEF14" w14:textId="77777777" w:rsidR="00693F94" w:rsidRPr="003A734D" w:rsidRDefault="00693F9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3554C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integracja oraz aktywizacja społeczna i zawodowa osób dotkniętych i zagrożonych wykluczeniem społecznym,</w:t>
            </w:r>
          </w:p>
          <w:p w14:paraId="133C9C26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rehabilitacji zawodowej i społecznej inwalidów,</w:t>
            </w:r>
          </w:p>
          <w:p w14:paraId="173F1508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naukowej oraz naukowo-technicznej,</w:t>
            </w:r>
          </w:p>
          <w:p w14:paraId="6A16825C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oświatowej, w tym również polegającej na kształceniu studentów,</w:t>
            </w:r>
          </w:p>
          <w:p w14:paraId="7C93F4EF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w zakresie dobroczynności,</w:t>
            </w:r>
          </w:p>
          <w:p w14:paraId="53287C25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i wspier</w:t>
            </w:r>
            <w:r w:rsidR="00E3087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anie działalności </w:t>
            </w:r>
            <w:proofErr w:type="spellStart"/>
            <w:r w:rsidR="00E3087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grantodawczej</w:t>
            </w:r>
            <w:proofErr w:type="spellEnd"/>
            <w:r w:rsidR="009E477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532F7314" w14:textId="77777777" w:rsidR="009E477C" w:rsidRPr="003A734D" w:rsidRDefault="009E477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5E5EA5B9" w14:textId="77777777" w:rsidR="009E477C" w:rsidRPr="003A734D" w:rsidRDefault="009E477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Rzeczpospolitej Polskiej, a w szczególności powiat ostródzki oraz województwo warmińsko-mazurskie.</w:t>
            </w:r>
          </w:p>
          <w:p w14:paraId="700893C7" w14:textId="77777777" w:rsidR="00D4653C" w:rsidRPr="003A734D" w:rsidRDefault="00D465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141A36E0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na rzecz organizacji pozarządowych oraz podmiotów wymienionych w Ustawie z dnia 24 kwietnia 2003 r. o działalności pożytku publicznego i o wolontariacie w art. 3 ust. 3, w zakresie określonym w pkt. 2—32;</w:t>
            </w:r>
          </w:p>
          <w:p w14:paraId="4CB7F356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działalność wspomagającą rozwój wspólnot i społeczności lokalnych;                   - działalność na rzecz promocji i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organizacji wolontariatu;                                            -działalność na rzecz integracji europejskiej oraz rozwijania kontaktów i współpracy między społeczeństwami;</w:t>
            </w:r>
          </w:p>
          <w:p w14:paraId="47FEFA6A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ind w:left="-10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rozwój nauki, szkolnictwa wyższego, edukacji, oświaty i wychowania;</w:t>
            </w:r>
          </w:p>
          <w:p w14:paraId="1BD99BFC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wypoczynek dzieci i młodzieży;</w:t>
            </w:r>
          </w:p>
          <w:p w14:paraId="0641E678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rozwój kultury, sztuki, ochrony dóbr kultury i dziedzictwa narodowego;</w:t>
            </w:r>
          </w:p>
          <w:p w14:paraId="29334DDB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podtrzymywanie i upowszechnianie tradycji narodowej, pielęgnowanie polskości oraz rozwój świadomości narodowej, obywatelskiej i kulturowej;</w:t>
            </w:r>
          </w:p>
          <w:p w14:paraId="303E903E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na rzecz mniejszości narodowych i etnicznych oraz języka regionalnego;                         -ochronę i promocję zdrowia;</w:t>
            </w:r>
          </w:p>
          <w:p w14:paraId="6B307183" w14:textId="1FCE193F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wspieranie i upowszechnianie kultury fizycznej i sportu;                              -wspieranie i upowszechnianie ekologii i ochrony zwierząt oraz ochrony dziedzictwa przyrodniczego;                                   - wspieranie i upowszechnianie turystyki i krajoznawstwa;                     - działalność wspomagającą rozwój gospodarczy, w tym rozwój przedsiębiorczości;                    -działalność wspomagającą rozwój techniki, wynalazczości i innowacyjności oraz rozpowszechnianie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i wdrażanie nowych rozwiązań technicznych w praktyce gospodarczej;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pomoc społeczną, w tym pomoc rodzinom i osobom w trudnej sytuacji życiowej oraz wyrównywania szans tych rodzin i osób;</w:t>
            </w:r>
            <w:r w:rsidR="000265D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="000265D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działalność na rzecz integracji i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reintegracji zawodowej i społecznej osób zagrożonych wykluczeniem społecznym;</w:t>
            </w:r>
          </w:p>
          <w:p w14:paraId="3C7FAA5F" w14:textId="77777777" w:rsidR="00E8499D" w:rsidRPr="003A734D" w:rsidRDefault="000265D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charytatywną;</w:t>
            </w:r>
          </w:p>
          <w:p w14:paraId="08B7DB0D" w14:textId="281ECA33" w:rsidR="00E8499D" w:rsidRPr="003A734D" w:rsidRDefault="000265D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osób niepełnosprawnych w szczególności, w aktywizacji zawodowej i społecznej;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promocję zatrudnienia i aktywizację zawodową osób pozostających bez pracy i zagrożonych zwolnieniem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z pracy;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przeciwdziałanie uzależnieniom i patologiom społecznym;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równych praw kobiet i mężczyzn;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rodziny, macierzyństwa, rodzicielstwa, upowszechniania i ochrony praw dziecka;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upowszechnianie i ochronę wolności i praw człowieka oraz swobód obywatelskich, a także działań wspomagających rozwój demokracji;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upowszechnianie i ochronę praw konsumentów;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w zakresie ratownictwa i ochrony ludności;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pomoc Polonii i Polakom za granicą;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promocji Rzeczypospolitej Polskiej za granicą;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osób w wieku emerytalnym.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prowadzenie świetlic wiejskich, centrów wolontariatu,  Klubów Integracji Społecznej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105B41B7" w14:textId="77777777" w:rsidR="00E8499D" w:rsidRPr="003A734D" w:rsidRDefault="00E8499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17F4C19B" w14:textId="77777777" w:rsidR="00D4653C" w:rsidRPr="003A734D" w:rsidRDefault="00D465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B40CA9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14-133 Stare Jabłonki, ul. Olsztyńska 20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566F75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7FEC0F6" w14:textId="77777777" w:rsidR="00880ED1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Magdalena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Wollman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,</w:t>
            </w:r>
          </w:p>
          <w:p w14:paraId="533D4E98" w14:textId="77777777" w:rsidR="00880ED1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Wiceprezes: Sylwia Wyszyńska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FD0405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 organu kontroli wewnętrznej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9015C0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07.01.2019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C9F29D0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13D9D8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98FFAC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9538E8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B50ACD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BD143DB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5A9D80A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22.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D1BA2B" w14:textId="77777777" w:rsidR="000F08C9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Inicjatyw Społecznych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BDFE8DA" w14:textId="41B97F61" w:rsidR="00EF1EAF" w:rsidRPr="003A734D" w:rsidRDefault="0079761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</w:t>
            </w:r>
            <w:r w:rsidR="00AC04F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.02.</w:t>
            </w:r>
          </w:p>
          <w:p w14:paraId="17F4B5E2" w14:textId="77777777" w:rsidR="000F08C9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2019 r.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F26BE8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6C225DB9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1. Cele:            </w:t>
            </w:r>
            <w:r w:rsidR="008A73F1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                              </w:t>
            </w:r>
          </w:p>
          <w:p w14:paraId="7D72761E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Działanie na rzecz pomocy osobom zagrożonym ubóstwem lub wykluczeniem społecznym, a także osobom starszym, wdrażanie tych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osób do aktywnego życia społecznego i zawodowego, tworzenie warunków przestrzegania wobec nich praw człowieka i Konwencji o Prawach Osób Niepełnosprawnych, wyrównywania szans tych osób oraz wspieranie i pomoc ich otoczeniu.</w:t>
            </w:r>
          </w:p>
          <w:p w14:paraId="2B2A5D1A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Zaspokajanie potrzeb osób wskazanych w punkcie 1 w zakresie pracy, szkolenia ustawicznego, mieszkalnictwa, niezbędnej opieki, udziału w kulturze i rekreacji we włączaniu z otwartym środowiskiem.</w:t>
            </w:r>
          </w:p>
          <w:p w14:paraId="13428032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mających na celu trwałą zmianę społeczną i strategiczną w zakresie, jakości życia osób zagrożonych ubóstwem lub wykluczeniem społecznym oraz osób starszych i ich otoczenia.</w:t>
            </w:r>
          </w:p>
          <w:p w14:paraId="793CB828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w samodzielnym, niezależnym życiu.</w:t>
            </w:r>
          </w:p>
          <w:p w14:paraId="2971C700" w14:textId="77777777" w:rsidR="007C5223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Tworzenie warunków włączania osób zagrożonych ubóstwem lub wykluczeniem społecznym oraz osób starszych w tok normalnego życia, korzystania przez nich z ogólnodostępnej infrastruktury społecznej i form życia społecznego, z zapewnieniem im, w razie potrzeby, odpowiedniego wsparcia, zwłaszcza w postaci specjalistycznej pomocy, doradztwa i asysty.</w:t>
            </w:r>
          </w:p>
          <w:p w14:paraId="0CEC1735" w14:textId="77777777" w:rsidR="00EF1EAF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   </w:t>
            </w:r>
          </w:p>
          <w:p w14:paraId="5842F550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1BC9EC96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2C85E6E6" w14:textId="77777777" w:rsidR="00AE6D33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poradnictwa, szkoleń, instruktaży, wykładów z zakresu praw, potrzeb, możliwości i ograniczeń dotyczących osób zagrożonych lub wykluczonych społecznie oraz osób starszych.</w:t>
            </w:r>
          </w:p>
          <w:p w14:paraId="27F7C612" w14:textId="77777777" w:rsidR="00AE6D33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różnorodnych usług wynikających z idei aktywnego życia przy pełnym włączeniu w życie lokalnej społeczności, z uwzględnieniem niezbędnej opieki we wszystkich formach.</w:t>
            </w:r>
          </w:p>
          <w:p w14:paraId="67766313" w14:textId="77777777" w:rsidR="00AC04F2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turystyki osób zagrożonych lub wykluczonych społecznie oraz osób starszych w tym turystyki zagranicznej.</w:t>
            </w:r>
          </w:p>
          <w:p w14:paraId="43C3B521" w14:textId="77777777" w:rsidR="0070295C" w:rsidRPr="003A734D" w:rsidRDefault="0012765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d)</w:t>
            </w:r>
            <w:r w:rsidR="0070295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i prowadzenie różnorodnych form pomocy osobom zagrożonym lub wykluczonym społecznie oraz osobom starszym i ich otoczeniu, a w szczególności:</w:t>
            </w:r>
          </w:p>
          <w:p w14:paraId="46089C0A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•grup samopomocowych,</w:t>
            </w:r>
          </w:p>
          <w:p w14:paraId="5356F86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•grup wsparcia,</w:t>
            </w:r>
          </w:p>
          <w:p w14:paraId="4A859B22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•usług wspomagających otoczenie w wypełnianiu jej obowiązków wobec osoby zagrożonej  lub wykluczonej społecznie oraz osoby starszej w domu i poza nim, również w sytuacjach kryzysowych,</w:t>
            </w:r>
          </w:p>
          <w:p w14:paraId="029D34E8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•informacji, doradztwa, poradnictwa, terapii psychologicznej.</w:t>
            </w:r>
          </w:p>
          <w:p w14:paraId="64035BAE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na zlecenie, w szczególności organów rządowych i samorządowych oraz ze środków własnych, form nowatorskich i eksperymentalnych służących realizacji celów Stowarzyszenia.</w:t>
            </w:r>
          </w:p>
          <w:p w14:paraId="6FE11347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i organizacje wolontariatu oraz integracji w społeczeństwie.</w:t>
            </w:r>
          </w:p>
          <w:p w14:paraId="28AD7F4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Udzielanie pomocy w przeciwdziałaniu patologiom społecznym.</w:t>
            </w:r>
          </w:p>
          <w:p w14:paraId="22F9BE8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Kreowanie wizerunku osób zagrożonych lub wykluczonych społecznie oraz osób starszych ze szczególnym uwzględnieniem osób z niepełnosprawnościami jako pełnoprawnych obywateli RP.</w:t>
            </w:r>
          </w:p>
          <w:p w14:paraId="62104B04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rzetelnej wiedzy o istocie i uwarunkowaniach niepełnosprawności oraz wykluczenia społecznego.</w:t>
            </w:r>
          </w:p>
          <w:p w14:paraId="261AB4D7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Wszechstronną pomoc osobom zagrożonym lub wykluczonym społecznie, a także osobom starszym i ich otoczeniu.</w:t>
            </w:r>
          </w:p>
          <w:p w14:paraId="69987485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krajowymi, zagranicznym i międzynarodowymi organizacjami zajmującymi się zagadnieniami wyrównywania szans dla osób zagrożonych lub wykluczonych społecznie oraz osób starszych.</w:t>
            </w:r>
          </w:p>
          <w:p w14:paraId="18BAF90C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organizacjami rządowymi i samorządowymi w celu realizacji zadań statutowych.</w:t>
            </w:r>
          </w:p>
          <w:p w14:paraId="57F0F5F5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Edukację poza formalną</w:t>
            </w:r>
          </w:p>
          <w:p w14:paraId="5218A579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Inną działalność korzystną dla realizacji celów statutowych Stowarzyszenia.</w:t>
            </w:r>
          </w:p>
          <w:p w14:paraId="1690FB43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 i prowadzenie działań społecznych.</w:t>
            </w:r>
          </w:p>
          <w:p w14:paraId="5303E6D2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57BAE9F1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ADB2B8" w14:textId="77777777" w:rsidR="000F08C9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</w:t>
            </w:r>
          </w:p>
          <w:p w14:paraId="7AAE1375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ul. Czarnieckiego 18A/17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2D6ED0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100C60F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Marta Wiśniewska -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Żygo</w:t>
            </w:r>
            <w:proofErr w:type="spellEnd"/>
          </w:p>
          <w:p w14:paraId="15BACC2D" w14:textId="77777777" w:rsidR="000F08C9" w:rsidRPr="003A734D" w:rsidRDefault="001876E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Wiceprezes: Sylwia Ciszewska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379097" w14:textId="77777777" w:rsidR="000F08C9" w:rsidRPr="003A734D" w:rsidRDefault="008E3CF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Nie posiada organu kontroli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B2CB0E" w14:textId="77777777" w:rsidR="000F08C9" w:rsidRPr="003A734D" w:rsidRDefault="00827C7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14</w:t>
            </w:r>
            <w:r w:rsidR="00E27743"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.02.2019</w:t>
            </w:r>
            <w:r w:rsidR="00332E9C"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487BD" w14:textId="77777777" w:rsidR="000F08C9" w:rsidRPr="003A734D" w:rsidRDefault="00E543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784B95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F863F9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20474A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85B90DE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83AD9BB" w14:textId="77777777" w:rsidTr="00B95394">
        <w:trPr>
          <w:trHeight w:val="4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503A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23.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50A5684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Klub Jeździecki Stajnia Szyldak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A5E3E9" w14:textId="77777777" w:rsidR="00C83442" w:rsidRPr="003A734D" w:rsidRDefault="00880D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</w:t>
            </w:r>
            <w:r w:rsidR="00C8344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.05. 2019 </w:t>
            </w:r>
            <w:r w:rsidR="009535B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5594E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6DFE240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1)Propagowanie jeździectwa, jako dyscypliny sportu oraz rekreacji ruchowej</w:t>
            </w:r>
          </w:p>
          <w:p w14:paraId="25F76DB8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2)Promowanie zdrowego stylu życia poprzez uprawianie sportu i kontakt z przyrodą i końmi.</w:t>
            </w:r>
          </w:p>
          <w:p w14:paraId="2038F5BA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Powiat Ostródzki </w:t>
            </w:r>
          </w:p>
          <w:p w14:paraId="443797CB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23C71B9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Prowadzenie zajęć w formie lekcji jazdy konnej oraz opieki i pielęgnacji koni.</w:t>
            </w:r>
          </w:p>
          <w:p w14:paraId="287954D5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Umożliwienie członkom sportowej rywalizacji i sprawdzenia swoich umiejętności poprzez udział w zawodach. </w:t>
            </w:r>
          </w:p>
          <w:p w14:paraId="51B829F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2F10F2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14-106 Szyldak ul. </w:t>
            </w:r>
            <w:r w:rsidR="00A3307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Gdańska 2 A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A9E570" w14:textId="77777777" w:rsidR="00C9586C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1D3C525" w14:textId="77777777" w:rsidR="00C9586C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Alicja Jankowska </w:t>
            </w:r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Zastepca</w:t>
            </w:r>
            <w:proofErr w:type="spellEnd"/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Monika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Dudkowska</w:t>
            </w:r>
            <w:proofErr w:type="spellEnd"/>
          </w:p>
          <w:p w14:paraId="343ECC8C" w14:textId="77777777" w:rsidR="00C83442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Sylwia Duda </w:t>
            </w:r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- Płoskonka</w:t>
            </w:r>
          </w:p>
        </w:tc>
        <w:tc>
          <w:tcPr>
            <w:tcW w:w="177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39E1D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9AC550" w14:textId="77777777" w:rsidR="00C83442" w:rsidRPr="003A734D" w:rsidRDefault="00B33C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15.05.2019</w:t>
            </w:r>
            <w:r w:rsidR="00C8344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 </w:t>
            </w:r>
          </w:p>
        </w:tc>
        <w:tc>
          <w:tcPr>
            <w:tcW w:w="1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90425D" w14:textId="77777777" w:rsidR="00C83442" w:rsidRPr="003A734D" w:rsidRDefault="00C83442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4EBB62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777107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37C586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A1976C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0AEE6DE" w14:textId="77777777" w:rsidTr="00B95394">
        <w:trPr>
          <w:trHeight w:val="338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4BFD06B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AB91E2" w14:textId="77777777" w:rsidR="009535B8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Tenisa Ziemnego RETURN OSTRÓDA</w:t>
            </w:r>
            <w:r w:rsidR="009535B8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084BFE" w14:textId="7777777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4.06.   2019 r.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80E4A" w14:textId="77777777" w:rsidR="009535B8" w:rsidRPr="003E57A8" w:rsidRDefault="009535B8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C28FD82" w14:textId="77777777" w:rsidR="007215DF" w:rsidRPr="003E57A8" w:rsidRDefault="007215DF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9" w:hanging="179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Cele:</w:t>
            </w:r>
          </w:p>
          <w:p w14:paraId="6B9228C9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propagowanie i uprawianie sportu, szczególnie tenisa ziemnego, przez swoich członków, a także ich sympatyków, </w:t>
            </w:r>
          </w:p>
          <w:p w14:paraId="61338893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mieszkańców miasta i gminy Ostróda oraz Powiatu Ostródzkiego poprzez sport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110B5C6D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dbanie o podnoszenie zdrowotności dzieci i młodzieży poprzez dążenie do właściwego rozwoju umysłowego i fizycznego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7BE58016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popularyzowanie kultury fizycznej wśród swoich członków oraz innych osób zainteresowanych aktywnością sportową, </w:t>
            </w:r>
          </w:p>
          <w:p w14:paraId="2E6FB891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działalności integrującej członków Stowarzyszenia oraz inne osoby zainteresowane jego działalnością poprzez aktywność rekreacyjną, towarzyską i kulturalną, </w:t>
            </w:r>
          </w:p>
          <w:p w14:paraId="0F084DCC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uczenie, wpajanie szacunku dla osób i zespołów w trakcie rywalizacji, </w:t>
            </w:r>
          </w:p>
          <w:p w14:paraId="4C9D4AA6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opanowanie przez dzieci i młodzież oraz członków stowarzyszenia podstawowych umiejętności różnych dyscyplin sportu i aktywnego wypoczynku i rekreacji, </w:t>
            </w:r>
          </w:p>
          <w:p w14:paraId="49459D58" w14:textId="77777777" w:rsidR="00FB09C4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kształtowanie zasad </w:t>
            </w:r>
            <w:proofErr w:type="spellStart"/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etyczno</w:t>
            </w:r>
            <w:proofErr w:type="spellEnd"/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zawodowych  na jakich oparta jest praca z dziećmi</w:t>
            </w:r>
            <w:r w:rsidR="00FB09C4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młodzieżą,</w:t>
            </w:r>
          </w:p>
          <w:p w14:paraId="0EB2070C" w14:textId="77777777" w:rsidR="002173EF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środowiska lokalnego zainteresowana grą w tenisa ziemnego oraz pobudzenie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aktywności społecznej członków Stowarzyszenia, </w:t>
            </w:r>
          </w:p>
          <w:p w14:paraId="5EC5152C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pozyskanie bazy do prowadzenia zajęć z zakresu tenisa ziemnego, </w:t>
            </w:r>
          </w:p>
          <w:p w14:paraId="49CA3391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rozwój oraz propagowanie postaw i działań sprzyjających upowszechnianiu prowadzenia higienicznego, aktywnego i zdrowego trybu życia. </w:t>
            </w:r>
          </w:p>
          <w:p w14:paraId="2F025A7B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0855F5F5" w14:textId="77777777" w:rsidR="007215DF" w:rsidRPr="003E57A8" w:rsidRDefault="007215DF" w:rsidP="0094063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</w:t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110761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Rzeczpospolita 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Polska</w:t>
            </w:r>
          </w:p>
          <w:p w14:paraId="64C9603D" w14:textId="77777777" w:rsidR="007215DF" w:rsidRPr="003E57A8" w:rsidRDefault="007215D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1C7DF2C2" w14:textId="77777777" w:rsidR="009535B8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Swój podstawowy cel Stowarzyszenie realizuje następującymi środkami:</w:t>
            </w:r>
          </w:p>
          <w:p w14:paraId="26D6B3DA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dbałością o właściwy poziom etyki, o godność i solidarność swoich członków, </w:t>
            </w:r>
          </w:p>
          <w:p w14:paraId="15BE6E97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prowadzeniem działalności szkoleniowej, </w:t>
            </w:r>
          </w:p>
          <w:p w14:paraId="45A559C4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organizacją imprez sportowych, </w:t>
            </w:r>
          </w:p>
          <w:p w14:paraId="737195E8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nawiązywaniem współpracy z instytucjami, organizacjami i stowarzyszeniami mającymi w zakresie swojej działalności podobna problematykę , inspirowaniem i wdrażaniem różnorodnych form popularyzujących działalność i cele Stowarzyszenia, </w:t>
            </w:r>
          </w:p>
          <w:p w14:paraId="6790E016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przedsięwzięć programowych w sferze edukacji tenisowej, prowadzenie zajęć sportowych, rozgrywek imprez sportowych i rekreacyjnych, </w:t>
            </w:r>
          </w:p>
          <w:p w14:paraId="3BF1A11B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współpracą ze szkołami, </w:t>
            </w:r>
          </w:p>
          <w:p w14:paraId="3FBE5EFA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szkoleń w postaci kursów, treningów i obozów sportowych.</w:t>
            </w:r>
          </w:p>
          <w:p w14:paraId="054E7251" w14:textId="77777777" w:rsidR="00A40AB6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udziałem w zawodach i imprezach sportowych organizowanych </w:t>
            </w:r>
            <w:r w:rsidR="00A40AB6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przez władze sportowe i inne organizacje,</w:t>
            </w:r>
          </w:p>
          <w:p w14:paraId="2D844A92" w14:textId="77777777" w:rsidR="00FB09C4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współpracą z organizacjami krajowymi i międzynarodowymi mającymi podobny cel działania, </w:t>
            </w:r>
          </w:p>
          <w:p w14:paraId="472D7EE8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współdziałaniem z terenowymi jednostkami administracji rządowej, samorządowej, organizacjami młodzieżowymi oraz szkołami w zakresie realizacji celów statutowych, </w:t>
            </w:r>
          </w:p>
          <w:p w14:paraId="376A6924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spotkań z zawodowymi zawodnikami sportowymi mającymi na celu propagowanie tenisa ziemnego, </w:t>
            </w:r>
          </w:p>
          <w:p w14:paraId="08506246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wolontariatu, </w:t>
            </w:r>
          </w:p>
          <w:p w14:paraId="0ED6C2E4" w14:textId="2484BD6C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promujących młodych sportowców</w:t>
            </w:r>
            <w:r w:rsidR="00DE18CC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( zwłaszcza członków Stowarzyszenia), </w:t>
            </w:r>
          </w:p>
          <w:p w14:paraId="5FFF65CA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akcji charytatywnych, festynów, aukcji, koncertów i wystaw. </w:t>
            </w:r>
          </w:p>
          <w:p w14:paraId="63F0E2BA" w14:textId="7777777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B36EC70" w14:textId="7777777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19499E" w14:textId="191F96D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14-100 Ostróda, ul. </w:t>
            </w:r>
            <w:r w:rsidR="008C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Wojciecha Kętrzyńskiego 27</w:t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A36CB" w14:textId="77777777" w:rsidR="009535B8" w:rsidRPr="00F54EF3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3BA26B3" w14:textId="77777777" w:rsidR="003E57A8" w:rsidRPr="00F54EF3" w:rsidRDefault="00DE18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9535B8"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:</w:t>
            </w:r>
          </w:p>
          <w:p w14:paraId="7C850872" w14:textId="676B522E" w:rsidR="009535B8" w:rsidRPr="00F54EF3" w:rsidRDefault="001F63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Marcin Szczepański </w:t>
            </w:r>
          </w:p>
          <w:p w14:paraId="534414D8" w14:textId="77777777" w:rsidR="001F6349" w:rsidRPr="00F54EF3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Wiceprezes:</w:t>
            </w:r>
            <w:r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F6349"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Radosław Barczykowski</w:t>
            </w:r>
          </w:p>
          <w:p w14:paraId="16A2038A" w14:textId="3EFDFD83" w:rsidR="009535B8" w:rsidRPr="00F54EF3" w:rsidRDefault="001F63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Wiceprezes:</w:t>
            </w:r>
            <w:r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Grzegorz Kowalewski</w:t>
            </w:r>
            <w:r w:rsidR="009535B8"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535B8"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46FFA4C6" w14:textId="77777777" w:rsidR="008C60C2" w:rsidRPr="00F54EF3" w:rsidRDefault="00F128F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Skarbnik:</w:t>
            </w:r>
          </w:p>
          <w:p w14:paraId="6413AA5A" w14:textId="77777777" w:rsidR="008C60C2" w:rsidRPr="00F54EF3" w:rsidRDefault="008C60C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Adam Górski</w:t>
            </w:r>
          </w:p>
          <w:p w14:paraId="606E7E00" w14:textId="0D3A06D3" w:rsidR="00CF2EC5" w:rsidRPr="00F54EF3" w:rsidRDefault="008C60C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  <w:r w:rsidRPr="00F54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Krzysztof Stańczuk</w:t>
            </w: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F128F8"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2C59421" w14:textId="77777777" w:rsidR="001F6349" w:rsidRPr="00F54EF3" w:rsidRDefault="001F63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27CE337D" w14:textId="1B3C8E8C" w:rsidR="00CF2EC5" w:rsidRPr="00F54EF3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9A053F" w14:textId="77777777" w:rsidR="00CF2EC5" w:rsidRPr="009828FC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2BC81CA0" w14:textId="592219C8" w:rsidR="00CF2EC5" w:rsidRPr="009828FC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828FC"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Sławomir Cackowski</w:t>
            </w:r>
            <w:r w:rsidR="004E07FE"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6FEFEB1" w14:textId="77777777" w:rsidR="009535B8" w:rsidRPr="009828FC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Wiceprzewodniczący</w:t>
            </w:r>
            <w:r w:rsidRPr="00962E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:</w:t>
            </w: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6F7D9A99" w14:textId="77777777" w:rsidR="004E07FE" w:rsidRPr="009828FC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Dariusz Jasiński </w:t>
            </w:r>
          </w:p>
          <w:p w14:paraId="40A0D8AB" w14:textId="7D293927" w:rsidR="004E07FE" w:rsidRPr="003E57A8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</w:t>
            </w:r>
            <w:r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9828FC"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Bronisław Kozłowski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A4DFF9" w14:textId="3E6EF6D6" w:rsidR="009535B8" w:rsidRPr="009828FC" w:rsidRDefault="007215D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nr 2/2019  z dnia 2</w:t>
            </w:r>
            <w:r w:rsidR="00B7003E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</w:t>
            </w: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B7003E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</w:t>
            </w:r>
            <w:r w:rsidR="00B7003E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  <w:r w:rsidR="009828FC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315B14" w14:textId="77777777" w:rsidR="009535B8" w:rsidRPr="009828FC" w:rsidRDefault="007215D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7FDF69" w14:textId="77777777" w:rsidR="009535B8" w:rsidRPr="009828FC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AAB47B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DABDE7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AB44458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0782157F" w14:textId="77777777" w:rsidTr="00B95394">
        <w:trPr>
          <w:trHeight w:val="338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DBB914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25.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857F36F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Miejski Klub Sportowy Miłakowo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22A186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11.06. 2019 r.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B5980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AC54E18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1)Upowszechnianie kultury fizycznej, sportu, turystyki, zdrowego trybu życia,</w:t>
            </w:r>
          </w:p>
          <w:p w14:paraId="1E51AE99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Upowszechnianie dostępu do obiektów sportowych oraz poprawy ich stanu technicznego, </w:t>
            </w:r>
          </w:p>
          <w:p w14:paraId="3EA3E46F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Wspomagania rozwoju wspólnot i społeczności lokalnych, </w:t>
            </w:r>
          </w:p>
          <w:p w14:paraId="307F450A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Budowanie wzajemnych więzi międzyludzkich, </w:t>
            </w:r>
          </w:p>
          <w:p w14:paraId="1D88502D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Rozwój świadomości obywatelskiej i samorządności lokalnej, </w:t>
            </w:r>
          </w:p>
          <w:p w14:paraId="11788307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6) Popieranie wszelkich działań promujących Gminę Miłakowo. </w:t>
            </w:r>
          </w:p>
          <w:p w14:paraId="57474B41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51EE0CA" w14:textId="77777777" w:rsidR="00382E07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Województwo Warmińsko – Mazurskie </w:t>
            </w:r>
          </w:p>
          <w:p w14:paraId="6CA29FF7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5DFA6DD" w14:textId="77777777" w:rsidR="00382E07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swoje cle poprzez:</w:t>
            </w:r>
          </w:p>
          <w:p w14:paraId="601147EC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Organizowanie zawodów, turniejów, imprez sportowych, rekreacyjnych i krajoznawczych dla dzieci i młodzieży, </w:t>
            </w:r>
          </w:p>
          <w:p w14:paraId="12010832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Prowadzenie zajęć sportowych ogólnorozwojowych, </w:t>
            </w:r>
          </w:p>
          <w:p w14:paraId="4CA42960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Zatrudnianie trenerów różnych dyscyplin sportu, </w:t>
            </w:r>
          </w:p>
          <w:p w14:paraId="50D41F17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Inne działania, realizujące cele statutowe Stowarzyszenia.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B99FAD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14-310 Miłakowo ul. </w:t>
            </w:r>
            <w:r w:rsidR="0012701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Kościuszki 22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2FA663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</w:p>
          <w:p w14:paraId="0F0EE53B" w14:textId="5008B2CA" w:rsidR="00382E07" w:rsidRPr="003A734D" w:rsidRDefault="00AF038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Radosław Czarnecki </w:t>
            </w:r>
            <w:r w:rsidR="00382E0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7CC3ED" w14:textId="77777777" w:rsidR="00382E07" w:rsidRPr="003A734D" w:rsidRDefault="00264F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753D7A" w14:textId="77777777" w:rsidR="00382E07" w:rsidRPr="003A734D" w:rsidRDefault="00264F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</w:t>
            </w:r>
            <w:r w:rsidR="00001A3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uchwałą z dnia 4.06.2019 r. 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C45E1D" w14:textId="77777777" w:rsidR="00382E07" w:rsidRPr="003A734D" w:rsidRDefault="00001A3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5B74D8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9E7B7A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F3DE93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AE6C6A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67E9337" w14:textId="77777777" w:rsidTr="00B95394">
        <w:trPr>
          <w:trHeight w:val="338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7F6DB3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A02738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Akademia Boksu i Kickboxingu Fighter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0D7C36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14.08.    2019 r.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320E6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BF1E602" w14:textId="77777777" w:rsidR="00664B69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Działanie na rzecz sportu, zdrowia, kultury i rekreacji.</w:t>
            </w:r>
          </w:p>
          <w:p w14:paraId="7A119504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Kształtowanie i popularyzacja zdrowego stylu życia, kultury zdrowotnej i fizycznej.</w:t>
            </w:r>
          </w:p>
          <w:p w14:paraId="0F8EC6CC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Kształtowanie pozytywnych cech charakteru i osobowości poprzez uczestnictwo w realizacji zadań sportowych.</w:t>
            </w:r>
          </w:p>
          <w:p w14:paraId="736D3BD3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Kształtowanie kultury osobistej z naciskiem na fundamentalne postawy i zasady etyczne.</w:t>
            </w:r>
          </w:p>
          <w:p w14:paraId="409D04F0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Promocja, upowszechnianie idei zdrowego stylu życia, w tym aktywnego wypoczynku oraz rekreacyjnego i amatorskiego uprawiania sportu.</w:t>
            </w:r>
          </w:p>
          <w:p w14:paraId="62D34B9E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Wszechstronne propagowanie informacji w zakresie działalności kulturalnej i rekreacyjnej.</w:t>
            </w:r>
          </w:p>
          <w:p w14:paraId="5F08E3D5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Przeciwdziałanie przemocy i patologiom społecznym w rodzinie i szkole. </w:t>
            </w:r>
          </w:p>
          <w:p w14:paraId="731950BF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2D3B9E95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Rzeczpospolitej Polskiej</w:t>
            </w:r>
          </w:p>
          <w:p w14:paraId="633F82E2" w14:textId="77777777" w:rsidR="00664B69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664B69"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swe cele poprzez:</w:t>
            </w:r>
          </w:p>
          <w:p w14:paraId="168D0041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Organizowanie treningów, szkoleń, obozów sportowych, kursów samoobrony i innych form aktywności dla członków Stowarzyszenia oraz innych osób.</w:t>
            </w:r>
          </w:p>
          <w:p w14:paraId="3A4F8386" w14:textId="77777777" w:rsidR="0018725D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) </w:t>
            </w: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Organizowanie zajęć, imprez i działań sportowych oraz </w:t>
            </w:r>
            <w:proofErr w:type="spellStart"/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rekreacyjno</w:t>
            </w:r>
            <w:proofErr w:type="spellEnd"/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sportowych.</w:t>
            </w:r>
          </w:p>
          <w:p w14:paraId="17757137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</w:t>
            </w:r>
            <w:r w:rsidR="009948B8"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pokazów, festynów, zawodów sportowych i in.</w:t>
            </w:r>
          </w:p>
          <w:p w14:paraId="0F85140A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4)Aktywny udział w imprezach sportowych, kulturalnych, rekreacyjnych na terenie kraju i poza nim.</w:t>
            </w:r>
          </w:p>
          <w:p w14:paraId="7F5E7AED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Współpraca z wszelkimi osobami, szkołami, placówkami oświatowymi, organizacjami społecznymi, władzami samorządowymi oraz instytucjami o podobnych celach działania w dziedzinie kultury fizycznej i sportu. </w:t>
            </w:r>
          </w:p>
          <w:p w14:paraId="669ED83F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Propagowanie wśród społeczeństwa kulturę fizyczną i sportową oraz fundamentalne postawy i zasady etyczne.</w:t>
            </w:r>
          </w:p>
          <w:p w14:paraId="76DAD65B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Prowadzenie działalności reklamowej i promowanie swojej działalności w mediach publicznych oraz </w:t>
            </w:r>
            <w:proofErr w:type="spellStart"/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internecie</w:t>
            </w:r>
            <w:proofErr w:type="spellEnd"/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 </w:t>
            </w:r>
          </w:p>
          <w:p w14:paraId="445E495C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8. Podejmowanie innych działań realizujących cele statutowe.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312244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Jana III Sobieskiego 9/238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7FC6E5C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A228961" w14:textId="5C66017E" w:rsidR="00664B69" w:rsidRPr="003A734D" w:rsidRDefault="00484E3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664B6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Mirosław </w:t>
            </w:r>
            <w:proofErr w:type="spellStart"/>
            <w:r w:rsidR="00664B6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Wiergowski</w:t>
            </w:r>
            <w:proofErr w:type="spellEnd"/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9FD0C6E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3BD2A8A9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Lucyna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Wiergowska</w:t>
            </w:r>
            <w:proofErr w:type="spellEnd"/>
          </w:p>
          <w:p w14:paraId="1B9D26ED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76EB092B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Waldemar Goliszewski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CBA3DE" w14:textId="77777777" w:rsidR="0018725D" w:rsidRPr="003A734D" w:rsidRDefault="00E72A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5A4F31" w14:textId="77777777" w:rsidR="0018725D" w:rsidRPr="003A734D" w:rsidRDefault="00615D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9948B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4.08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.2019 r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9CF8F2" w14:textId="77777777" w:rsidR="0018725D" w:rsidRPr="003A734D" w:rsidRDefault="00E72AC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07365B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BCFDC0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5F8D89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C591FE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ACB2953" w14:textId="77777777" w:rsidTr="00B95394">
        <w:trPr>
          <w:trHeight w:val="1403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E28BEE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01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1F1955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Policyjny Klub Sportowy „MAZURY”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1B8CA0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14.08.   2019 r.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E992F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5778FB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Celem klubu jest podejmowanie działań pożytku publicznego:</w:t>
            </w:r>
          </w:p>
          <w:p w14:paraId="16D15233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1. podejmowanie działań dla zapewnienia rozwoju psychofizycznego, wychowania, doskonalenia uzdolnień i sprawności, zachowania  zdrowia człowieka, w tym w szczególności dzieci, młodzieży i dorosłych oraz krzewienia wiedzy i utrwalania zwyczajów w tym zakresie,</w:t>
            </w:r>
          </w:p>
          <w:p w14:paraId="774B258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2. planowanie i organizowanie życia sportowego i rekreacyjnego członków klubu wywodzących się w głównej mierze z rodzin policyjnych w oparciu o możliwości obiektowe i sprzętowe,</w:t>
            </w:r>
          </w:p>
          <w:p w14:paraId="18EB6BF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3. uczestniczenie w imprezach sportowych i rekreacyjnych organizowanych przez inne podmioty,</w:t>
            </w:r>
          </w:p>
          <w:p w14:paraId="1A996D9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4. organizowanie zajęć sportowych i rekreacyjnych w celu wszechstronnego rozwoju sprawności fizycznej i umysłowej członków klubu oraz innych uczestników, a także w celu zapobiegania patologiom społecznym,</w:t>
            </w:r>
          </w:p>
          <w:p w14:paraId="0B0E470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5. organizowanie różnorodnych form współzawodnictwa sportowego oraz z zakresu rekreacji 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lastRenderedPageBreak/>
              <w:t>ruchowej,</w:t>
            </w:r>
          </w:p>
          <w:p w14:paraId="3DC76CC0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6. realizacja zadań sportowo-rekreacyjnych z zakresu ratownictwa, krajoznawstwa oraz wypoczynku dzieci, młodzieży i dorosłych,</w:t>
            </w:r>
          </w:p>
          <w:p w14:paraId="26A3C4BD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7. realizacja poprzez działalność sportowo-rekreacyjną zadań z zakresu profilaktyki uzależnień społecznych,</w:t>
            </w:r>
          </w:p>
          <w:p w14:paraId="73BF48F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8. kształtowanie pozytywnych cech charakteru i osobowości poprzez uczestnictwo w realizacji zadań sportowo-rekreacyjnych Klubu,</w:t>
            </w:r>
          </w:p>
          <w:p w14:paraId="0C5F48C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9. współudział w rozbudowie i utrzymaniu urządzeń i sprzętu sportowego klubu,</w:t>
            </w:r>
          </w:p>
          <w:p w14:paraId="3E77EFB5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10. organizowanie zadań sportowych, rehabilitacyjnych oraz z zakresu rekreacji ruchowej dla osób niepełnosprawnych,</w:t>
            </w:r>
          </w:p>
          <w:p w14:paraId="1A33BE6F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11. propagowanie postaw patriotycznych i obronnych oraz rozwój strzelectwa sportowego i taktycznego,</w:t>
            </w:r>
          </w:p>
          <w:p w14:paraId="4E1D6D55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12. wykonywanie świadczeń o charakterze sportowo-edukacyjno-wychowawczym,</w:t>
            </w:r>
          </w:p>
          <w:p w14:paraId="59F83AE2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13. obsługa medialna zawodów, turniejów, imprez, spotkań, uroczystości sportowo-rekreacyjnych na potrzeby własne oraz innych organizacji i stowarzyszeń,</w:t>
            </w:r>
          </w:p>
          <w:p w14:paraId="22F7C440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14. promowanie poprzez sport i rekreację ruchową zawodu policjanta jako atrakcyjnego i konkurencyjnego na lokalnym rynku pracy,</w:t>
            </w:r>
          </w:p>
          <w:p w14:paraId="16307E0E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15. organizowanie szkoleń sportowo-rekreacyjnych dla kandydatów do służby w policji ukierunkowanych na poprawne zaliczenie egzaminu wstępnego, tzw. testu fizycznego,</w:t>
            </w:r>
          </w:p>
          <w:p w14:paraId="5D60986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16. prowadzenie w systemie pozaszkolnym zajęć wyrównujących i uzupełniających wiedzę, doświadczenia sportowo-rekreacyjne oraz sprawność fizyczną dzieci i młodzieży wiejskiej, w tym środowisk popegeerowskich,</w:t>
            </w:r>
          </w:p>
          <w:p w14:paraId="5DC3A5E5" w14:textId="77225AD1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17. prowadzenie zawodów, turniejów, szkoleń, warsztatów, 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lastRenderedPageBreak/>
              <w:t xml:space="preserve">konferencji, stażów i kursów związanych z działalnością sportową, </w:t>
            </w:r>
            <w:r w:rsidR="000577B0" w:rsidRPr="00B90FDE">
              <w:rPr>
                <w:rFonts w:cs="Times New Roman"/>
                <w:sz w:val="18"/>
                <w:szCs w:val="18"/>
                <w:lang w:val="pl-PL"/>
              </w:rPr>
              <w:t>rekreacyjn</w:t>
            </w:r>
            <w:r w:rsidR="00DE18CC">
              <w:rPr>
                <w:rFonts w:cs="Times New Roman"/>
                <w:sz w:val="18"/>
                <w:szCs w:val="18"/>
                <w:lang w:val="pl-PL"/>
              </w:rPr>
              <w:t>o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>-ruchową, rehabilitacyjną oraz rozrywkową prowadzoną przez członków Klubu posiadających specjalistyczne kwalifikacje,</w:t>
            </w:r>
          </w:p>
          <w:p w14:paraId="35C0336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18. przygotowanie i doskonalenie nauczycieli i kadry pedagogicznej w zakresie rewitalizacji, doświadczenia w sporcie i rekreacji ruchowej oraz dokształcania w tym zakresie dzieci i młodzieży wiejskiej.</w:t>
            </w:r>
          </w:p>
          <w:p w14:paraId="2981083B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5625850A" w14:textId="3B770B37" w:rsidR="003211DF" w:rsidRPr="00B90FDE" w:rsidRDefault="003211D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eastAsia="Times New Roman" w:cs="Times New Roman"/>
                <w:b/>
                <w:color w:val="000000"/>
                <w:sz w:val="18"/>
                <w:szCs w:val="18"/>
                <w:lang w:val="pl-PL" w:eastAsia="pl-PL"/>
              </w:rPr>
              <w:t>2.</w:t>
            </w:r>
            <w:r w:rsidR="00664B69" w:rsidRPr="00B90FDE">
              <w:rPr>
                <w:rFonts w:eastAsia="Times New Roman" w:cs="Times New Roman"/>
                <w:b/>
                <w:color w:val="000000"/>
                <w:sz w:val="18"/>
                <w:szCs w:val="18"/>
                <w:lang w:val="pl-PL" w:eastAsia="pl-PL"/>
              </w:rPr>
              <w:t>Teren działania: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 Rzeczpospolita </w:t>
            </w:r>
            <w:r w:rsidR="000577B0" w:rsidRPr="00B90FDE">
              <w:rPr>
                <w:rFonts w:cs="Times New Roman"/>
                <w:sz w:val="18"/>
                <w:szCs w:val="18"/>
                <w:lang w:val="pl-PL"/>
              </w:rPr>
              <w:t>Pol</w:t>
            </w:r>
            <w:r w:rsidR="00484E30">
              <w:rPr>
                <w:rFonts w:cs="Times New Roman"/>
                <w:sz w:val="18"/>
                <w:szCs w:val="18"/>
                <w:lang w:val="pl-PL"/>
              </w:rPr>
              <w:t>ska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 ze szczególnym uwzględnieniem województwa warmińsko-mazurskiego.</w:t>
            </w:r>
          </w:p>
          <w:p w14:paraId="786DC704" w14:textId="77777777" w:rsidR="00735420" w:rsidRPr="00B90FDE" w:rsidRDefault="00735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678E45C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6DD534D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Klub realizuje swoje cele poprzez:</w:t>
            </w:r>
          </w:p>
          <w:p w14:paraId="73D15516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1.organizowanie sekcji sportowych i rekreacyjnych,</w:t>
            </w:r>
          </w:p>
          <w:p w14:paraId="40BA1BF6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2. uczestnictwo oraz organizowanie imprez, turniejów i zawodów sportowych w kraju i za granicą,</w:t>
            </w:r>
          </w:p>
          <w:p w14:paraId="3ECF86A8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3. organizowanie obozów i zgrupowań szkoleniowo-sportowych, obronno-militarnych oraz rekreacyjno-ruchowych,</w:t>
            </w:r>
          </w:p>
          <w:p w14:paraId="3A6DB027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4. zapewnienie możliwie najlepszej kadry szkoleniowej, obiektów, urządzeń i sprzętu,</w:t>
            </w:r>
          </w:p>
          <w:p w14:paraId="1D0B88D5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5. współpracę ze szkołami i władzami oświatowymi, a także władzami samorządowymi,</w:t>
            </w:r>
          </w:p>
          <w:p w14:paraId="5E8D23DA" w14:textId="49E857CC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6.  utrzymywanie </w:t>
            </w:r>
            <w:r w:rsidR="00A10FFA"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kontakt</w:t>
            </w:r>
            <w:r w:rsidR="00877D19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ów</w:t>
            </w: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 z odpowiednimi organizacjami sportowymi w kraju i za granicą,</w:t>
            </w:r>
          </w:p>
          <w:p w14:paraId="67A53F2E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7.  współdziałanie w organizowaniu szkolenia i doskonalenia kadry trenersko-instruktorskiej,</w:t>
            </w:r>
          </w:p>
          <w:p w14:paraId="4975B182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8.  tworzenie, utrzymywanie oraz zagospodarowywanie terenów i obiektów sportowych,</w:t>
            </w:r>
          </w:p>
          <w:p w14:paraId="4327B459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9. organizowanie imprez sportowych wraz z podmiotami publicznymi i prywatnymi na rzecz krzewienia kultury fizycznej,</w:t>
            </w:r>
          </w:p>
          <w:p w14:paraId="653E984A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10. pełną integrację z władzami regionalnymi w celu organizowania zawodów i turniejów sportowych, a także szkoleń, warsztatów, stażów i </w:t>
            </w: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lastRenderedPageBreak/>
              <w:t>konferencji mających na celu rozwój kultury fizycznej i integracji społecznej województwa warmińsko-mazurskiego,</w:t>
            </w:r>
          </w:p>
          <w:p w14:paraId="2D65468B" w14:textId="77777777" w:rsidR="0017221F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11. pomoc w organizowaniu przez władze oświatowe imprez sportowych, które mają uczcić wydarzenia patriotyczno-historyczne, odbywające się w regionie.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501F69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Jana III Sobieskiego 9/238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D1BB9D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E173FEB" w14:textId="6D35B3D0" w:rsidR="00664B69" w:rsidRPr="003A734D" w:rsidRDefault="00DE18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C25EE5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Mateusz Dobroński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7CFBD197" w14:textId="77777777" w:rsidR="00664B69" w:rsidRPr="003A734D" w:rsidRDefault="00C25EE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Sekretarz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A47A0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Marcin Bąk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  <w:p w14:paraId="63A48909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Skarbnik: </w:t>
            </w:r>
            <w:r w:rsidR="00C25EE5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Michał Przybyłek 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A2A0FC9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AAC72F9" w14:textId="77777777" w:rsidR="006253DC" w:rsidRPr="003A734D" w:rsidRDefault="006253D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44C3BC4F" w14:textId="77777777" w:rsidR="006253DC" w:rsidRPr="003A734D" w:rsidRDefault="006253D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A47A0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Marek Olszewski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241BF44C" w14:textId="77777777" w:rsidR="006253DC" w:rsidRPr="003A734D" w:rsidRDefault="00A47A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Zastępca</w:t>
            </w:r>
            <w:r w:rsidR="006253DC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</w:p>
          <w:p w14:paraId="5F77DA07" w14:textId="77777777" w:rsidR="0018725D" w:rsidRPr="003A734D" w:rsidRDefault="00A47A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Daniel Kaczorowski </w:t>
            </w:r>
            <w:r w:rsidR="006253DC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</w:t>
            </w:r>
            <w:r w:rsidR="006253DC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Piotr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Ewertowski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F43741" w14:textId="77777777" w:rsidR="0018725D" w:rsidRPr="003A734D" w:rsidRDefault="00615D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A47A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9.08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.2019 r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AF883FE" w14:textId="77777777" w:rsidR="0018725D" w:rsidRPr="003A734D" w:rsidRDefault="00E72AC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EC76C6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95590D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8640BC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6E2D43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ED17455" w14:textId="77777777" w:rsidTr="00B95394">
        <w:trPr>
          <w:trHeight w:val="338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EFD21A7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000EEF8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28.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DC57C4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61FD279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Impuls Stowarzyszenie Inicjatyw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Społeczno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Kulturalnych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DA2C2C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5DD6103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20.08.   2019 r.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F7F71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7128D33C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3CA60C" w14:textId="77777777" w:rsidR="00890E80" w:rsidRPr="003A734D" w:rsidRDefault="00FA621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890E80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zdrowia i profilaktyki prozdrowotnej w tym kultury fizycznej, sportu i turystyki;</w:t>
            </w:r>
          </w:p>
          <w:p w14:paraId="1FBB00F0" w14:textId="77777777" w:rsidR="00FA6215" w:rsidRPr="003A734D" w:rsidRDefault="00FA621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Psychoterapii jako skutecznej metody profilaktyki zdrowia psychicznego i fizycznego oraz metody leczenia zaburzeń natury psychicznej, fizycznej i psychosomatycznej;</w:t>
            </w:r>
          </w:p>
          <w:p w14:paraId="641FC436" w14:textId="77777777" w:rsidR="00FA6215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i organizowanie akcji na rzecz przeciwdziałania przemocy;</w:t>
            </w:r>
          </w:p>
          <w:p w14:paraId="31B74155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Interwencja kryzysowa;</w:t>
            </w:r>
          </w:p>
          <w:p w14:paraId="5E521B1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i popularyzowanie rozwoju osobistego;</w:t>
            </w:r>
          </w:p>
          <w:p w14:paraId="0EE5361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Wszechstronna edukacja i rozwój ludzi ze szczególnym uwzględnieniem kobiet;</w:t>
            </w:r>
          </w:p>
          <w:p w14:paraId="0A57EA5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nauki, kultury, sztuki, sportu i innych twórczych i aktywnych form życia;</w:t>
            </w:r>
          </w:p>
          <w:p w14:paraId="69C4EB7B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uzależnieniom i patologiom społecznym;</w:t>
            </w:r>
          </w:p>
          <w:p w14:paraId="428AC784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Działalność na rzecz rodziny, macierzyństwa, rodzicielstwa, upowszechniania i ochrony praw dziecka, </w:t>
            </w:r>
          </w:p>
          <w:p w14:paraId="6114FA2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pomocy osobom zagrożonym ubóstwem lub wykluczeniem społecznym;</w:t>
            </w:r>
          </w:p>
          <w:p w14:paraId="7CCCA265" w14:textId="77777777" w:rsidR="00872279" w:rsidRPr="003A734D" w:rsidRDefault="0087227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zwierząt oraz zwiększenie świadomości ekologicznej;</w:t>
            </w:r>
          </w:p>
          <w:p w14:paraId="517EF7CC" w14:textId="77777777" w:rsidR="00872279" w:rsidRPr="003A734D" w:rsidRDefault="0087227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i organizacja wolontariatu;</w:t>
            </w:r>
          </w:p>
          <w:p w14:paraId="0EF537B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7067ECFA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2.Teren działania:</w:t>
            </w:r>
            <w:r w:rsidR="00E97F82"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97F8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</w:p>
          <w:p w14:paraId="5DFB302D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087403D8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890E80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</w:p>
          <w:p w14:paraId="65C4329C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Organizację działań z zakresu promocji, profilaktyki i ochrony zdrowia psychicznego i fizycznego; </w:t>
            </w:r>
          </w:p>
          <w:p w14:paraId="32D66CE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Zwiększanie świadomości obywateli w zakresie psychoterapii jako skutecznej metody profilaktyki zdrowia psychicznego i fizycznego oraz metody leczenia zaburzeń natury psychicznej, fizycznej i psychosomatycznej;</w:t>
            </w:r>
          </w:p>
          <w:p w14:paraId="671CB8C6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Zwiększenie dostępności do  psychoterapii, pomocy psychologicznej dla obywateli poprzez gromadzenie i przekazywanie informacji związanej z miejscami jej stosowania w województwie warmińsko-mazurskim  (sektor usług bezpłatnych i odpłatnych), </w:t>
            </w:r>
          </w:p>
          <w:p w14:paraId="53E9827C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środków finansowych na organizację psychoterapii i innej terapii indywidualnej i grupowej dla osób w ciężkiej sytuacji życiowej;</w:t>
            </w:r>
          </w:p>
          <w:p w14:paraId="403FA0DE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zdrowego stylu życia;</w:t>
            </w:r>
          </w:p>
          <w:p w14:paraId="640B4BF9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 Udzielanie pomocy dzieciom z rodzin niewydolnych wychowawczo poprzez otoczenie ich dodatkową opieką wychowawczą, dydaktyczną, psychologiczną i terapeutyczną;</w:t>
            </w:r>
          </w:p>
          <w:p w14:paraId="206E7BCE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szkoleń, konferencji, warsztatów, seminariów, wykładów, spotkań i innych, które służą wymianie informacji, kształceniu i integracji;</w:t>
            </w:r>
          </w:p>
          <w:p w14:paraId="49905A56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przejawom patologii społecznej i wykluczeniu (ubóstwu, bezrobociu, różnym formom uzależnień, chorobom psychicznym, niedostosowaniu społecznemu, przemocy, bezdomności  i inne);</w:t>
            </w:r>
          </w:p>
          <w:p w14:paraId="41E6808A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wspomagająca rozwój wspólnot i społeczności lokalnych;</w:t>
            </w:r>
          </w:p>
          <w:p w14:paraId="42DE0C2B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działań artystycznych, kulturalnych, festynów, konkursów, wystaw, pokazów;</w:t>
            </w:r>
          </w:p>
          <w:p w14:paraId="5B85A5E3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zajęć edukacyjnych oraz rekreacyjnych dla dzieci i młodzieży, rodzin oraz osób starszych;</w:t>
            </w:r>
          </w:p>
          <w:p w14:paraId="3139CE42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świetlic, klubów młodzieżowych i innych klubów,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grup wsparcia, grup samopomocowych;</w:t>
            </w:r>
          </w:p>
          <w:p w14:paraId="11AA76D2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czasu wolnego dzieci, młodzieży i dorosłych;</w:t>
            </w:r>
          </w:p>
          <w:p w14:paraId="539D1CA5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wypoczynku zimowego i letniego dzieci i młodzieży w tym obozów terapeutycznych;</w:t>
            </w:r>
          </w:p>
          <w:p w14:paraId="4D60D549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ze szkołami, ośrodkiem pomocy społecznej,  organizacjami pozarządowymi;</w:t>
            </w:r>
          </w:p>
          <w:p w14:paraId="16E3283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żywienia i dożywiania osób ubogich;</w:t>
            </w:r>
          </w:p>
          <w:p w14:paraId="238A7F8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darów rzeczowych i ich dystrybucję;</w:t>
            </w:r>
          </w:p>
          <w:p w14:paraId="134B24B4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zbiórek publicznych;</w:t>
            </w:r>
          </w:p>
          <w:p w14:paraId="44CBCBE1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kampanii społecznych;</w:t>
            </w:r>
          </w:p>
          <w:p w14:paraId="5959634F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działań sportowych i turystycznych, imprez i zawodów;</w:t>
            </w:r>
          </w:p>
          <w:p w14:paraId="5543AF1B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na rzecz pozyskiwania środków finansowych, dotacji i darowizn;</w:t>
            </w:r>
          </w:p>
          <w:p w14:paraId="20A17DBF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Przygotowanie i realizację autorskich programów i projektów;</w:t>
            </w:r>
          </w:p>
          <w:p w14:paraId="6E61C12E" w14:textId="77777777" w:rsidR="00890E80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z zakresu ekologii i ochrony zwierząt;</w:t>
            </w:r>
          </w:p>
          <w:p w14:paraId="373CF5C7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38AD94B5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2EAD2E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7B6BE36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Czarnieckiego 49/1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AC0B3D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B37F31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6C764BBE" w14:textId="55964D01" w:rsidR="0017221F" w:rsidRPr="003A734D" w:rsidRDefault="00877D1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17221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17221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Bartosz </w:t>
            </w:r>
            <w:proofErr w:type="spellStart"/>
            <w:r w:rsidR="0017221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Szczubełek</w:t>
            </w:r>
            <w:proofErr w:type="spellEnd"/>
          </w:p>
          <w:p w14:paraId="1144984F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0F93D1EA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Karolina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Szczubełek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34E8AEDD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Anita Justyna Kozłowska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89183E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F73F90F" w14:textId="77777777" w:rsidR="0017221F" w:rsidRPr="003A734D" w:rsidRDefault="00F105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269BED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738A718" w14:textId="77777777" w:rsidR="0017221F" w:rsidRPr="003A734D" w:rsidRDefault="00DC3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13.08.2019 r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6F0EF2" w14:textId="77777777" w:rsidR="008E638B" w:rsidRPr="003A734D" w:rsidRDefault="008E638B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69D41D8" w14:textId="77777777" w:rsidR="0017221F" w:rsidRPr="003A734D" w:rsidRDefault="00DC397E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F3AC8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2F4FB9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125661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88AFEA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F624428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468AFED" w14:textId="77777777" w:rsidR="00D20C4A" w:rsidRPr="003A734D" w:rsidRDefault="00F002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29.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320923" w14:textId="77777777" w:rsidR="00D20C4A" w:rsidRPr="003A734D" w:rsidRDefault="00B009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Mazurskie Centrum Ratownictwa Wodnego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956F16" w14:textId="77777777" w:rsidR="00D20C4A" w:rsidRPr="003A734D" w:rsidRDefault="00B009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06.02.2020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383FE" w14:textId="77777777" w:rsidR="004175AF" w:rsidRPr="003A734D" w:rsidRDefault="004175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57BA1C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ratowniczych, polegających w szczególności na organizowaniu i udzielaniu pomocy osobom, które uległy wypadkowi lub narażone są na niebezpieczeństwo utraty życia lub zdrowia na obszarze wodnym;</w:t>
            </w:r>
          </w:p>
          <w:p w14:paraId="52FA4EE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-Wypoczynek dzieci i młodzieży;</w:t>
            </w:r>
          </w:p>
          <w:p w14:paraId="67B18DD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Upowszechnienie działań ratowniczych;</w:t>
            </w:r>
          </w:p>
          <w:p w14:paraId="219B6B7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Nauka, edukacja, oświata i wychowanie;</w:t>
            </w:r>
          </w:p>
          <w:p w14:paraId="62767F7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i organizacja wolontariatu;</w:t>
            </w:r>
          </w:p>
          <w:p w14:paraId="7704936D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zdrowego trybu życia, poprzez angażowanie dzieci, młodzieży, dorosłych i seniorów do różnych form aktywności</w:t>
            </w:r>
            <w:r w:rsidR="005E6C5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0598BA5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4F30FA90" w14:textId="77777777" w:rsidR="004175AF" w:rsidRPr="003A734D" w:rsidRDefault="005E6C5E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</w:t>
            </w:r>
            <w:r w:rsidR="004175AF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Teren działania:</w:t>
            </w:r>
          </w:p>
          <w:p w14:paraId="25093C2F" w14:textId="77777777" w:rsidR="005E6C5E" w:rsidRPr="003A734D" w:rsidRDefault="005E6C5E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Rzeczypospolita Polska</w:t>
            </w:r>
          </w:p>
          <w:p w14:paraId="6E5690B1" w14:textId="77777777" w:rsidR="004175AF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4175AF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</w:p>
          <w:p w14:paraId="09F9CA4B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organizuje, kieruje, koordynuje i bezpośrednio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prowadzi działania ratownicze;</w:t>
            </w:r>
          </w:p>
          <w:p w14:paraId="4ED2599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współdziała z administracją publiczną i innymi podmiotami zainteresowanymi obronnością państwa, bezpieczeństwem powszechnym (w tym medycznym, drogowym, pożarowym) i porządkiem publicznym oraz ochron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ą cywilną i środowiska wodnego;</w:t>
            </w:r>
          </w:p>
          <w:p w14:paraId="76C4C8FA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bierze udział lub prowadzi akcje ratownicze, podczas zagrożeń powszechnych, katastrof naturalnych i awarii technicznych, w tym powodzi i pożarów na wodach;</w:t>
            </w:r>
          </w:p>
          <w:p w14:paraId="765F231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poszukiwania osób zaginionych na terenach wodnych i przywodnych;</w:t>
            </w:r>
          </w:p>
          <w:p w14:paraId="3AD133F2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6C28CA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dokumentuje przedsięwzięcia organizacyjne i prowadz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rejestr działań ratowniczych;</w:t>
            </w:r>
          </w:p>
          <w:p w14:paraId="7099BB6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ujawnia zagrożenia w zakresie bezpieczeństwa osób przebywających (w szczególności pływających, kąpiących się, uprawiających rekreację lub sporty na obszarach wodnych), w tym na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wyznaczonych obszarach wodnych;</w:t>
            </w:r>
          </w:p>
          <w:p w14:paraId="54B8349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przekazuje informacje o zagrożeniach na obszarach wodnych, w tym na wyznaczonych obszarach wodnych, właściwej radzie g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miny i zainteresowanym organom;</w:t>
            </w:r>
          </w:p>
          <w:p w14:paraId="39C75A28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transportuje osoby, które uległy wypadkowi lub są narażone na niebezpieczeństwo utraty życia lub zdrowia na obszarze wodnym do miejsca gdzie możliwe jest podjęcie medycznych czynności ratunkowych, przez jednostki systemu Pańs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twowego Ratownictwa Medycznego;</w:t>
            </w:r>
          </w:p>
          <w:p w14:paraId="2FDA725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dokonuje przeglądów i wydaje zaświadczenia bezpieczeństwa kąpielisk, miejsc wykorzystywanych do kąpieli, pływalni i innych obiektów dys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ponujących nieckami basenowymi;</w:t>
            </w:r>
          </w:p>
          <w:p w14:paraId="6A6079B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10)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wydaje ekspertyzy i opinie z zakresu be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zpieczeństwa wodnego, w tym dla</w:t>
            </w:r>
          </w:p>
          <w:p w14:paraId="12298D90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środków przydatnych w ratownictwie wodnym;</w:t>
            </w:r>
          </w:p>
          <w:p w14:paraId="5F28965E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świadczy usługi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z zakresu ratownictwa wodnego;</w:t>
            </w:r>
          </w:p>
          <w:p w14:paraId="331D71CF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inicjuje i prowadzi prace badawcze, w obszarze bezpieczeństwa na wodach oraz dziedzin powiązanych, projektuje i realizuje inne przedsięwzięcia naukowe</w:t>
            </w:r>
          </w:p>
          <w:p w14:paraId="0BA3EDFD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(konferencje, seminaria, p</w:t>
            </w:r>
            <w:r w:rsidR="00F071F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ublikacje, wydawnictwa itp.);</w:t>
            </w:r>
          </w:p>
          <w:p w14:paraId="2AEDC9F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działalność edukacyjną w zakresie szeroko rozumianego bezpieczeństwa, realizuje programy profilaktyczne oraz kampanie społeczne, skierowane do różnych grup społecznych i zawodowych; ustala szczegółowe programy kursów i szkoleń specjalistycznych z zakresu ratownictwa wodnego oraz określa kompete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ncje ratowników i instruktorów;</w:t>
            </w:r>
          </w:p>
          <w:p w14:paraId="7F6903E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14) 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szkoli ratowników wodnych i instruktorów oraz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przewodników psów ratowniczych;</w:t>
            </w:r>
          </w:p>
          <w:p w14:paraId="7AC6CD10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nadaje stopnie ra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townikom wodnym i instruktorom;</w:t>
            </w:r>
          </w:p>
          <w:p w14:paraId="37B5E89B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wykorzystuje dziedzinę ratownictwa wodnego do realizacji inicjatyw w dziedzinie prewencji oraz przeciwdziałania alkoholizmowi, narkomanii i innym uzależnieniom, a także projektuje działalność społeczną i pomocową nakierow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aną na środowiska dysfunkcyjne;</w:t>
            </w:r>
          </w:p>
          <w:p w14:paraId="58A95DA5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naucza pływania i doskonali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umiejętności pływackie;</w:t>
            </w:r>
          </w:p>
          <w:p w14:paraId="747A6CE3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egzaminuje oraz wydaje dokumenty i odznaki potwi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erdzające umiejętność pływania;</w:t>
            </w:r>
          </w:p>
          <w:p w14:paraId="17B03A87" w14:textId="77777777" w:rsidR="00F071F9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działalność sportową, rekreacyjną i turystyczną;</w:t>
            </w:r>
          </w:p>
          <w:p w14:paraId="5EC1FC79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krzewi etykę ratowników wodnych i umacni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 więzi organizacyjne członków;</w:t>
            </w:r>
          </w:p>
          <w:p w14:paraId="52FF86F9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21) prowadzi rejestr własnych statków</w:t>
            </w:r>
            <w:r w:rsidR="00F071F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ratowniczych;</w:t>
            </w:r>
          </w:p>
          <w:p w14:paraId="2FE9D035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22) wymienia doświadczenia i współpracuje z pokrewnymi stowarzyszeniami krajowymi i zagranicznymi oraz społecznościami międzynarodowymi;</w:t>
            </w:r>
          </w:p>
          <w:p w14:paraId="701ED05A" w14:textId="77777777" w:rsidR="00D20C4A" w:rsidRPr="003A734D" w:rsidRDefault="00D20C4A" w:rsidP="0094063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2BFF2F" w14:textId="564C3062" w:rsidR="00D20C4A" w:rsidRPr="003A734D" w:rsidRDefault="00F817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Piastowska 2/9</w:t>
            </w:r>
            <w:r w:rsidR="00F303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7E99CE4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3834C978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 Daniel Kaczorowski </w:t>
            </w:r>
          </w:p>
          <w:p w14:paraId="5C21D6FC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Wiceprezes: Mirosław </w:t>
            </w:r>
            <w:r w:rsidR="007F1972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Ostaszewski </w:t>
            </w:r>
          </w:p>
          <w:p w14:paraId="19416BF3" w14:textId="77777777" w:rsidR="007F1972" w:rsidRPr="003A734D" w:rsidRDefault="007F197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Skarbnik: Marek Olszewski </w:t>
            </w:r>
          </w:p>
          <w:p w14:paraId="7DD6FA0D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3B43CE71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3353997F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346BD0" w14:textId="77777777" w:rsidR="00D20C4A" w:rsidRPr="003A734D" w:rsidRDefault="006613D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Marcin Bąk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</w:t>
            </w:r>
            <w:r w:rsidR="00152DE5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Michał Jenczyk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Ewa Joniec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18D9C3" w14:textId="77777777" w:rsidR="00D20C4A" w:rsidRPr="003A734D" w:rsidRDefault="00D820F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05.02.2020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66E774" w14:textId="77777777" w:rsidR="00D20C4A" w:rsidRPr="003A734D" w:rsidRDefault="00152DE5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CA3044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AAACD1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B4C18A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71AF63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D15866" w:rsidRPr="003A734D" w14:paraId="1FB869C4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7DD682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30.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F288A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„Krok do przodu”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711D4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10.02.  2020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CDF8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6197CA0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1) Działanie na rzecz dzieci i młodzieży, </w:t>
            </w:r>
          </w:p>
          <w:p w14:paraId="172E712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współpraca z placówkami oświatowo – wychowawczymi w zakresie wychowywania dzieci i młodzieży, </w:t>
            </w:r>
          </w:p>
          <w:p w14:paraId="6BB762EB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prowadzenie działalności kulturalnej, </w:t>
            </w:r>
          </w:p>
          <w:p w14:paraId="755AC05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Inicjowanie, wspieranie i pomoc w przedsięwzięciach kulturalnych,</w:t>
            </w:r>
          </w:p>
          <w:p w14:paraId="3591A3E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Kreowanie, wspieranie i promowanie inicjatyw społecznych, aktywności społecznej oraz postaw obywatelskich, </w:t>
            </w:r>
          </w:p>
          <w:p w14:paraId="2F495D63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6) Animowanie i wspieranie partnerstw lokalnych, </w:t>
            </w:r>
          </w:p>
          <w:p w14:paraId="2C90669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Rozwój ekonomii społecznej, </w:t>
            </w:r>
          </w:p>
          <w:p w14:paraId="3ABCC7E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8) Promowanie, wspieranie i prowadzenie działań oraz inicjatyw w obszarze edukacji, kultury i dziedzictwa narodowego, kultury fizycznej, sportu i ochrony środowiska, </w:t>
            </w:r>
          </w:p>
          <w:p w14:paraId="774EF92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9) Ochrona i promocja zdrowia, </w:t>
            </w:r>
          </w:p>
          <w:p w14:paraId="2BBA665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10) wspieranie rehabilitacji zawodowej i społecznej inwalidów, </w:t>
            </w:r>
          </w:p>
          <w:p w14:paraId="28F5624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11) Wspieranie i upowszechnianie turystyki i krajoznawstwa, </w:t>
            </w:r>
          </w:p>
          <w:p w14:paraId="68C87152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12) Działalność wspomagająca rozwój gospodarczy, w tym przedsiębiorczość, </w:t>
            </w:r>
          </w:p>
          <w:p w14:paraId="6CB038B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13) pomoc w rozwijaniu zainteresowań wśród dzieci i młodzieży, </w:t>
            </w:r>
          </w:p>
          <w:p w14:paraId="3F7CD431" w14:textId="5E630F00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</w:t>
            </w:r>
            <w:r w:rsidR="00865A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)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aktywizacja seniorów,</w:t>
            </w:r>
          </w:p>
          <w:p w14:paraId="32E544A0" w14:textId="6FCBF353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)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działalność charytatywna,</w:t>
            </w:r>
          </w:p>
          <w:p w14:paraId="20868C63" w14:textId="6052F1DF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prowadzenie i wspieranie działalności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grantodawczej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64C478C5" w14:textId="0A3F2EE6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integracji społeczności lokalnej,</w:t>
            </w:r>
          </w:p>
          <w:p w14:paraId="605A105B" w14:textId="7E298151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wszechstronne działalnie w zakresie pszczelarstwa,</w:t>
            </w:r>
          </w:p>
          <w:p w14:paraId="7A325762" w14:textId="1EFE813D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czuwanie nad prawidłowym jego rozwojem i reprezentowaniem pszczelarzy,</w:t>
            </w:r>
          </w:p>
          <w:p w14:paraId="784F531E" w14:textId="2DAF191E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20)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integrowanie środowisk pszczelarskich i podnoszenie kwalifikacji pszczelarzy,</w:t>
            </w:r>
          </w:p>
          <w:p w14:paraId="1634A44E" w14:textId="4A624C4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rozwój pszczelarstwa jako integralnej części rolnictwa i ochrona środowiska naturalnego, </w:t>
            </w:r>
          </w:p>
          <w:p w14:paraId="7C90084B" w14:textId="1C6B4EB1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22)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popularyzowanie polskiego miodu i innych produktów pszczelich wśród społeczeństwa.</w:t>
            </w:r>
          </w:p>
          <w:p w14:paraId="3C9B1BC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585AF4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</w:p>
          <w:p w14:paraId="14A23F0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Rzeczypospolita Polska</w:t>
            </w:r>
          </w:p>
          <w:p w14:paraId="2F58387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67B4063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3.Środki działania:</w:t>
            </w:r>
          </w:p>
          <w:p w14:paraId="21620C47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swój cel poprzez: </w:t>
            </w:r>
          </w:p>
          <w:p w14:paraId="497DD25D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1) Realizację własnych projektów zgodnych z celami statutowymi, </w:t>
            </w:r>
          </w:p>
          <w:p w14:paraId="7AFC1A11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2) organizowanie i prowadzenie wykładów dla żłobków, przedszkoli, szkół oraz instytucji zainteresowanych realizacja zadań zgodnych z celami stowarzyszenia.</w:t>
            </w:r>
          </w:p>
          <w:p w14:paraId="3480E7AD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organizacja szkoleń, prelekcji, pokazów slajdów i spotkań z przedsiębiorcami</w:t>
            </w:r>
          </w:p>
          <w:p w14:paraId="5044A818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współpraca z innymi organizacjami krajowymi i międzynarodowymi o zbliżonych celach działania</w:t>
            </w:r>
          </w:p>
          <w:p w14:paraId="74F18F29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władz samorządowych w realizacji statutowych celów Stowarzyszenia,</w:t>
            </w:r>
          </w:p>
          <w:p w14:paraId="720E0E0E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organizacji pozarządowych oraz podmiotów wymienionych w Ustawie z dnia 24 kwietnia 2003 r. o działalności pożytku publicznego i o wolontariacie,</w:t>
            </w:r>
          </w:p>
          <w:p w14:paraId="203E1A29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wypoczynek dzieci i młodzieży,</w:t>
            </w:r>
          </w:p>
          <w:p w14:paraId="097E601A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nauki, szkolnictwa wyższego, edukacji, oświaty i wychowania,</w:t>
            </w:r>
          </w:p>
          <w:p w14:paraId="50398AAE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kultury, sztuki, ochrony dóbr kultury i dziedzictwa narodowego,</w:t>
            </w:r>
          </w:p>
          <w:p w14:paraId="4A8A08C1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w wieku emerytalnym,</w:t>
            </w:r>
          </w:p>
          <w:p w14:paraId="2C7EC242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świetlic wiejskich, centrów wolontariatu, Klubów Integracji Społecznej,</w:t>
            </w:r>
          </w:p>
          <w:p w14:paraId="15EF3845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Organizowanie turystyki osób zagrożonych lub wykluczonych społecznie oraz osób starszych w tym turystyki zagranicznej,</w:t>
            </w:r>
          </w:p>
          <w:p w14:paraId="154E5DD3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i organizacja wolontariatu oraz integracji w społeczeństwie,</w:t>
            </w:r>
          </w:p>
          <w:p w14:paraId="7A722850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zdrowego stylu życia,</w:t>
            </w:r>
          </w:p>
          <w:p w14:paraId="08817BE7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Inne działania realizujące cele statutowe,</w:t>
            </w:r>
          </w:p>
          <w:p w14:paraId="6A7B03B0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działań nad przygotowaniem i doskonaleniem kadr dla pszczelarstwa amatorskiego, zawodowego, ekologicznego,</w:t>
            </w:r>
          </w:p>
          <w:p w14:paraId="0C496EAD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współdziałanie z administracją państwową, samorządową i innymi organizacjami w rozwoju pszczelarstwa i ochronie naturalnego środowiska przyrodniczego a szczególnie w zakresie ochrony pszczół przed chorobami i zatruciami,</w:t>
            </w:r>
          </w:p>
          <w:p w14:paraId="7827A05C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ważnej roli pszczół jako czynnika plonotwórczego,</w:t>
            </w:r>
          </w:p>
          <w:p w14:paraId="233FEE7F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stosowania produktów pszczelich w żywieniu i profilaktyce,</w:t>
            </w:r>
          </w:p>
          <w:p w14:paraId="66AD4863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zbiorowego zaopatrzenia członków Stowarzyszenia w środki pomocne w prowadzeniu pasiek/ sprzęt pasieczny, leki do zwalczania chorób pszczelich, pasze, matki pszczele, badania miodu, szkolenia i inne,</w:t>
            </w:r>
          </w:p>
          <w:p w14:paraId="20BEFE65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zakup sprzętu na wynajmowanie za odpłatnością dla członków stowarzyszenia,</w:t>
            </w:r>
          </w:p>
          <w:p w14:paraId="5A3228E7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popularyzowanie dobrej etyki pszczelarskiej,</w:t>
            </w:r>
          </w:p>
          <w:p w14:paraId="4E920AE8" w14:textId="70D923CD" w:rsidR="0094063E" w:rsidRPr="003C4240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pomoc w organizacji obrotu miodem i produktami pszczelimi.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B952B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14-105 Łukta</w:t>
            </w:r>
          </w:p>
          <w:p w14:paraId="07A696DD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ul. Jabłoniowa 9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F65D1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</w:p>
          <w:p w14:paraId="325E667E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Wojciech Paliński </w:t>
            </w:r>
          </w:p>
        </w:tc>
        <w:tc>
          <w:tcPr>
            <w:tcW w:w="177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6A8EC48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Nie posiada organu kontroli  wewnętrznej.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15E681" w14:textId="77777777" w:rsidR="00911942" w:rsidRPr="003A734D" w:rsidRDefault="002661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09.02.2020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D38A195" w14:textId="77777777" w:rsidR="00911942" w:rsidRPr="003A734D" w:rsidRDefault="00E050E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9B85E2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96BF4C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9A9A0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133A81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D15866" w:rsidRPr="003A734D" w14:paraId="6DAE5013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BE4445" w14:textId="77777777" w:rsidR="00D15866" w:rsidRPr="003A734D" w:rsidRDefault="00B614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31.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4DCA29" w14:textId="77777777" w:rsidR="00D15866" w:rsidRPr="003A734D" w:rsidRDefault="00B614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„Żabianka Żabi Róg”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513820" w14:textId="77777777" w:rsidR="00D15866" w:rsidRPr="003A734D" w:rsidRDefault="0052778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9.04.2021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2EF91" w14:textId="77777777" w:rsidR="0058457B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1. Cele:                                          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a) Organizacja, rozwój i popularyzacja sportu piłki nożnej, </w:t>
            </w:r>
          </w:p>
          <w:p w14:paraId="3C0D57E5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>b) wychowywanie dzieci i młodzieży oraz osób dorosłych przez sport piłki nożnej przeciwdziałając negatywnym zjawiskom społecznym,</w:t>
            </w:r>
          </w:p>
          <w:p w14:paraId="66F1AF9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c) upowszechnianie i tworzenie warunków dla uprawiania piłki nożnej, przez dzieci, młodzież oraz osoby dorosłe, </w:t>
            </w:r>
          </w:p>
          <w:p w14:paraId="60EA094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d) krzewienie kultury fizycznej wśród dzieci, młodzieży i dorosłych na terenie działania Stowarzyszenia oraz wychowywanie przez kulturę fizyczną, </w:t>
            </w:r>
          </w:p>
          <w:p w14:paraId="0D729EF8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e) propagowanie i działanie na rzecz tworzenia warunków zdrowego i aktywnego trybu życia poprzez wychowanie fizyczne, sport i rekreację ruchową, </w:t>
            </w:r>
          </w:p>
          <w:p w14:paraId="0149501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f) propagowanie i tworzenie warunków rozwoju idei aktywnego wypoczynku dzieci, młodzieży oraz osób dorosłych, jako istotnego elementu rozwoju i wychowania. </w:t>
            </w:r>
          </w:p>
          <w:p w14:paraId="7492141C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 Teren działania: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Gmina Morąg, Żabi Róg       </w:t>
            </w:r>
          </w:p>
          <w:p w14:paraId="231A7840" w14:textId="77777777" w:rsidR="0058457B" w:rsidRPr="003A734D" w:rsidRDefault="008B4237" w:rsidP="008B423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3. Środki działania:    </w:t>
            </w:r>
          </w:p>
          <w:p w14:paraId="4983FADA" w14:textId="77777777" w:rsidR="008B4237" w:rsidRPr="003A734D" w:rsidRDefault="008B4237" w:rsidP="008B423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a) uczestniczenie w rozgrywkach i zawodach sportowych rangi lokalnej i krajowej, </w:t>
            </w:r>
          </w:p>
          <w:p w14:paraId="673B6199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organizowanie zawodów, imprez sportowych i rekreacyjnych, </w:t>
            </w:r>
          </w:p>
          <w:p w14:paraId="6C1C13B4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c) prowadzenie działalności szkoleniowej w zakresie uprawianej w stowarzyszeniu dyscypliny sportowej, </w:t>
            </w:r>
          </w:p>
          <w:p w14:paraId="0C2CDA87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d) organizowanie różnorodnych form współzawodnictwa sportowego, </w:t>
            </w:r>
          </w:p>
          <w:p w14:paraId="2FC82384" w14:textId="77777777" w:rsidR="00D15866" w:rsidRPr="003A734D" w:rsidRDefault="008B4237" w:rsidP="008B4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e) sprawowanie opieki wychowawczej i szkoleniowej nad członkami stowarzyszenia.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075AD1" w14:textId="77777777" w:rsidR="00D15866" w:rsidRPr="003A734D" w:rsidRDefault="0081425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14-300 Morąg Żabi Róg 138 a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33D1ED" w14:textId="77777777" w:rsidR="00D15866" w:rsidRPr="003A734D" w:rsidRDefault="000B439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Jarosław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Małyj</w:t>
            </w:r>
            <w:proofErr w:type="spellEnd"/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094E4F" w14:textId="77777777" w:rsidR="007233E9" w:rsidRPr="003A734D" w:rsidRDefault="007233E9" w:rsidP="00723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  <w:p w14:paraId="7C0E0509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E43064" w14:textId="77777777" w:rsidR="00D15866" w:rsidRPr="003A734D" w:rsidRDefault="00D669A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27.03.2021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214B91" w14:textId="77777777" w:rsidR="00D15866" w:rsidRPr="003A734D" w:rsidRDefault="00D669AD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5CA7FB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A52BC3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8CC10A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D6775E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45553B5A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42DDB7" w14:textId="77777777" w:rsidR="003C22C1" w:rsidRPr="003A734D" w:rsidRDefault="004F2E1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409636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Muzyka Może Wszystko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CF8291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16.04. 2021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0AC33" w14:textId="77777777" w:rsidR="002421DD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526AEADB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a) Pomoc charytatywna dla potrzebujących, </w:t>
            </w:r>
          </w:p>
          <w:p w14:paraId="6AC0B497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Zrzeszanie muzyków z całej Polski, </w:t>
            </w:r>
          </w:p>
          <w:p w14:paraId="7DDCE74F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c) Rozpowszechnianie działań niosących pomoc wśród ludzi, w tym dzieci i młodzieży, </w:t>
            </w:r>
          </w:p>
          <w:p w14:paraId="1EA2B577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d) Organizowanie koncertów, występów ( w tym online).</w:t>
            </w:r>
          </w:p>
          <w:p w14:paraId="63186222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e) Prowadzenie działalności artystycznej wśród młodzieży i mieszkańców lokalnej społeczności oraz całego kraju. </w:t>
            </w:r>
          </w:p>
          <w:p w14:paraId="39798C44" w14:textId="77777777" w:rsidR="003E5A7D" w:rsidRPr="003A734D" w:rsidRDefault="00B554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f) Przeprowadz</w:t>
            </w:r>
            <w:r w:rsidR="006952E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wywiadów z artystami, a także osobami potrzebującymi.</w:t>
            </w:r>
          </w:p>
          <w:p w14:paraId="0706E559" w14:textId="77777777" w:rsidR="003E5A7D" w:rsidRPr="003A734D" w:rsidRDefault="003E5A7D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="0095758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5758A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="0095758A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2E99363D" w14:textId="77777777" w:rsidR="003E5A7D" w:rsidRPr="003A734D" w:rsidRDefault="003E5A7D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46C290C3" w14:textId="77777777" w:rsidR="00B55439" w:rsidRPr="003A734D" w:rsidRDefault="00B55439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a) organizowanie charytatywnych koncertów i występów w formach : na żywo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br/>
              <w:t>i online.</w:t>
            </w:r>
          </w:p>
          <w:p w14:paraId="31385112" w14:textId="77777777" w:rsidR="00B55439" w:rsidRPr="003A734D" w:rsidRDefault="00B55439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</w:t>
            </w:r>
            <w:r w:rsidR="006952E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Przeprowadzanie castingów mających na celu zrzeszanie artystów. </w:t>
            </w:r>
          </w:p>
          <w:p w14:paraId="588AFD46" w14:textId="77777777" w:rsidR="006952E7" w:rsidRPr="003A734D" w:rsidRDefault="006952E7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c) Udostępnianie treści związanych z działalnością Stowarzyszenia na portalach internetowych, tj. Facebook i Instagram. </w:t>
            </w:r>
          </w:p>
          <w:p w14:paraId="6723492F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BB7959" w14:textId="77777777" w:rsidR="007B5CA7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14-330 Małdyty</w:t>
            </w:r>
          </w:p>
          <w:p w14:paraId="662B2D09" w14:textId="77777777" w:rsidR="003C22C1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Budwity 18/1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6BAD14" w14:textId="77777777" w:rsidR="003C22C1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Prezes: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B5543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Hubert Kalinowski </w:t>
            </w:r>
          </w:p>
          <w:p w14:paraId="3ADBA6F1" w14:textId="77777777" w:rsidR="007B5CA7" w:rsidRPr="006073FB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Członek Zarządu:</w:t>
            </w:r>
          </w:p>
          <w:p w14:paraId="4B64F4F4" w14:textId="77777777" w:rsidR="006073FB" w:rsidRDefault="00B554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Iwona Kalinowska </w:t>
            </w:r>
          </w:p>
          <w:p w14:paraId="17A03AC1" w14:textId="2DF281A9" w:rsidR="007B5CA7" w:rsidRPr="003A734D" w:rsidRDefault="006073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lastRenderedPageBreak/>
              <w:t xml:space="preserve">Członek </w:t>
            </w:r>
            <w:r w:rsidR="007B5CA7" w:rsidRPr="006073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Zarządu: </w:t>
            </w:r>
            <w:r w:rsidR="00B5543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Joanna Chwał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8FAB15C" w14:textId="77777777" w:rsidR="007B5CA7" w:rsidRPr="003A734D" w:rsidRDefault="007B5CA7" w:rsidP="007B5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Nie posiada organu kontroli  wewnętrznej.</w:t>
            </w:r>
          </w:p>
          <w:p w14:paraId="44731FEA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9C39D7" w14:textId="77777777" w:rsidR="003C22C1" w:rsidRPr="003A734D" w:rsidRDefault="0080712F" w:rsidP="00807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25.02.2021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7639ACF" w14:textId="72FD3CBA" w:rsidR="003C22C1" w:rsidRPr="003A734D" w:rsidRDefault="003C4C34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36EFC2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98C95C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7186C4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4BFDD1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3C46C201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D2D26B" w14:textId="623C3A4A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33</w:t>
            </w:r>
            <w:r w:rsidR="003907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DF5433" w14:textId="77777777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AKTYWNE RAMOTY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ADEFC8" w14:textId="77777777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20.07.2021 r.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4C1E5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791F39F1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a) Organizacja oraz wspieranie rozwoju społecznego, kulturalnego, turystycznego. edukacyjnego, sportowego oraz gospodarczego sołectwa Ramoty</w:t>
            </w:r>
          </w:p>
          <w:p w14:paraId="3DFEC4E4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71D43FDC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</w:t>
            </w:r>
          </w:p>
          <w:p w14:paraId="76A2BD60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5C47FFCA" w14:textId="52088C86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a) </w:t>
            </w:r>
            <w:r w:rsidR="00AB571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inicjonowanie i kierowanie działań społecznych, edukacyjnych i gospodarczych na rzecz rozwoju oświaty, kultury, nauki, sportu, turystyki i rekreacji</w:t>
            </w:r>
          </w:p>
          <w:p w14:paraId="512CC239" w14:textId="32F88A80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</w:t>
            </w:r>
            <w:r w:rsidR="00AB571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tworzenie i realizacja wspólnej polityki gospodarczej i społecznej</w:t>
            </w:r>
          </w:p>
          <w:p w14:paraId="5D0AD5E3" w14:textId="77777777" w:rsidR="003C22C1" w:rsidRDefault="005B36A1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c) </w:t>
            </w:r>
            <w:r w:rsidR="00AB571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podejmowanie działań zmierzających do pozyskiwania środków finansowych na projekty sprzyjające rozwojowi wsi Ramoty</w:t>
            </w:r>
          </w:p>
          <w:p w14:paraId="27C20415" w14:textId="59235B1D" w:rsidR="00AB5710" w:rsidRDefault="00AB5710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d) podejmowanie działań i współpracy w zakresie działalności kulturalno-społecznej z ośrodkami kultury oraz innymi stowarzyszeniami regionalnymi</w:t>
            </w:r>
          </w:p>
          <w:p w14:paraId="7E0D5FA0" w14:textId="5423BCFF" w:rsidR="00AB5710" w:rsidRDefault="00AB5710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e) podejmowanie współpracy </w:t>
            </w:r>
            <w:r w:rsidR="0039073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ze służbami mundurowymi, służbami sanitarnymi oraz innymi instytucjami służącymi poprawie bezpieczeństwa społeczeństwa lokalnego</w:t>
            </w:r>
          </w:p>
          <w:p w14:paraId="3F5E30CD" w14:textId="282D3CD1" w:rsidR="002F630F" w:rsidRDefault="002F630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f)  podejmowanie współpracy z organami  władzy samorządowej, publicznej, organizacjami społecznymi , charytatywnymi, związkami wyznaniowymi, osobami fizycznymi i innymi instytucjami</w:t>
            </w:r>
          </w:p>
          <w:p w14:paraId="3CB893C4" w14:textId="5DF9118F" w:rsidR="002F630F" w:rsidRDefault="002F630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g) organizowanie działań o charakterze kulturalnym</w:t>
            </w:r>
          </w:p>
          <w:p w14:paraId="68ED7C67" w14:textId="1D518843" w:rsidR="002F630F" w:rsidRDefault="002F630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h) promowanie wszelkich form twórczości lokalnej</w:t>
            </w:r>
          </w:p>
          <w:p w14:paraId="1C95F698" w14:textId="77777777" w:rsidR="002F630F" w:rsidRDefault="002F630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i) organizowanie imprez kulturalnych, artystycznych, rekreacyjno-sportowych, </w:t>
            </w:r>
          </w:p>
          <w:p w14:paraId="026123A9" w14:textId="5B2D886D" w:rsidR="002F630F" w:rsidRDefault="002F630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j)  podejmowanie współpracy ze różnych form wypoczynku dla dzieci i młodzieży </w:t>
            </w:r>
          </w:p>
          <w:p w14:paraId="5DEEE93B" w14:textId="01544044" w:rsidR="002F630F" w:rsidRDefault="002F630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k)  organizowanie zajęć z </w:t>
            </w:r>
            <w:r w:rsidR="00E8216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zakresu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kultury fizycznej i sportu</w:t>
            </w:r>
            <w:r w:rsidR="00E8216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, innych działań edukacyjnych</w:t>
            </w:r>
          </w:p>
          <w:p w14:paraId="4A28207D" w14:textId="79FDAE6E" w:rsidR="0039073D" w:rsidRDefault="00E8216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l)  organizowanie działalności o charakterze dobroczynnym</w:t>
            </w:r>
          </w:p>
          <w:p w14:paraId="57372B96" w14:textId="158B1308" w:rsidR="008A5458" w:rsidRPr="008418D2" w:rsidRDefault="008A5458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ł) propagowanie walorów turystycznych regionu</w:t>
            </w:r>
          </w:p>
          <w:p w14:paraId="22E420A1" w14:textId="791461AA" w:rsidR="00AB5710" w:rsidRPr="003A734D" w:rsidRDefault="00AB5710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C48EB7" w14:textId="35275D19" w:rsidR="003C22C1" w:rsidRPr="003A734D" w:rsidRDefault="004D201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14-105 Łukta Ramoty 10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250469A" w14:textId="77777777" w:rsidR="003C22C1" w:rsidRDefault="006073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95E690A" w14:textId="77777777" w:rsidR="006073FB" w:rsidRDefault="006073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Prezes: </w:t>
            </w:r>
            <w:r w:rsidRPr="00607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Marta Drozdowska,</w:t>
            </w:r>
          </w:p>
          <w:p w14:paraId="0F7715D1" w14:textId="77777777" w:rsidR="006073FB" w:rsidRDefault="006073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Natalia Drozdowska</w:t>
            </w:r>
          </w:p>
          <w:p w14:paraId="23A3CE3C" w14:textId="5FA29C20" w:rsidR="006073FB" w:rsidRPr="006073FB" w:rsidRDefault="006073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Skarbnik: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Marta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Szałkowska</w:t>
            </w:r>
            <w:proofErr w:type="spellEnd"/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C45602" w14:textId="77777777" w:rsidR="006073FB" w:rsidRPr="003A734D" w:rsidRDefault="006073FB" w:rsidP="00607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019C40B5" w14:textId="77777777" w:rsidR="003C22C1" w:rsidRDefault="006073FB" w:rsidP="00607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</w:p>
          <w:p w14:paraId="19EE8097" w14:textId="77777777" w:rsidR="006073FB" w:rsidRDefault="006073FB" w:rsidP="00607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Aneta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Warzyńska</w:t>
            </w:r>
          </w:p>
          <w:p w14:paraId="5E2B9FC6" w14:textId="6FCE7B5B" w:rsidR="006073FB" w:rsidRPr="006073FB" w:rsidRDefault="006073FB" w:rsidP="00607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Dorota Szatkowska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A9D4FD0" w14:textId="5FA6897D" w:rsidR="003C22C1" w:rsidRPr="003A734D" w:rsidRDefault="006073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08.07.2021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0BB316" w14:textId="0093E45D" w:rsidR="003C22C1" w:rsidRPr="003A734D" w:rsidRDefault="000258B9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E20246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7E0283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330F37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DB9098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02DFC4AB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8D6F58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34.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F53852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„PATRIA FIDELIS”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7E61DB" w14:textId="1C52D5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16.02.</w:t>
            </w:r>
            <w:r w:rsidR="00D15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2022 r.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E7CD926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A36D02" w14:textId="77777777" w:rsidR="0024145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a) rozwijanie różnych form kultury fizycznej,</w:t>
            </w:r>
          </w:p>
          <w:p w14:paraId="0699B647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b) kształtowanie pozytywnych cech charakteru i osobowości w środowisku dzieci, młodzieży i dorosłych, jak również tworzenie dogodnych warunków w tym zakresie,</w:t>
            </w:r>
          </w:p>
          <w:p w14:paraId="51F27F62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c) integrowanie środowisk uczniowskich, rodzicielskich i nauczycielskich na terenie swego działania, </w:t>
            </w:r>
          </w:p>
          <w:p w14:paraId="5F0DB847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d) prowadzenie działalności w sferze kulturze fizycznej, w dziedzinie rekreacji i rehabilitacji ruchowej, </w:t>
            </w:r>
          </w:p>
          <w:p w14:paraId="2C63684A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e) propagowanie postaw patriotycznych i obronnych oraz rozwój strzelectwa sportowego, </w:t>
            </w:r>
          </w:p>
          <w:p w14:paraId="7CA4B951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f) obrona czci, honoru i godności żołnierza polskiego oraz kształtowanie środowiskowej solidarności i więzi z żołnierzami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pełniącymi czynna służbę wojskową. </w:t>
            </w:r>
          </w:p>
          <w:p w14:paraId="566661D8" w14:textId="77777777" w:rsidR="00AE5609" w:rsidRPr="003A734D" w:rsidRDefault="00AE56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g) kultywowanie w środowisku członków Stowarzyszenia i wśród społeczeństwa, zwłaszcza młodego pokolenia, tradycji walk niepodległościowych narodu polsk</w:t>
            </w:r>
            <w:r w:rsidR="001B13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iego, czynu zbrojnego polskiego żołnierza na wszystkich frontach II wojny światowej, w ruchu oporu, promowanie powojennej, pokojowej żołnierskiej służby Ojczyźnie, opieka nad miejscami pamięci narodowej i grobami poległych żołnierzy, </w:t>
            </w:r>
          </w:p>
          <w:p w14:paraId="30C47A67" w14:textId="77777777" w:rsidR="00950EB1" w:rsidRPr="003A734D" w:rsidRDefault="00950E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h) upowszechnianie wiedzy i umiejętności na rzecz obronności państwa oraz podtrzymywanie wiedzy fachowej, </w:t>
            </w:r>
            <w:r w:rsidR="00711C5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kondycji fizycznej i strzeleckiej, </w:t>
            </w:r>
          </w:p>
          <w:p w14:paraId="7C98A09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i) współdziałanie pośrednie i bezpośrednie w zakresie poprawy bezpieczeństwa i porządku publicznego we współpracy ze służbami państwowymi i formacjami samorządowymi Rzeczypospolitej Polskiej, </w:t>
            </w:r>
          </w:p>
          <w:p w14:paraId="06551B78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j) wykonywanie świadczeń o charakterze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edukacyjno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wychowawczym, </w:t>
            </w:r>
          </w:p>
          <w:p w14:paraId="0A0B8C0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k) organizowanie zespołowej integracji i rekreacji dzieci, młodzieży i dorosłych oraz rehabilitacji osób niepełnosprawnych</w:t>
            </w:r>
          </w:p>
          <w:p w14:paraId="7806F227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l) obsługa medialna imprez, spotkań i uroczystości na potrzeby własne oraz innych organizacji i stowarzyszeń, </w:t>
            </w:r>
          </w:p>
          <w:p w14:paraId="3D84C2AC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ł) opracowanie materiałów promocyjnych ( foto, wideo, strony internetowe) na zlecenie innych organizacji,</w:t>
            </w:r>
          </w:p>
          <w:p w14:paraId="292D07BE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F8ED3E6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  <w:p w14:paraId="6563EA28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</w:t>
            </w:r>
          </w:p>
          <w:p w14:paraId="451AE4EF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33CD8DF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a) uczestnictwo w imprezach sportowych, </w:t>
            </w:r>
          </w:p>
          <w:p w14:paraId="6FCB770B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b) upowszechnianie uprawiania dyscyplin sportowych, </w:t>
            </w:r>
          </w:p>
          <w:p w14:paraId="6BA2E40B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c) organizowanie i uczestnictwo w złotach, festynach, turniejach,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konkursach oraz innych masowych imprezach w sferze kultury fizycznej, obronności, </w:t>
            </w:r>
          </w:p>
          <w:p w14:paraId="63136E5C" w14:textId="77777777" w:rsidR="00711C53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d) organizacja i prowadzenie obozów sportowo – rekreacyjnych, </w:t>
            </w:r>
          </w:p>
          <w:p w14:paraId="7B7D9CB4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e) organizowanie aktywnego spędzania czasu wolnego i zajęć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rekreacyjno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sportowych, </w:t>
            </w:r>
          </w:p>
          <w:p w14:paraId="1CF1AB11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f) prowadzenie działalności popularyzatorskiej i edukacyjnej w zakresie strzelectwa</w:t>
            </w:r>
          </w:p>
          <w:p w14:paraId="7E3C6072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g) prowadzenie zajęć strzeleckich o charakterze sportowym i rekreacyjnym dla członków Stowarzyszenia i innych osób, organizowanie zawodów oraz innych imprez strzeleckich, </w:t>
            </w:r>
          </w:p>
          <w:p w14:paraId="6D4CFB3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h) współpraca z innymi związkami, kubami i stowarzyszeniami o tym samym lub podobnym profilu działania, </w:t>
            </w:r>
          </w:p>
          <w:p w14:paraId="3D4F1685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i) współdziałanie z administracją publiczną i innymi podmiotami zainteresowanymi obronnością państwa, bezpieczeństwem powszechnym i porządkiem publicznym oraz ochroną cywilną, </w:t>
            </w:r>
          </w:p>
          <w:p w14:paraId="1E1FD18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j) rozwijanie i propagowanie inicjatyw, postaw i działań sprzyjających integrowaniu osób niepełnosprawnych ze środowiskiem, na rzecz przygotowania ich do życia w rodzinie i społeczeństwie poprzez zdobywanie praktycznych umiejętności umożliwiających im prawidłowe funkcjonowanie w społeczeństwie. </w:t>
            </w:r>
          </w:p>
          <w:p w14:paraId="45B6AA8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k) wspieranie organizacyjne i rzeczowe osób fizycznych i jednostek organizacyjnych, które podejmują działania na rzecz osób niepełnosprawnych, chorych, samotnych i w podeszłym wieku. </w:t>
            </w:r>
          </w:p>
          <w:p w14:paraId="5507F9A1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E007300" w14:textId="77777777" w:rsidR="001B130F" w:rsidRPr="003A734D" w:rsidRDefault="001B13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4894D9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14-100 Ostróda </w:t>
            </w:r>
          </w:p>
          <w:p w14:paraId="15833E79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Lubajny 37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00622D" w14:textId="77777777" w:rsidR="003C22C1" w:rsidRPr="003A734D" w:rsidRDefault="00241459" w:rsidP="002414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Przedstawiciel: Piotr Koszczał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4C3375C" w14:textId="77777777" w:rsidR="001B130F" w:rsidRPr="003A734D" w:rsidRDefault="001B130F" w:rsidP="001B1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  <w:p w14:paraId="202F8430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EEEF04" w14:textId="77777777" w:rsidR="003C22C1" w:rsidRPr="003A734D" w:rsidRDefault="001B13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01.02.2022 r. 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545487" w14:textId="77777777" w:rsidR="003C22C1" w:rsidRPr="003A734D" w:rsidRDefault="00011286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43BA459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1CB3FD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B31B997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A9B709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6030F0" w:rsidRPr="003A734D" w14:paraId="1E8DDA86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8872EA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35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AD6DF3" w14:textId="4980BD43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Klub Jeździecki </w:t>
            </w:r>
            <w:proofErr w:type="spellStart"/>
            <w:r w:rsidR="00D155FF">
              <w:rPr>
                <w:rFonts w:ascii="Times New Roman" w:hAnsi="Times New Roman" w:cs="Times New Roman"/>
                <w:sz w:val="18"/>
                <w:szCs w:val="18"/>
              </w:rPr>
              <w:t>Amador</w:t>
            </w:r>
            <w:proofErr w:type="spellEnd"/>
            <w:r w:rsidR="00D155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Morąg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5FE62F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9.03. 2022  r.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E69EC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1. Cele: </w:t>
            </w:r>
          </w:p>
          <w:p w14:paraId="1C025C34" w14:textId="77777777" w:rsidR="006030F0" w:rsidRPr="003A734D" w:rsidRDefault="006030F0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a) </w:t>
            </w:r>
            <w:r w:rsidR="003A734D"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prowadzenie hipoterapii z dziećmi niepełnosprawnymi ,</w:t>
            </w:r>
          </w:p>
          <w:p w14:paraId="2197E5B9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integracja i aktywizacja społeczna, </w:t>
            </w:r>
          </w:p>
          <w:p w14:paraId="5B54B1D6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c) promocja kultury jako czynnika rozwoju społecznego, </w:t>
            </w:r>
          </w:p>
          <w:p w14:paraId="5B375175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d) upowszechnianie kultury fizycznej i sportu, turystyki i zdrowego stylu życia, </w:t>
            </w:r>
          </w:p>
          <w:p w14:paraId="743CD2DD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e) propagowanie postaw otwartości i tolerancji społecznej, </w:t>
            </w:r>
          </w:p>
          <w:p w14:paraId="5C724E90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f) organizowanie działań mających na celu ochronę dóbr kultury i dziedzictwa narodowego, </w:t>
            </w:r>
          </w:p>
          <w:p w14:paraId="283CC1E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g) inicjowanie, wspieranie i organizowanie działalności sportowej, </w:t>
            </w:r>
          </w:p>
          <w:p w14:paraId="3DE7A1B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h) upowszechnianie kultury fizycznej i sportu, </w:t>
            </w:r>
          </w:p>
          <w:p w14:paraId="7A33F1C6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i) rozwijanie zainteresowań sportowych wśród dorosłych, dzieci i młodzieży, </w:t>
            </w:r>
          </w:p>
          <w:p w14:paraId="35CF224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j) promocja zdrowia poprzez sport </w:t>
            </w:r>
          </w:p>
          <w:p w14:paraId="6662E69E" w14:textId="77777777" w:rsidR="003A734D" w:rsidRPr="003A734D" w:rsidRDefault="003A734D" w:rsidP="007504B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B3619A8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2. Teren działania:  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Rzeczpospolita Polska</w:t>
            </w: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</w:t>
            </w:r>
          </w:p>
          <w:p w14:paraId="65832F33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3. Środki działania:    </w:t>
            </w:r>
          </w:p>
          <w:p w14:paraId="74B6AA64" w14:textId="77777777" w:rsidR="007504B2" w:rsidRDefault="006030F0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a)</w:t>
            </w:r>
            <w:r w:rsidR="007504B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inspirowanie różnych środowisk w mieście, powiecie i województwie do tworzenia niezbędnych warunków dla zapewnienia prawidłowego rozwoju biologicznego dzieci i młodzieży,</w:t>
            </w:r>
          </w:p>
          <w:p w14:paraId="1EB3A9A1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realizowanie zadań w zakresie kultury fizycznej, zdrowotnej i edukacji zalecanych przez władze państwowe i samorządowe różnego szczebla, </w:t>
            </w:r>
          </w:p>
          <w:p w14:paraId="6D7F3D28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współdziałanie z różnymi stowarzyszeniami i organizacjami w zakresie promocji sportu, </w:t>
            </w:r>
          </w:p>
          <w:p w14:paraId="455A2629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- propagowanie i organizowanie imprez sportowych,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turystyczno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– rekreacyjnych, </w:t>
            </w:r>
          </w:p>
          <w:p w14:paraId="2E76CBD6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współorganizowanie masowych imprez sportowych, </w:t>
            </w:r>
          </w:p>
          <w:p w14:paraId="1E769B86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 organizowanie zawodów jeździeckich, imprez sportowych, rekreacyjnych i krajoznawczych dla dzieci i młodzieży, w tym prowadzenie zajęć sportowych ogólnorozwojowych oraz zatrudnianie trenerów różnych dyscyplin, w tym rehabilitantów i hipnoterapeutów.</w:t>
            </w:r>
          </w:p>
          <w:p w14:paraId="473921CC" w14:textId="77777777" w:rsidR="006030F0" w:rsidRPr="003A734D" w:rsidRDefault="006030F0" w:rsidP="007504B2">
            <w:pPr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</w:t>
            </w:r>
            <w:r w:rsidRPr="003A734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D258D6" w14:textId="77777777" w:rsidR="006030F0" w:rsidRDefault="007504B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Antoniewo 4b</w:t>
            </w:r>
          </w:p>
          <w:p w14:paraId="21A6FFC2" w14:textId="77777777" w:rsidR="007504B2" w:rsidRPr="003A734D" w:rsidRDefault="007504B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14-300 Morąg </w:t>
            </w:r>
          </w:p>
          <w:p w14:paraId="1EAE6C40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7BA4A0" w14:textId="77777777" w:rsidR="006030F0" w:rsidRPr="003A734D" w:rsidRDefault="006030F0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Prezes: </w:t>
            </w:r>
            <w:r w:rsidR="007504B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Henryk </w:t>
            </w:r>
            <w:proofErr w:type="spellStart"/>
            <w:r w:rsidR="007504B2">
              <w:rPr>
                <w:rFonts w:ascii="Times New Roman" w:hAnsi="Times New Roman" w:cs="Times New Roman"/>
                <w:bCs/>
                <w:sz w:val="18"/>
                <w:szCs w:val="18"/>
              </w:rPr>
              <w:t>Rowicki</w:t>
            </w:r>
            <w:proofErr w:type="spellEnd"/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14:paraId="36674BA4" w14:textId="77777777" w:rsidR="006030F0" w:rsidRPr="003A734D" w:rsidRDefault="007504B2" w:rsidP="006030F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Zastępca prezesa: Julia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Brdak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14:paraId="33CDB14A" w14:textId="77777777" w:rsidR="006030F0" w:rsidRPr="003A734D" w:rsidRDefault="007504B2" w:rsidP="006030F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Skarbnik: Zuzanna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Sabiło</w:t>
            </w:r>
            <w:proofErr w:type="spellEnd"/>
            <w:r w:rsidR="006030F0"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172E22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Nie posiada organu kontroli  wewnętrznej.</w:t>
            </w:r>
          </w:p>
          <w:p w14:paraId="1551CEC8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E768F04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 w:rsidR="007504B2">
              <w:rPr>
                <w:rFonts w:ascii="Times New Roman" w:hAnsi="Times New Roman" w:cs="Times New Roman"/>
                <w:sz w:val="18"/>
                <w:szCs w:val="18"/>
              </w:rPr>
              <w:t>12.02.2022</w:t>
            </w:r>
            <w:r w:rsidR="00C14B52">
              <w:rPr>
                <w:rFonts w:ascii="Times New Roman" w:hAnsi="Times New Roman" w:cs="Times New Roman"/>
                <w:sz w:val="18"/>
                <w:szCs w:val="18"/>
              </w:rPr>
              <w:t xml:space="preserve"> r. 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598DC8" w14:textId="25917D74" w:rsidR="006030F0" w:rsidRPr="003A734D" w:rsidRDefault="0053595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A0F8E9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79F8E1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4DC1DA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912BA9D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63A7" w:rsidRPr="00CA63A7" w14:paraId="4C14D722" w14:textId="77777777" w:rsidTr="00B95394">
        <w:trPr>
          <w:trHeight w:val="905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7E31EA" w14:textId="2DDEBF99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36.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DB1A1" w14:textId="3B5A13F0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 xml:space="preserve">MTB Miłakowo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A43C3D" w14:textId="1E06A328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>2.09.</w:t>
            </w:r>
            <w:r w:rsidR="00D155F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7C654" w14:textId="774C522E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1. Cele:</w:t>
            </w:r>
          </w:p>
          <w:p w14:paraId="208F6577" w14:textId="028F3987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a.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Krzewienie kultury fizycznej wśród dzieci, młodzieży i dorosłych na terenie działania stowarzyszenia oraz wychowywanie członków poprzez kulturę fizyczną i sport.</w:t>
            </w:r>
          </w:p>
          <w:p w14:paraId="383455CE" w14:textId="58C7C2F6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b.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Wychowywanie obywatelskie członków w otwartości i wolności, w duchu tolerancji i wzajemnego poszanowania oraz rozwijanie umiejętności współpracy członków w realizacji wspólnych celów.</w:t>
            </w:r>
          </w:p>
          <w:p w14:paraId="4ACC95EE" w14:textId="62D665D0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c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Upowszechnianie i rozwijanie wśród członków oraz ich rodzin specjalistycznej wiedzy i umiejętności w zakresie różnych form aktywności fizycznej oraz wielu dyscyplin sportowych.</w:t>
            </w:r>
          </w:p>
          <w:p w14:paraId="25A099FD" w14:textId="44F72E77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d.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Promowanie rekreacji oraz walorów turystyki kwalifikowanej, poprzez organizację jedno lub wielodniowych wycieczek turystycznych, a także obozów sportowo-rekreacyjnych. </w:t>
            </w:r>
          </w:p>
          <w:p w14:paraId="1D40402D" w14:textId="75E80FD9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e.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Umożliwianie zaprezentowania przez członków stowarzyszenia nabytej wiedzy i umiejętności w zawodach sportowych. </w:t>
            </w:r>
          </w:p>
          <w:p w14:paraId="44EAB9D7" w14:textId="5448BB41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f.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Planowanie, organizowanie i zarządzanie zawodami sportowymi, które mają wpływ na rozwój fizyczny, zdrowie i jakość życia członków stowarzyszenia oraz polskiego społeczeństwa. </w:t>
            </w:r>
          </w:p>
          <w:p w14:paraId="7BE84F7C" w14:textId="351151D5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g.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Prowadzenie działalności reklamowej i szkoleniowej mającej bezpośredni wpływ na rozwój aktywności fizycznej członków oraz polskiego społeczeństwa.</w:t>
            </w:r>
          </w:p>
          <w:p w14:paraId="1A3E34D8" w14:textId="02C2B719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h.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Nawiązywanie współpracy, z władzami lokalnymi, podmiotami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gospodarczymi, innymi instytucjami pożytku publicznego oraz Ministerstwem Sportu, w celu realizacji założeń regulaminu.</w:t>
            </w:r>
          </w:p>
          <w:p w14:paraId="5F7E126A" w14:textId="5397748F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i.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Nawiązania współpracy z dysponentami obiektów sportowych, rekreacyjnych i turystycznych, w celu ich wynajęcia lub wydzierżawienia do realizacji założeń regulaminu. </w:t>
            </w:r>
          </w:p>
          <w:p w14:paraId="02956572" w14:textId="0A8335E4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j.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Pozyskiwanie sprzętu sportowego oraz wszelkich materiałów potrzebnych do organizacji i realizacji zajęć i zawodów sportowych. </w:t>
            </w:r>
          </w:p>
          <w:p w14:paraId="38618056" w14:textId="19F987DB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k.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Gromadzenie funduszy i środków w celu finansowania założeń regulaminu stowarzyszenia.</w:t>
            </w:r>
          </w:p>
          <w:p w14:paraId="0F852662" w14:textId="14F0E3AA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l.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Podejmowanie działań na rzecz ochrony środowiska naturalnego, samodzielnie, jak i we współpracy z innymi organizacjami.</w:t>
            </w:r>
          </w:p>
          <w:p w14:paraId="6655F660" w14:textId="6A09C5A8" w:rsidR="00CA63A7" w:rsidRPr="00203C38" w:rsidRDefault="00906F80" w:rsidP="00D415DF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m.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Upowszechnianie wiedzy dotyczącej współczesnych form komunikacji, publikacji, prowadzenia akcji informacyjnych oraz współpracy ze środkami masowego przekazu, ze szczególnym uwzględnieniem Internetu.</w:t>
            </w:r>
          </w:p>
          <w:p w14:paraId="0AD9A9B4" w14:textId="7AE6CE77" w:rsidR="00CA63A7" w:rsidRPr="00203C38" w:rsidRDefault="00CA63A7" w:rsidP="00552DEF">
            <w:pPr>
              <w:ind w:left="17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 w:rsidR="00552DEF"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Teren działania:</w:t>
            </w:r>
          </w:p>
          <w:p w14:paraId="5B501649" w14:textId="18D8E986" w:rsidR="00CA63A7" w:rsidRPr="00203C38" w:rsidRDefault="00552DEF" w:rsidP="00552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CA63A7" w:rsidRPr="00203C38">
              <w:rPr>
                <w:rFonts w:ascii="Times New Roman" w:hAnsi="Times New Roman" w:cs="Times New Roman"/>
                <w:sz w:val="18"/>
                <w:szCs w:val="18"/>
              </w:rPr>
              <w:t>Rzeczypospolita Polska</w:t>
            </w:r>
          </w:p>
          <w:p w14:paraId="2A73DBB1" w14:textId="21D0A934" w:rsidR="00CA63A7" w:rsidRPr="00EC1F94" w:rsidRDefault="00EC1F94" w:rsidP="00EC1F9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3.</w:t>
            </w:r>
            <w:r w:rsidR="00552DEF" w:rsidRPr="00EC1F9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CA63A7" w:rsidRPr="00EC1F94">
              <w:rPr>
                <w:rFonts w:ascii="Times New Roman" w:hAnsi="Times New Roman" w:cs="Times New Roman"/>
                <w:b/>
                <w:sz w:val="18"/>
                <w:szCs w:val="18"/>
              </w:rPr>
              <w:t>Środki działania:</w:t>
            </w:r>
          </w:p>
          <w:p w14:paraId="697D04E0" w14:textId="1852086A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a. Współdziałanie z władzami sportowymi, państwowymi i samorządowymi w celu zapewnienia stowarzyszeniu właściwych warunków do prowadzenia szkoleń, uprawiania sportu, rekreacji i turystyki, </w:t>
            </w:r>
          </w:p>
          <w:p w14:paraId="7C30FE88" w14:textId="571F0EE2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b. Uczestniczenie w rozgrywkach i zawodach sportowych rangi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lokalnej, krajowej i międzynarodowej, </w:t>
            </w:r>
          </w:p>
          <w:p w14:paraId="7EA19C97" w14:textId="34E83BBC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c. Organizowanie zawodów, imprez sportowych, rekreacyjnych i turystycznych z udziałem członków.</w:t>
            </w:r>
          </w:p>
          <w:p w14:paraId="1901505B" w14:textId="12F64F10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d. Prowadzenie działalności edukacyjno-szkoleniowej oraz informacyjno-promocyjnej dla członków stowarzyszenia. </w:t>
            </w:r>
          </w:p>
          <w:p w14:paraId="62748481" w14:textId="4A70CEB9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e. Nawiązywanie współpracy z innymi organizacjami o zbliżonych celach z Polski i zagranicy, </w:t>
            </w:r>
          </w:p>
          <w:p w14:paraId="2B0C33B6" w14:textId="10FCF44D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f.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Prowadzenie zajęć i współpracę z organizacjami, osobami fizycznymi i prawnymi prowadzącymi zajęcia rehabilitacyjne oraz turystykę integracyjną dla osób niepełnosprawnych, </w:t>
            </w:r>
          </w:p>
          <w:p w14:paraId="0F51FB2B" w14:textId="77777777" w:rsidR="00535952" w:rsidRDefault="00203C38" w:rsidP="00535952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g.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Nabywanie i utrzymywanie we właściwym stanie sprzętu i wyposażenia służącego działalności stowarzyszenia. </w:t>
            </w:r>
          </w:p>
          <w:p w14:paraId="2A180E9A" w14:textId="424B930F" w:rsidR="00342A40" w:rsidRPr="00342A40" w:rsidRDefault="00203C38" w:rsidP="00342A40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h.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Współpracę z władzami samorządowymi, państwowymi, Akademiami Wychowania Fizycznego, organizacjami i związkami sportowymi, sektorem gospodarczym, środkami masowego przekazu oraz innymi organizacjami stawiającymi sobie podobne cele.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FFD922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14-310 Miłakowo </w:t>
            </w:r>
          </w:p>
          <w:p w14:paraId="77F4FA91" w14:textId="6FE926A1" w:rsidR="00722994" w:rsidRPr="00535952" w:rsidRDefault="00722994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ul. Mazowie - cka 46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3D779A" w14:textId="77777777" w:rsidR="00CA63A7" w:rsidRPr="00535952" w:rsidRDefault="00CA63A7" w:rsidP="003A71F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Zarząd:</w:t>
            </w:r>
          </w:p>
          <w:p w14:paraId="14222C2A" w14:textId="7FADF345" w:rsidR="003A71F8" w:rsidRPr="00535952" w:rsidRDefault="00CA63A7" w:rsidP="003A71F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>Prezes:</w:t>
            </w:r>
            <w:r w:rsidR="003A71F8"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Rafał Neuman</w:t>
            </w:r>
            <w:r w:rsidR="00D155FF">
              <w:rPr>
                <w:rFonts w:ascii="Times New Roman" w:hAnsi="Times New Roman" w:cs="Times New Roman"/>
                <w:bCs/>
                <w:sz w:val="18"/>
                <w:szCs w:val="18"/>
              </w:rPr>
              <w:t>n</w:t>
            </w:r>
          </w:p>
          <w:p w14:paraId="2CA1591A" w14:textId="7EF21AF3" w:rsidR="003A71F8" w:rsidRPr="00535952" w:rsidRDefault="00C70C16" w:rsidP="003A71F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>Członek zarządu:</w:t>
            </w:r>
            <w:r w:rsidR="003A71F8"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Cezary Klepacki </w:t>
            </w:r>
          </w:p>
          <w:p w14:paraId="2D220A37" w14:textId="44E3F244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2FC03CCC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CE93B3E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1A92B143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977DB0" w14:textId="77777777" w:rsidR="003C4C34" w:rsidRPr="00535952" w:rsidRDefault="003C4C34" w:rsidP="003C4C34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08A71502" w14:textId="03D09958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DDB403" w14:textId="5F8F521C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 w:rsidR="00C70C16" w:rsidRPr="00535952">
              <w:rPr>
                <w:rFonts w:ascii="Times New Roman" w:hAnsi="Times New Roman" w:cs="Times New Roman"/>
                <w:sz w:val="18"/>
                <w:szCs w:val="18"/>
              </w:rPr>
              <w:t>25.08.2022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F991A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B15541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620A483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53FFD7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A8ADB88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4739" w:rsidRPr="00CA63A7" w14:paraId="61A231E4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A1E901" w14:textId="7EA34F24" w:rsidR="00E54739" w:rsidRPr="00203C38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37.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747C97" w14:textId="54D5958B" w:rsidR="00E54739" w:rsidRPr="00812B3C" w:rsidRDefault="00E54739" w:rsidP="00E54739">
            <w:pPr>
              <w:ind w:left="142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812B3C">
              <w:rPr>
                <w:rFonts w:ascii="Times New Roman" w:hAnsi="Times New Roman" w:cs="Times New Roman"/>
                <w:strike/>
                <w:sz w:val="18"/>
                <w:szCs w:val="18"/>
              </w:rPr>
              <w:t xml:space="preserve">Stowarzyszenie Mieszkańców i Sympatyków Stębarka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8563D5" w14:textId="6ECF657C" w:rsidR="00E54739" w:rsidRPr="00812B3C" w:rsidRDefault="00E54739" w:rsidP="00E54739">
            <w:pPr>
              <w:ind w:left="142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812B3C">
              <w:rPr>
                <w:rFonts w:ascii="Times New Roman" w:hAnsi="Times New Roman" w:cs="Times New Roman"/>
                <w:strike/>
                <w:sz w:val="18"/>
                <w:szCs w:val="18"/>
              </w:rPr>
              <w:t>22.02.</w:t>
            </w:r>
            <w:r w:rsidR="00D155FF" w:rsidRPr="00812B3C">
              <w:rPr>
                <w:rFonts w:ascii="Times New Roman" w:hAnsi="Times New Roman" w:cs="Times New Roman"/>
                <w:strike/>
                <w:sz w:val="18"/>
                <w:szCs w:val="18"/>
              </w:rPr>
              <w:t xml:space="preserve">   </w:t>
            </w:r>
            <w:r w:rsidRPr="00812B3C">
              <w:rPr>
                <w:rFonts w:ascii="Times New Roman" w:hAnsi="Times New Roman" w:cs="Times New Roman"/>
                <w:strike/>
                <w:sz w:val="18"/>
                <w:szCs w:val="18"/>
              </w:rPr>
              <w:t>2023</w:t>
            </w:r>
          </w:p>
          <w:p w14:paraId="43DC93A8" w14:textId="6968CCCA" w:rsidR="00E54739" w:rsidRPr="00812B3C" w:rsidRDefault="00E54739" w:rsidP="00E54739">
            <w:pPr>
              <w:ind w:left="142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61E26" w14:textId="77777777" w:rsidR="00E54739" w:rsidRPr="00812B3C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5BD5242" w14:textId="4AA59026" w:rsidR="00E54739" w:rsidRPr="00812B3C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Wspieranie społecznej aktywności mieszkańców na rzecz rozwoju miejscowości Stębark</w:t>
            </w:r>
            <w:r w:rsidRPr="00812B3C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                                        </w:t>
            </w:r>
            <w:r w:rsidRPr="00812B3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- Integrowanie mieszkańców wsi Stębark oraz gminy Grunwald.</w:t>
            </w:r>
          </w:p>
          <w:p w14:paraId="136AC8D0" w14:textId="36D4295F" w:rsidR="00E54739" w:rsidRPr="00812B3C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inicjowanie i organizowanie działalności kulturalnej, sportowej, rekreacyjnej wśród mieszkańców Stębarka oraz innych miejscowości z Gminy Grunwald. </w:t>
            </w:r>
          </w:p>
          <w:p w14:paraId="19CD7B1B" w14:textId="77777777" w:rsidR="00E54739" w:rsidRPr="00812B3C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- Dążenie do poprawy estetyki miejscowości Stębark i propagowanie współodpowiedzialności za dobro wspólne wśród jego mieszkańców.</w:t>
            </w:r>
          </w:p>
          <w:p w14:paraId="0443EE64" w14:textId="1A942B0B" w:rsidR="00E54739" w:rsidRPr="00812B3C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Wspomaganie rozwoju wiedzy prawnej mieszkańców ze szczególnym uwzględnieniem zagadnień dotyczących dobra wspólnego.  </w:t>
            </w:r>
          </w:p>
          <w:p w14:paraId="1AB60CBB" w14:textId="77777777" w:rsidR="00E54739" w:rsidRPr="00812B3C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Dążenie do jawności i transparentności życia publicznego na terenie województwa warmińsko – mazurskiego, gminy Grunwald.</w:t>
            </w:r>
          </w:p>
          <w:p w14:paraId="4143F3C0" w14:textId="5D72C5DA" w:rsidR="00E54739" w:rsidRPr="00812B3C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Współdziałanie z organizacjami społecznymi, organizacjami pozarządowymi, przedstawicielami samorządu terytorialnego na rzecz realizacji celów stowarzyszenia. </w:t>
            </w:r>
          </w:p>
          <w:p w14:paraId="6B09809F" w14:textId="77777777" w:rsidR="00E54739" w:rsidRPr="00812B3C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66983B03" w14:textId="77777777" w:rsidR="00E54739" w:rsidRPr="00812B3C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812B3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791CC79D" w14:textId="77777777" w:rsidR="00E54739" w:rsidRPr="00812B3C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5F47D8D6" w14:textId="171D160A" w:rsidR="00E54739" w:rsidRPr="00812B3C" w:rsidRDefault="00E54739" w:rsidP="00E5473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163" w:hanging="141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Środki działania:  </w:t>
            </w:r>
          </w:p>
          <w:p w14:paraId="51E328F1" w14:textId="308E25ED" w:rsidR="00E54739" w:rsidRPr="00812B3C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i prowadzenie działań na rzecz rozwoju wsi Stębark.</w:t>
            </w:r>
          </w:p>
          <w:p w14:paraId="0AE780CC" w14:textId="77777777" w:rsidR="00E54739" w:rsidRPr="00812B3C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Podejmowanie i organizowanie przedsięwzięć społecznych służących rozwojowi miejscowości, poprawie estetyki, ingerowaniu mieszkańców.</w:t>
            </w:r>
          </w:p>
          <w:p w14:paraId="1E43EDDB" w14:textId="3005E773" w:rsidR="00E54739" w:rsidRPr="00812B3C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Pozyskiwanie środków zewnętrznych służących rozwojowi miejscowości.</w:t>
            </w:r>
          </w:p>
          <w:p w14:paraId="0F69795B" w14:textId="77777777" w:rsidR="00E54739" w:rsidRPr="00812B3C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 Organizowanie możliwości rozwoju kompetencji mieszkańców miejscowości oraz jej sympatyków.</w:t>
            </w:r>
          </w:p>
          <w:p w14:paraId="4C8FF155" w14:textId="29797CED" w:rsidR="00E54739" w:rsidRPr="00812B3C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Podejmowanie działań strażniczych służących jawności życia publicznego względem władzy lokalnej, urzędów, instytucji kontrolnych, sądów.</w:t>
            </w:r>
          </w:p>
          <w:p w14:paraId="34BA5C13" w14:textId="0FBC5D14" w:rsidR="00E54739" w:rsidRPr="00812B3C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podejmowanie działań służących współpracy na rzecz rozwoju miejscowości Stębark, jego mieszkańców oraz sympatyków. </w:t>
            </w:r>
          </w:p>
          <w:p w14:paraId="5851D455" w14:textId="79E86FB6" w:rsidR="00E54739" w:rsidRPr="00812B3C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812B3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01975F7" w14:textId="5E40C8DF" w:rsidR="00E54739" w:rsidRPr="00812B3C" w:rsidRDefault="00E54739" w:rsidP="00683CE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05B14E" w14:textId="06A9A343" w:rsidR="00E54739" w:rsidRPr="00812B3C" w:rsidRDefault="00E54739" w:rsidP="00E54739">
            <w:pPr>
              <w:ind w:left="142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812B3C">
              <w:rPr>
                <w:rFonts w:ascii="Times New Roman" w:hAnsi="Times New Roman" w:cs="Times New Roman"/>
                <w:strike/>
                <w:sz w:val="18"/>
                <w:szCs w:val="18"/>
              </w:rPr>
              <w:lastRenderedPageBreak/>
              <w:t xml:space="preserve">14-107 Gierzwałd Stębark 43/11  </w:t>
            </w:r>
          </w:p>
          <w:p w14:paraId="6BCF47B7" w14:textId="4E950E16" w:rsidR="00E54739" w:rsidRPr="00812B3C" w:rsidRDefault="00E54739" w:rsidP="00E54739">
            <w:pPr>
              <w:ind w:left="142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C6BDB3" w14:textId="77777777" w:rsidR="00E54739" w:rsidRPr="00812B3C" w:rsidRDefault="00E54739" w:rsidP="00E54739">
            <w:pPr>
              <w:rPr>
                <w:rFonts w:ascii="Times New Roman" w:hAnsi="Times New Roman" w:cs="Times New Roman"/>
                <w:b/>
                <w:bCs/>
                <w:strike/>
                <w:sz w:val="18"/>
                <w:szCs w:val="18"/>
              </w:rPr>
            </w:pPr>
            <w:r w:rsidRPr="00812B3C">
              <w:rPr>
                <w:rFonts w:ascii="Times New Roman" w:hAnsi="Times New Roman" w:cs="Times New Roman"/>
                <w:b/>
                <w:bCs/>
                <w:strike/>
                <w:sz w:val="18"/>
                <w:szCs w:val="18"/>
              </w:rPr>
              <w:t>Zarząd:</w:t>
            </w:r>
          </w:p>
          <w:p w14:paraId="7442DC5C" w14:textId="0607CA8F" w:rsidR="00E54739" w:rsidRPr="00812B3C" w:rsidRDefault="00E54739" w:rsidP="00E54739">
            <w:pPr>
              <w:rPr>
                <w:rFonts w:ascii="Times New Roman" w:hAnsi="Times New Roman" w:cs="Times New Roman"/>
                <w:bCs/>
                <w:strike/>
                <w:sz w:val="18"/>
                <w:szCs w:val="18"/>
              </w:rPr>
            </w:pPr>
            <w:r w:rsidRPr="00812B3C">
              <w:rPr>
                <w:rFonts w:ascii="Times New Roman" w:hAnsi="Times New Roman" w:cs="Times New Roman"/>
                <w:bCs/>
                <w:strike/>
                <w:sz w:val="18"/>
                <w:szCs w:val="18"/>
              </w:rPr>
              <w:t xml:space="preserve">Przedstawiciel: Adam Obrębski </w:t>
            </w:r>
          </w:p>
          <w:p w14:paraId="440CBC71" w14:textId="77777777" w:rsidR="00E54739" w:rsidRPr="00812B3C" w:rsidRDefault="00E54739" w:rsidP="00E54739">
            <w:pPr>
              <w:ind w:left="142"/>
              <w:rPr>
                <w:rFonts w:ascii="Times New Roman" w:hAnsi="Times New Roman" w:cs="Times New Roman"/>
                <w:bCs/>
                <w:strike/>
                <w:sz w:val="18"/>
                <w:szCs w:val="18"/>
              </w:rPr>
            </w:pPr>
          </w:p>
          <w:p w14:paraId="37A6212E" w14:textId="77777777" w:rsidR="00E54739" w:rsidRPr="00812B3C" w:rsidRDefault="00E54739" w:rsidP="00E54739">
            <w:pPr>
              <w:ind w:left="142"/>
              <w:rPr>
                <w:rFonts w:ascii="Times New Roman" w:hAnsi="Times New Roman" w:cs="Times New Roman"/>
                <w:bCs/>
                <w:strike/>
                <w:sz w:val="18"/>
                <w:szCs w:val="18"/>
              </w:rPr>
            </w:pPr>
          </w:p>
          <w:p w14:paraId="7B53AB4A" w14:textId="77777777" w:rsidR="00E54739" w:rsidRPr="00812B3C" w:rsidRDefault="00E54739" w:rsidP="00E54739">
            <w:pPr>
              <w:ind w:left="142"/>
              <w:rPr>
                <w:rFonts w:ascii="Times New Roman" w:hAnsi="Times New Roman" w:cs="Times New Roman"/>
                <w:bCs/>
                <w:strike/>
                <w:sz w:val="18"/>
                <w:szCs w:val="18"/>
              </w:rPr>
            </w:pPr>
          </w:p>
          <w:p w14:paraId="09FF2029" w14:textId="77777777" w:rsidR="00E54739" w:rsidRPr="00812B3C" w:rsidRDefault="00E54739" w:rsidP="00E54739">
            <w:pPr>
              <w:rPr>
                <w:rFonts w:ascii="Times New Roman" w:hAnsi="Times New Roman" w:cs="Times New Roman"/>
                <w:b/>
                <w:bCs/>
                <w:strike/>
                <w:sz w:val="18"/>
                <w:szCs w:val="18"/>
              </w:rPr>
            </w:pP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DF1DF5" w14:textId="77777777" w:rsidR="00E54739" w:rsidRPr="00812B3C" w:rsidRDefault="00E54739" w:rsidP="00E54739">
            <w:pPr>
              <w:ind w:left="142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812B3C">
              <w:rPr>
                <w:rFonts w:ascii="Times New Roman" w:hAnsi="Times New Roman" w:cs="Times New Roman"/>
                <w:strike/>
                <w:sz w:val="18"/>
                <w:szCs w:val="18"/>
              </w:rPr>
              <w:lastRenderedPageBreak/>
              <w:t>Nie posiada organu kontroli  wewnętrznej.</w:t>
            </w:r>
          </w:p>
          <w:p w14:paraId="1B817C92" w14:textId="77777777" w:rsidR="00E54739" w:rsidRPr="00812B3C" w:rsidRDefault="00E54739" w:rsidP="00E54739">
            <w:pPr>
              <w:ind w:left="142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949EF1" w14:textId="76D3DE5E" w:rsidR="00E54739" w:rsidRPr="00812B3C" w:rsidRDefault="00E54739" w:rsidP="00E54739">
            <w:pPr>
              <w:ind w:left="142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812B3C">
              <w:rPr>
                <w:rFonts w:ascii="Times New Roman" w:hAnsi="Times New Roman" w:cs="Times New Roman"/>
                <w:strike/>
                <w:sz w:val="18"/>
                <w:szCs w:val="18"/>
              </w:rPr>
              <w:t>Przyjęty uchwałą z dnia 12.02.2023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A25C57" w14:textId="0EDFF13A" w:rsidR="00E54739" w:rsidRPr="00812B3C" w:rsidRDefault="00E54739" w:rsidP="00E54739">
            <w:pPr>
              <w:ind w:left="142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812B3C">
              <w:rPr>
                <w:rFonts w:ascii="Times New Roman" w:hAnsi="Times New Roman" w:cs="Times New Roman"/>
                <w:strike/>
                <w:sz w:val="18"/>
                <w:szCs w:val="18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BD58CF" w14:textId="02C5CD4E" w:rsidR="00E54739" w:rsidRPr="00CA63A7" w:rsidRDefault="00812B3C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Przekształcenie w stowarzyszenie rejestrowe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04E9EC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8ECBB7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2A022C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44FB" w:rsidRPr="00CA63A7" w14:paraId="73B6D38D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160C3B" w14:textId="548CE642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38.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DFE436" w14:textId="5EDFFD03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683CEF">
              <w:rPr>
                <w:rFonts w:ascii="Times New Roman" w:hAnsi="Times New Roman" w:cs="Times New Roman"/>
                <w:sz w:val="18"/>
                <w:szCs w:val="18"/>
              </w:rPr>
              <w:t>Stowarzyszeni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683CEF">
              <w:rPr>
                <w:rFonts w:ascii="Times New Roman" w:hAnsi="Times New Roman" w:cs="Times New Roman"/>
                <w:sz w:val="18"/>
                <w:szCs w:val="18"/>
              </w:rPr>
              <w:t xml:space="preserve"> „Pracowania Aktywności Obywatelskiej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83CEF">
              <w:rPr>
                <w:rFonts w:ascii="Times New Roman" w:hAnsi="Times New Roman" w:cs="Times New Roman"/>
                <w:sz w:val="18"/>
                <w:szCs w:val="18"/>
              </w:rPr>
              <w:t>i Dokumentacji Dziedzictwa w Ostródzie”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42CEF9" w14:textId="79FC60D4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FA02D" w14:textId="437BD9C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4D01D86" w14:textId="48795BB6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rozwoju kultury, sztuki, ochrony dóbr kultury i tradycji oraz dziedzictwa narodowego.</w:t>
            </w:r>
          </w:p>
          <w:p w14:paraId="3F0957E6" w14:textId="66D33593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wiedzy historyczno-kulturowej o ziemiach dawnych Prus Wschodnich,                 w szczególności o wszystkich miejscowościach powiatu ostródzkiego.</w:t>
            </w:r>
          </w:p>
          <w:p w14:paraId="647DF190" w14:textId="7E66EA4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Podtrzymywanie tradycji narodowych oraz rozwój świadomości obywatelskiej i Kulturowej.</w:t>
            </w:r>
          </w:p>
          <w:p w14:paraId="4EA90770" w14:textId="18AF1ADA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ekologii, bioróżnorodności, zrównoważonego rozwoju i ochrony</w:t>
            </w:r>
          </w:p>
          <w:p w14:paraId="458F43A1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zintegrowanego dziedzictwa przyrodniczo-kulturowego.</w:t>
            </w:r>
          </w:p>
          <w:p w14:paraId="24225F91" w14:textId="58F46F0D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integracji europejskiej oraz rozwijania kontaktów i współpracy między narodami i społeczeństwami.</w:t>
            </w:r>
          </w:p>
          <w:p w14:paraId="55B8FC9D" w14:textId="161F3025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oraz ochrona wolności i praw człowieka, swobód obywatelskich, a także działań wspomagających rozwój demokracji i kapitału społecznego.</w:t>
            </w:r>
          </w:p>
          <w:p w14:paraId="34C0030E" w14:textId="425B3888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swobodnego dostępu do informacji, niezbędnej dla rozwoju</w:t>
            </w:r>
          </w:p>
          <w:p w14:paraId="4541F8C4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społeczeństwa obywatelskiego.</w:t>
            </w:r>
          </w:p>
          <w:p w14:paraId="0EF15863" w14:textId="2DE2CEF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mniejszości narodowych i etnicznych oraz języka regionalnego;</w:t>
            </w:r>
          </w:p>
          <w:p w14:paraId="5BD897FE" w14:textId="2C9E3C2A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Turystyki i krajoznawstwa.</w:t>
            </w:r>
          </w:p>
          <w:p w14:paraId="1F4BD6CC" w14:textId="34D8FC89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organizacji pozarządowych oraz podmiotów wymienionych w art. 3 ust. 3, w zakresie określonym w pkt 1–32a.</w:t>
            </w:r>
          </w:p>
          <w:p w14:paraId="3B7C1CB0" w14:textId="681E2350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.Działalności na rzecz integracji i reintegracji zawodowej i społecznej osób zagrożonych wykluczeniem społecznym.</w:t>
            </w:r>
          </w:p>
          <w:p w14:paraId="236557D8" w14:textId="23BB0225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charytatywnej.</w:t>
            </w:r>
          </w:p>
          <w:p w14:paraId="01E7AD06" w14:textId="584E14CA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integracji cudzoziemców.</w:t>
            </w:r>
          </w:p>
          <w:p w14:paraId="2FE57175" w14:textId="78C7CAC6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osób niepełnosprawnych.</w:t>
            </w:r>
          </w:p>
          <w:p w14:paraId="103E6AC7" w14:textId="41B3CF1E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osób w wieku emerytalnym.</w:t>
            </w:r>
          </w:p>
          <w:p w14:paraId="45931388" w14:textId="2313E963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wspomagającej rozwój wspólnot i społeczności lokalnych.</w:t>
            </w:r>
          </w:p>
          <w:p w14:paraId="36612DEF" w14:textId="67FE066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Nauki, szkolnictwa wyższego, edukacji, oświaty i wychowania.</w:t>
            </w:r>
          </w:p>
          <w:p w14:paraId="492C0862" w14:textId="3988EDB3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dzieci i młodzieży, w tym wypoczynku dzieci i młodzieży.</w:t>
            </w:r>
          </w:p>
          <w:p w14:paraId="394A7A48" w14:textId="1B1A4B29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Upowszechniania i ochrony wolności i praw człowieka oraz swobód obywatelskich, a także działań wspomagających rozwój demokracji.</w:t>
            </w:r>
          </w:p>
          <w:p w14:paraId="7941FE76" w14:textId="6878AE2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Udzielania nieodpłatnego poradnictwa obywatelskiego.</w:t>
            </w:r>
          </w:p>
          <w:p w14:paraId="73CBDAB1" w14:textId="42C0ACB0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Promocji i organizacji wolontariatu.</w:t>
            </w:r>
          </w:p>
          <w:p w14:paraId="6E91B2CE" w14:textId="6A7F154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Promocji Rzeczypospolitej Polskiej za granicą.</w:t>
            </w:r>
          </w:p>
          <w:p w14:paraId="66858870" w14:textId="36CA6262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Przeciwdziałania uzależnieniom i patologiom społecznym.</w:t>
            </w:r>
          </w:p>
          <w:p w14:paraId="015E7A65" w14:textId="537F3218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Rewitalizacji.</w:t>
            </w:r>
          </w:p>
          <w:p w14:paraId="02CA6208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1F70CC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Teren działania: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36371C2D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B40C190" w14:textId="4A054E2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666D18DC" w14:textId="77777777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cele poprzez: </w:t>
            </w:r>
          </w:p>
          <w:p w14:paraId="025F984D" w14:textId="157BC711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i popularyzowanie wiedzy o dziedzictwie historyczno-kulturowym dawnych Prus Wschodnich, w szczególności o wszystkich miejscowościach w powiecie ostródzkim, jak też o terenach i miejscach, które znajdowały się kiedykolwiek w dawnych granicach powiatu ostródzkiego;</w:t>
            </w:r>
          </w:p>
          <w:p w14:paraId="2862766D" w14:textId="681322A8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Realizację projektów mających na celu aktywną ochronę krajobrazu kulturowego  i zintegrowanego dziedzictwa przyrodniczo-kulturowego </w:t>
            </w:r>
            <w:proofErr w:type="spellStart"/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mezoregionu</w:t>
            </w:r>
            <w:proofErr w:type="spellEnd"/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Pojezierza Iławskiego;</w:t>
            </w:r>
          </w:p>
          <w:p w14:paraId="6465ECC5" w14:textId="36C62862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działalności wydawniczej, informacyjno-promocyjnej i edukacyjno-szkoleniowej;</w:t>
            </w:r>
          </w:p>
          <w:p w14:paraId="353922C0" w14:textId="3FC0DAF8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Współpracę krajową i międzynarodową z władzami samorządowymi, państwowymi, środowiskami naukowymi,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sektorem biznesowym oraz mediami w zakresie rozwoju społeczeństwa obywatelskiego na bazie potencjałów zintegrowanego dziedzictwa przyrodniczo-kulturowego;</w:t>
            </w:r>
          </w:p>
          <w:p w14:paraId="6BF6E9C7" w14:textId="7173A355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wszelkich form lokalnej twórczości artystycznej.</w:t>
            </w:r>
          </w:p>
          <w:p w14:paraId="7A7362D0" w14:textId="3064FD05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imprez kulturalnych, artystycznych.</w:t>
            </w:r>
          </w:p>
          <w:p w14:paraId="37A2B894" w14:textId="2D933C1C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różnych inicjatyw lokalnych wspierających integrację środowiska lokalnego w szczególności mających wpływ na poprawę relacji międzyludzkich.</w:t>
            </w:r>
          </w:p>
          <w:p w14:paraId="788FD8B5" w14:textId="7CE3B186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działań edukacyjnych, w tym: warsztatów, szkoleń, kursów, spotkań, prelekcji, pokazów, paneli dyskusyjnych, konferencji, wykładów.</w:t>
            </w:r>
          </w:p>
          <w:p w14:paraId="41799AE1" w14:textId="2064B739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Propagowanie walorów turystycznych regionu.</w:t>
            </w:r>
          </w:p>
          <w:p w14:paraId="71377EC7" w14:textId="11C66B4E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Podejmowanie inicjatyw na rzecz upowszechniania historii, tradycji i dziedzictwa kulturalnego.</w:t>
            </w:r>
          </w:p>
          <w:p w14:paraId="79079EB6" w14:textId="7C4FCA13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Przeprowadzanie niezbędnych remontów oraz konserwacja obiektów.</w:t>
            </w:r>
          </w:p>
          <w:p w14:paraId="3460A73A" w14:textId="5D1EDD36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odejmowanie inicjatyw mających na celu poprawę walorów estetycznych,   krajobrazowych i turystycznych regionu.</w:t>
            </w:r>
          </w:p>
          <w:p w14:paraId="7F999D4B" w14:textId="529090C2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Inne działania sprzyjające rozwojowi statutowych celów organizacji.</w:t>
            </w:r>
          </w:p>
          <w:p w14:paraId="4806D943" w14:textId="77777777" w:rsidR="00A744FB" w:rsidRPr="00683CEF" w:rsidRDefault="00A744FB" w:rsidP="00A744FB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D0AFAC1" w14:textId="77777777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F7C7C1" w14:textId="77777777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14-100 Ostróda </w:t>
            </w:r>
          </w:p>
          <w:p w14:paraId="19427EDB" w14:textId="3F67777C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ul. Jana Pawła II 3 A/14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BBB35A" w14:textId="2A600E9E" w:rsidR="00A744FB" w:rsidRPr="00A744FB" w:rsidRDefault="00A744FB" w:rsidP="00A744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Zarząd: </w:t>
            </w:r>
            <w:proofErr w:type="spellStart"/>
            <w:r w:rsidRPr="00A744FB">
              <w:rPr>
                <w:rFonts w:ascii="Times New Roman" w:hAnsi="Times New Roman" w:cs="Times New Roman"/>
                <w:sz w:val="18"/>
                <w:szCs w:val="18"/>
              </w:rPr>
              <w:t>Wiesłąw</w:t>
            </w:r>
            <w:proofErr w:type="spellEnd"/>
            <w:r w:rsidRPr="00A744F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744FB">
              <w:rPr>
                <w:rFonts w:ascii="Times New Roman" w:hAnsi="Times New Roman" w:cs="Times New Roman"/>
                <w:sz w:val="18"/>
                <w:szCs w:val="18"/>
              </w:rPr>
              <w:t>Skrobot</w:t>
            </w:r>
            <w:proofErr w:type="spellEnd"/>
            <w:r w:rsidRPr="00A744FB">
              <w:rPr>
                <w:rFonts w:ascii="Times New Roman" w:hAnsi="Times New Roman" w:cs="Times New Roman"/>
                <w:sz w:val="18"/>
                <w:szCs w:val="18"/>
              </w:rPr>
              <w:t xml:space="preserve"> – Prezes</w:t>
            </w:r>
          </w:p>
          <w:p w14:paraId="270948A3" w14:textId="74FE554C" w:rsidR="00A744FB" w:rsidRPr="00535952" w:rsidRDefault="00A744FB" w:rsidP="00A744F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744FB">
              <w:rPr>
                <w:rFonts w:ascii="Times New Roman" w:hAnsi="Times New Roman" w:cs="Times New Roman"/>
                <w:sz w:val="18"/>
                <w:szCs w:val="18"/>
              </w:rPr>
              <w:t>Alicja Szarzyńska - Wiceprezes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C9F5B5" w14:textId="77777777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2A346E15" w14:textId="77777777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6FDF71" w14:textId="69829E40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24.02.2023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DBB44A" w14:textId="1F4CE40E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A0443D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66AB55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C7A72E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657E9A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4E27" w:rsidRPr="00CA63A7" w14:paraId="5AE7452D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EC8FF5" w14:textId="5E717C50" w:rsidR="00904E2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39.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5B71A3" w14:textId="293D6EC3" w:rsidR="00904E27" w:rsidRPr="00683CEF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Mazurska Inicjatywa Kultury Alternatywnej MIKA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234690" w14:textId="12A972F8" w:rsidR="00904E2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</w:t>
            </w:r>
            <w:r w:rsidR="00ED01F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956B1" w14:textId="15DA19C3" w:rsidR="00904E27" w:rsidRPr="005B3966" w:rsidRDefault="00904E27" w:rsidP="00904E27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5C2B1A2C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kultury, sztuki, ochrony dóbr kultury i dziedzictwa narodowego;</w:t>
            </w:r>
          </w:p>
          <w:p w14:paraId="7C97E4CB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wspólnot i społeczności lokalnych;</w:t>
            </w:r>
          </w:p>
          <w:p w14:paraId="6A3145A4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turystyki i krajoznawstwa;</w:t>
            </w:r>
          </w:p>
          <w:p w14:paraId="7F499531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ekologii i ochrony zwierząt oraz ochrony dziedzictwa przyrodniczego;</w:t>
            </w:r>
          </w:p>
          <w:p w14:paraId="44ED793A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nauki, szkolnictwa wyższego, edukacji, oświaty i wychowania;</w:t>
            </w:r>
          </w:p>
          <w:p w14:paraId="65508CCC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działalność na rzecz dzieci i młodzieży, w tym w zakresie wypoczynku dzieci i młodzieży;</w:t>
            </w:r>
          </w:p>
          <w:p w14:paraId="5E364912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i upowszechnianie kultury fizycznej;</w:t>
            </w:r>
          </w:p>
          <w:p w14:paraId="639E2502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  wspomagająca   rozwój   gospodarczy, w tym na rzecz rozwoju przedsiębiorczości;</w:t>
            </w:r>
          </w:p>
          <w:p w14:paraId="44FEA607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ochrony i promocji zdrowia;</w:t>
            </w:r>
          </w:p>
          <w:p w14:paraId="78342E62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podtrzymywanie i upowszechnianie tradycji narodowej, pielęgnowanie polskości oraz rozwoju świadomości narodowej, obywatelskiej i kulturowej;</w:t>
            </w:r>
          </w:p>
          <w:p w14:paraId="04E46FA0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społeczeństwami;</w:t>
            </w:r>
          </w:p>
          <w:p w14:paraId="4A9AF0B7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działalność na rzecz mniejszości narodowych i etnicznych oraz języka regionalnego,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w tym działalność na rzecz integracji cudzoziemców;</w:t>
            </w:r>
          </w:p>
          <w:p w14:paraId="35118109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upowszechnianie i ochrona wolności i praw człowieka oraz swobód obywatelskich,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14:paraId="7B9006F7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i organizacja wolontariatu;</w:t>
            </w:r>
          </w:p>
          <w:p w14:paraId="5F68239F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obszarze pomocy społecznej, w tym pomoc rodzinom i osobom w trudnej sytuacji życiowej oraz wyrównywania szans tych rodzin i osób;</w:t>
            </w:r>
          </w:p>
          <w:p w14:paraId="392B6833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i reintegracji zawodowej i społecznej osób zagrożonych wykluczeniem społecznym;</w:t>
            </w:r>
          </w:p>
          <w:p w14:paraId="51493369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przeciwdziałanie uzależnieniom i patologiom społecznym;</w:t>
            </w:r>
          </w:p>
          <w:p w14:paraId="0046168B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niepełnosprawnych;</w:t>
            </w:r>
          </w:p>
          <w:p w14:paraId="1BDB8C58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promocja zatrudnienia i aktywizacji zawodowej osób pozostających bez pracy i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zagrożonych zwolnieniem z pracy;</w:t>
            </w:r>
          </w:p>
          <w:p w14:paraId="50A3C823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równych praw kobiet i mężczyzn;</w:t>
            </w:r>
          </w:p>
          <w:p w14:paraId="3641C979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w wieku emerytalnym;</w:t>
            </w:r>
          </w:p>
          <w:p w14:paraId="14DAE9DF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rodziny, macierzyństwa, rodzicielstwa, upowszechniania i ochrony praw dziecka;</w:t>
            </w:r>
          </w:p>
          <w:p w14:paraId="2D4ACB5B" w14:textId="4F4FE517" w:rsidR="00904E27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charytatywna.</w:t>
            </w:r>
          </w:p>
          <w:p w14:paraId="6442FE03" w14:textId="77777777" w:rsidR="00904E27" w:rsidRPr="00683CEF" w:rsidRDefault="00904E27" w:rsidP="0090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Teren działania: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79179A6B" w14:textId="77777777" w:rsidR="00904E27" w:rsidRPr="00683CEF" w:rsidRDefault="00904E27" w:rsidP="0090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98BF934" w14:textId="77777777" w:rsidR="00904E27" w:rsidRPr="00683CEF" w:rsidRDefault="00904E27" w:rsidP="00904E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5C7D98EC" w14:textId="77777777" w:rsidR="00904E27" w:rsidRPr="00D06173" w:rsidRDefault="00904E27" w:rsidP="00904E27">
            <w:pPr>
              <w:pStyle w:val="Akapitzlist"/>
              <w:numPr>
                <w:ilvl w:val="0"/>
                <w:numId w:val="17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swój cel poprzez:</w:t>
            </w:r>
          </w:p>
          <w:p w14:paraId="596087A0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służącym rozwojowi kultury;</w:t>
            </w:r>
          </w:p>
          <w:p w14:paraId="673FE28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i wspieranie twórczości;</w:t>
            </w:r>
          </w:p>
          <w:p w14:paraId="18E37533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i realizację wydarzeń o charakterze kulturalnym, artystycznym integracyjnym, rozrywkowym;</w:t>
            </w:r>
          </w:p>
          <w:p w14:paraId="6913D28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ochrony lokalnego dziedzictwa i zasobów kulturalnych, historycznych, przyrodniczych i społecznych;</w:t>
            </w:r>
          </w:p>
          <w:p w14:paraId="38819828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regionu warmińsko-mazurskiego, w szczególności powiatu ostródzkiego;</w:t>
            </w:r>
          </w:p>
          <w:p w14:paraId="5EB7190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sportu i turystyki;</w:t>
            </w:r>
          </w:p>
          <w:p w14:paraId="31494F2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zdrowego stylu życia;</w:t>
            </w:r>
          </w:p>
          <w:p w14:paraId="646F85C7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na rzecz edukacji i integracji dzieci, młodzieży, osób dorosłych, w tym osób starszych;</w:t>
            </w:r>
          </w:p>
          <w:p w14:paraId="256C1CFA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działania na rzecz integracji społecznej i rozwoju aktywności lokalnej; </w:t>
            </w:r>
          </w:p>
          <w:p w14:paraId="3FA07C0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aktywności i postaw obywatelskich;</w:t>
            </w:r>
          </w:p>
          <w:p w14:paraId="0AC4321B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działań z zakresu przedsiębiorczości, w tym działalności twórców i artystów</w:t>
            </w:r>
          </w:p>
          <w:p w14:paraId="23C2E371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i działalność międzynarodową;</w:t>
            </w:r>
          </w:p>
          <w:p w14:paraId="069C3148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z samorządem lokalnym, społecznością lokalną i innymi podmiotami;</w:t>
            </w:r>
          </w:p>
          <w:p w14:paraId="311B58B8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wspieranie innowacyjnych przedsięwzięć;</w:t>
            </w:r>
          </w:p>
          <w:p w14:paraId="01276237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ekologii i ochrony środowiska;</w:t>
            </w:r>
          </w:p>
          <w:p w14:paraId="5EEF8383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osób z niepełnosprawnościami.</w:t>
            </w:r>
          </w:p>
          <w:p w14:paraId="471483DD" w14:textId="77777777" w:rsidR="00904E27" w:rsidRPr="005B3966" w:rsidRDefault="00904E27" w:rsidP="00904E27">
            <w:pPr>
              <w:pStyle w:val="Akapitzlist"/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B1B117F" w14:textId="77777777" w:rsidR="00904E27" w:rsidRPr="005B3966" w:rsidRDefault="00904E27" w:rsidP="00904E27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757060A" w14:textId="020EA2D4" w:rsidR="00904E27" w:rsidRPr="005B3966" w:rsidRDefault="00904E27" w:rsidP="00904E27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D03A69" w14:textId="3F395FD8" w:rsidR="00904E27" w:rsidRPr="00904E27" w:rsidRDefault="00904E27" w:rsidP="00904E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4E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ul. Kochano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904E27">
              <w:rPr>
                <w:rFonts w:ascii="Times New Roman" w:hAnsi="Times New Roman" w:cs="Times New Roman"/>
                <w:sz w:val="18"/>
                <w:szCs w:val="18"/>
              </w:rPr>
              <w:t>wsk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904E27">
              <w:rPr>
                <w:rFonts w:ascii="Times New Roman" w:hAnsi="Times New Roman" w:cs="Times New Roman"/>
                <w:sz w:val="18"/>
                <w:szCs w:val="18"/>
              </w:rPr>
              <w:t>ego</w:t>
            </w:r>
            <w:proofErr w:type="spellEnd"/>
            <w:r w:rsidRPr="00904E27">
              <w:rPr>
                <w:rFonts w:ascii="Times New Roman" w:hAnsi="Times New Roman" w:cs="Times New Roman"/>
                <w:sz w:val="18"/>
                <w:szCs w:val="18"/>
              </w:rPr>
              <w:t xml:space="preserve"> 12 </w:t>
            </w:r>
          </w:p>
          <w:p w14:paraId="208F6DB3" w14:textId="21453C8C" w:rsidR="00904E27" w:rsidRDefault="00904E27" w:rsidP="00904E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14-100 Ostróda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9702B1E" w14:textId="4A332755" w:rsidR="00904E27" w:rsidRPr="00904E27" w:rsidRDefault="00904E27" w:rsidP="00904E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4E27">
              <w:rPr>
                <w:rFonts w:ascii="Times New Roman" w:hAnsi="Times New Roman" w:cs="Times New Roman"/>
                <w:sz w:val="18"/>
                <w:szCs w:val="18"/>
              </w:rPr>
              <w:t xml:space="preserve">Przedstawiciel: Artur </w:t>
            </w:r>
            <w:proofErr w:type="spellStart"/>
            <w:r w:rsidRPr="00904E27">
              <w:rPr>
                <w:rFonts w:ascii="Times New Roman" w:hAnsi="Times New Roman" w:cs="Times New Roman"/>
                <w:sz w:val="18"/>
                <w:szCs w:val="18"/>
              </w:rPr>
              <w:t>Munje</w:t>
            </w:r>
            <w:proofErr w:type="spellEnd"/>
            <w:r w:rsidRPr="00904E27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B96943" w14:textId="77777777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1F32F57E" w14:textId="77777777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100A337" w14:textId="62A78B25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D17A8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D17A8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.2023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82308D" w14:textId="604F1021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8D5435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E4696E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AD800C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161318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187F" w:rsidRPr="00CA63A7" w14:paraId="5C45AB1B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09C2EE" w14:textId="0DF2CC78" w:rsid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40. 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880D36" w14:textId="23E10A1A" w:rsidR="00BE187F" w:rsidRPr="00F40597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F40597">
              <w:rPr>
                <w:rFonts w:ascii="Times New Roman" w:hAnsi="Times New Roman" w:cs="Times New Roman"/>
                <w:sz w:val="18"/>
                <w:szCs w:val="18"/>
              </w:rPr>
              <w:t>Stowarzyszenie Inicjatyw Kulturalnych MIŁE MIASTO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6FA80F" w14:textId="7A113FDC" w:rsidR="00BE187F" w:rsidRPr="00F40597" w:rsidRDefault="00BC0772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03.04</w:t>
            </w:r>
            <w:r w:rsidR="00BE187F" w:rsidRPr="00F4059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BE187F" w:rsidRPr="00F40597">
              <w:rPr>
                <w:rFonts w:ascii="Times New Roman" w:hAnsi="Times New Roman" w:cs="Times New Roman"/>
                <w:sz w:val="18"/>
                <w:szCs w:val="18"/>
              </w:rPr>
              <w:br/>
              <w:t>2023 r.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9A1F5" w14:textId="77777777" w:rsidR="00BE187F" w:rsidRPr="00BE187F" w:rsidRDefault="00BE187F" w:rsidP="00BE187F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18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4616D75F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kultury, sztuki, ochrony dóbr kultury i dziedzictwa narodowego;</w:t>
            </w:r>
          </w:p>
          <w:p w14:paraId="75512728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wspólnot i społeczności lokalnych;</w:t>
            </w:r>
          </w:p>
          <w:p w14:paraId="45582CF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turystyki i krajoznawstwa;</w:t>
            </w:r>
          </w:p>
          <w:p w14:paraId="62C17D8E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ekologii i ochrony zwierząt oraz ochrony dziedzictwa przyrodniczego;</w:t>
            </w:r>
          </w:p>
          <w:p w14:paraId="33FAA68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nauki, szkolnictwa wyższego, edukacji, oświaty i wychowania;</w:t>
            </w:r>
          </w:p>
          <w:p w14:paraId="31D338C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dzieci i młodzieży, w tym w zakresie wypoczynku dzieci i młodzieży;</w:t>
            </w:r>
          </w:p>
          <w:p w14:paraId="0F35D27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i upowszechnianie kultury fizycznej;</w:t>
            </w:r>
          </w:p>
          <w:p w14:paraId="1ED793C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  wspomagająca   rozwój   gospodarczy, w tym na rzecz rozwoju przedsiębiorczości;</w:t>
            </w:r>
          </w:p>
          <w:p w14:paraId="4F4CA80F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ochrony i promocji zdrowia;</w:t>
            </w:r>
          </w:p>
          <w:p w14:paraId="4AD829D4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podtrzymywanie i upowszechnianie tradycji narodowej, pielęgnowanie polskości oraz rozwoju świadomości narodowej, obywatelskiej i kulturowej;</w:t>
            </w:r>
          </w:p>
          <w:p w14:paraId="61C996CF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społeczeństwami;</w:t>
            </w:r>
          </w:p>
          <w:p w14:paraId="0DAB7984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działalność na rzecz mniejszości narodowych i etnicznych oraz języka regionalnego,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w tym działalność na rzecz integracji cudzoziemców;</w:t>
            </w:r>
          </w:p>
          <w:p w14:paraId="0661692A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upowszechnianie i ochrona wolności i praw człowieka oraz swobód obywatelskich,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14:paraId="620C2A2D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i organizacja wolontariatu;</w:t>
            </w:r>
          </w:p>
          <w:p w14:paraId="07BAE9DA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obszarze pomocy społecznej, w tym pomoc rodzinom i osobom w trudnej sytuacji życiowej oraz wyrównywania szans tych rodzin i osób;</w:t>
            </w:r>
          </w:p>
          <w:p w14:paraId="28A9FA1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i reintegracji zawodowej i społecznej osób zagrożonych wykluczeniem społecznym;</w:t>
            </w:r>
          </w:p>
          <w:p w14:paraId="1BEBBFB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przeciwdziałanie uzależnieniom i patologiom społecznym;</w:t>
            </w:r>
          </w:p>
          <w:p w14:paraId="3E2678EB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niepełnosprawnych;</w:t>
            </w:r>
          </w:p>
          <w:p w14:paraId="64F99401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zatrudnienia i aktywizacji zawodowej osób pozostających bez pracy i zagrożonych zwolnieniem z pracy;</w:t>
            </w:r>
          </w:p>
          <w:p w14:paraId="55AFD2E3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równych praw kobiet i mężczyzn;</w:t>
            </w:r>
          </w:p>
          <w:p w14:paraId="553A3737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w wieku emerytalnym;</w:t>
            </w:r>
          </w:p>
          <w:p w14:paraId="3565104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rodziny, macierzyństwa, rodzicielstwa, upowszechniania i ochrony praw dziecka;</w:t>
            </w:r>
          </w:p>
          <w:p w14:paraId="012E185D" w14:textId="77777777" w:rsidR="00BE187F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charytatywna.</w:t>
            </w:r>
          </w:p>
          <w:p w14:paraId="60694D79" w14:textId="77777777" w:rsidR="00BE187F" w:rsidRPr="00683CEF" w:rsidRDefault="00BE187F" w:rsidP="00BE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Teren działania: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42CE02CF" w14:textId="77777777" w:rsidR="00BE187F" w:rsidRPr="00683CEF" w:rsidRDefault="00BE187F" w:rsidP="00BE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44E9B0F" w14:textId="77777777" w:rsidR="00BE187F" w:rsidRPr="00683CEF" w:rsidRDefault="00BE187F" w:rsidP="00BE1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306A42D9" w14:textId="77777777" w:rsidR="00BE187F" w:rsidRPr="00D06173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służącym rozwojowi kultury;</w:t>
            </w:r>
          </w:p>
          <w:p w14:paraId="77935E23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i realizację wydarzeń o charakterze kulturalnym, artystycznym integracyjnym, rozrywkowym;</w:t>
            </w:r>
          </w:p>
          <w:p w14:paraId="6B8F66B7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działania na rzecz integracji społecznej i rozwoju aktywności lokalnej; </w:t>
            </w:r>
          </w:p>
          <w:p w14:paraId="77645A03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aktywności i postaw obywatelskich;</w:t>
            </w:r>
          </w:p>
          <w:p w14:paraId="5FDE15B5" w14:textId="77777777" w:rsidR="00BE187F" w:rsidRPr="0086686E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wspieranie działań z zakresu przedsiębiorczości, w tym działalności twórców i artystów</w:t>
            </w:r>
          </w:p>
          <w:p w14:paraId="65F39AE4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i wspieranie twórczości;</w:t>
            </w:r>
          </w:p>
          <w:p w14:paraId="4D8A0A5F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ochrony lokalnego dziedzictwa i zasobów kulturalnych, historycznych, przyrodniczych i społecznych;</w:t>
            </w:r>
          </w:p>
          <w:p w14:paraId="43BCCDC8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na rzecz edukacji i integracji dzieci, młodzieży, osób dorosłych, w tym osób starszych;</w:t>
            </w:r>
          </w:p>
          <w:p w14:paraId="3D2F4161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regionu warmińsko-mazurskiego, w szczególności miasta i gminy Miłakowo;</w:t>
            </w:r>
          </w:p>
          <w:p w14:paraId="58EC0A44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sportu i turystyki;</w:t>
            </w:r>
          </w:p>
          <w:p w14:paraId="7252BF59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zdrowego stylu życia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;</w:t>
            </w:r>
          </w:p>
          <w:p w14:paraId="6B83A1B4" w14:textId="25383678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i działalność międzynarodową:</w:t>
            </w:r>
          </w:p>
          <w:p w14:paraId="33DF77A5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z samorządem lokalnym, społecznością lokalną i innymi podmiotami;</w:t>
            </w:r>
          </w:p>
          <w:p w14:paraId="1EFDB528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ekologii i ochrony środowiska;</w:t>
            </w:r>
          </w:p>
          <w:p w14:paraId="061B8C90" w14:textId="77777777" w:rsidR="00BE187F" w:rsidRPr="0086686E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osób z niepełnosprawnościami.</w:t>
            </w:r>
          </w:p>
          <w:p w14:paraId="5C8F2050" w14:textId="77777777" w:rsidR="00BE187F" w:rsidRPr="007A7C89" w:rsidRDefault="00BE187F" w:rsidP="00BE187F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A4F4FE" w14:textId="73F94E92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Ojca Władysława Włodyki 20 </w:t>
            </w:r>
          </w:p>
          <w:p w14:paraId="79D7873C" w14:textId="6F030E5C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14-310 Miłakowo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B50D101" w14:textId="77777777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Zarząd:</w:t>
            </w:r>
          </w:p>
          <w:p w14:paraId="3D12BEB5" w14:textId="711E1899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Sara Zadworna – prezes</w:t>
            </w:r>
          </w:p>
          <w:p w14:paraId="79CCABCA" w14:textId="489696ED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Elżbieta Małysa – Wiceprezes</w:t>
            </w:r>
          </w:p>
          <w:p w14:paraId="40AF5F29" w14:textId="3E7A1C0C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Bożena Strzałkowska – Członek zarządu </w:t>
            </w:r>
          </w:p>
          <w:p w14:paraId="5C6BF165" w14:textId="52C56551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7D3DCF" w14:textId="77777777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34189F69" w14:textId="77777777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A85251" w14:textId="3402E49B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Przyjęty uchwałą z dnia 29.03.2023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6AB8BA" w14:textId="50DE8E33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3DA678" w14:textId="77777777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C27F67A" w14:textId="77777777" w:rsidR="00BE187F" w:rsidRPr="007A7C89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277898" w14:textId="77777777" w:rsidR="00BE187F" w:rsidRPr="007A7C89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4A23A0" w14:textId="77777777" w:rsidR="00BE187F" w:rsidRPr="00CA63A7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2908" w:rsidRPr="00CA63A7" w14:paraId="4483F80F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A28C6B" w14:textId="1DE56D9B" w:rsidR="00082908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41.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F1E1B3" w14:textId="4812A146" w:rsidR="00082908" w:rsidRPr="00F40597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Ogólnopolski Protest Kredytobiorców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6C8166" w14:textId="15C20498" w:rsidR="00082908" w:rsidRPr="00255874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55874">
              <w:rPr>
                <w:rFonts w:ascii="Times New Roman" w:hAnsi="Times New Roman" w:cs="Times New Roman"/>
                <w:sz w:val="18"/>
                <w:szCs w:val="18"/>
              </w:rPr>
              <w:t>21.04.</w:t>
            </w:r>
            <w:r w:rsidRPr="00255874">
              <w:rPr>
                <w:rFonts w:ascii="Times New Roman" w:hAnsi="Times New Roman" w:cs="Times New Roman"/>
                <w:sz w:val="18"/>
                <w:szCs w:val="18"/>
              </w:rPr>
              <w:br/>
              <w:t>2023 r.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D1CBF" w14:textId="77777777" w:rsidR="00082908" w:rsidRPr="00F42DF7" w:rsidRDefault="00082908" w:rsidP="00082908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683620FE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Pomoc konsumentom i klientom instytucji finansowych, którzy zaciągnęli kredyt oparty o WIBOR lub inny wskaźnik referencyjny poprzez gromadzenie informacji o nieuczciwych praktykach banków, podnoszenie świadomości zagrożeń jakie niesie ze sobą obowiązujące prawo w sektorze finansowym lub jego zmiana.</w:t>
            </w:r>
          </w:p>
          <w:p w14:paraId="7F9C9A12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Prowadzenie działalności edukacyjno-informacyjnej z dziedziny finansów i bankowości z perspektywy klienta usług bankowych.</w:t>
            </w:r>
          </w:p>
          <w:p w14:paraId="35CF90A9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Reprezentacja członków Stowarzyszenia w spotkaniach z przedstawicielami władzy ustawodawczej i wykonawczej RP, sektora bankowego, finansowego oraz do  prokuratora </w:t>
            </w: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Generalnego, Najwyższej Izby Kontroli, Rzecznika Praw Obywatelskich, Komisji Nadzoru Finansowego, Urzędu Ochrony Konkurencji oraz innych instytucji na terenie RP i UE.</w:t>
            </w:r>
          </w:p>
          <w:p w14:paraId="76ED816D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pomoc psychologiczna klientom usług finansowych, którzy znaleźli się w trudnej sytuacji życiowej z uwagi na trudności w spłacie zaciągniętego kredytu na cele mieszkaniowe.</w:t>
            </w:r>
          </w:p>
          <w:p w14:paraId="108B313B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Udzielenie nieodpłatnej pomocy prawnej poszkodowanym i zwiększanie świadomości prawnej.</w:t>
            </w:r>
          </w:p>
          <w:p w14:paraId="46EC5703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Współpraca z innymi organizacjami o zbliżonych celach.</w:t>
            </w:r>
          </w:p>
          <w:p w14:paraId="76C59F55" w14:textId="1EE12A53" w:rsidR="00082908" w:rsidRDefault="00800BC7" w:rsidP="00F42DF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7) Dążenie do zmiany niekorzystnego systemu bankowego opartego na zmiennym oprocentowaniu i nierówności stron oraz przewadze pośrednika finansowego nad klientem w kwestiach kształtowania zawieranej umowy na cele mieszkaniowe i jej modyfikacji w trakcie trwania umowy.</w:t>
            </w:r>
          </w:p>
          <w:p w14:paraId="01E544E7" w14:textId="77777777" w:rsidR="00F42DF7" w:rsidRPr="00F42DF7" w:rsidRDefault="00F42DF7" w:rsidP="00F4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611198F" w14:textId="77777777" w:rsidR="00F91D33" w:rsidRDefault="00082908" w:rsidP="0008290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</w:t>
            </w:r>
          </w:p>
          <w:p w14:paraId="167E87A7" w14:textId="2DE42FF8" w:rsidR="00082908" w:rsidRPr="00F42DF7" w:rsidRDefault="00082908" w:rsidP="0008290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  <w:p w14:paraId="4086635D" w14:textId="4D330A57" w:rsidR="00082908" w:rsidRPr="00F91D33" w:rsidRDefault="00F91D33" w:rsidP="00F91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00E60654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Udział w konsultacjach społecznych o tematyce kredytów mieszkaniowych oraz spotkaniach z władzami RP tj. z prezydentem RP i Radą Ministrów,</w:t>
            </w:r>
          </w:p>
          <w:p w14:paraId="138D81E3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Inicjowanie debat publicznych o tematyce kredytów zaciągniętych na zmiennym oprocentowaniu na cele mieszkaniowe.</w:t>
            </w:r>
          </w:p>
          <w:p w14:paraId="36BC8BE0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Prowadzenie i wspieranie działań o charakterze edukacyjno-informacyjnym między innymi poprzez organizowanie: spotkań, warsztatów, zebrań, debat itp.</w:t>
            </w:r>
          </w:p>
          <w:p w14:paraId="7A4EEE5F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Organizowanie pikiet, manifestacji, protestów o tematyce zaciągniętych kredytów na własne cele mieszkaniowe,</w:t>
            </w:r>
          </w:p>
          <w:p w14:paraId="411B9A83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Działalność medialną: udzielanie wywiadów, udziałów w audycjach radiowych i telewizyjnych, tworzenie treści na portalach internetowych,</w:t>
            </w:r>
          </w:p>
          <w:p w14:paraId="5B0371EC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Kontrolę społeczną i monitorowanie działań instytucji publicznych odpowiedzialnych za ochronę kredytobiorców,</w:t>
            </w:r>
          </w:p>
          <w:p w14:paraId="2E365EE0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Występowanie z wnioskami, zapytaniami, apelami, petycjami do władzy państwowej</w:t>
            </w:r>
          </w:p>
          <w:p w14:paraId="42718234" w14:textId="0E59C63A" w:rsidR="00082908" w:rsidRPr="00F42DF7" w:rsidRDefault="00F42DF7" w:rsidP="00F42DF7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8)Podejmowanie wspólnych działań z innymi organizacjami z zakresu problematyki kredytów zaciąganych na własne cele mieszkaniowe.</w:t>
            </w:r>
          </w:p>
          <w:p w14:paraId="15ACD2B7" w14:textId="645A4994" w:rsidR="00082908" w:rsidRPr="00255874" w:rsidRDefault="00082908" w:rsidP="00082908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D80C48" w14:textId="77777777" w:rsidR="00082908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ul. Polna 5 b</w:t>
            </w:r>
          </w:p>
          <w:p w14:paraId="221C73D9" w14:textId="1E9042A3" w:rsidR="00082908" w:rsidRPr="00BE187F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14-100 Kajkowo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DC0A02" w14:textId="5D2B91C4" w:rsidR="00082908" w:rsidRPr="00BE187F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Przedstawiciel Reprezentujący: Kamila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Odolińska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8951C9B" w14:textId="4078BFCD" w:rsidR="00082908" w:rsidRPr="00BE187F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62E37A" w14:textId="77777777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4B7738CE" w14:textId="77777777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CB1027" w14:textId="44A878A8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8.03.2023 </w:t>
            </w: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4376F6E" w14:textId="0EDCC6B6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BA7878" w14:textId="77777777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5AC858F" w14:textId="77777777" w:rsidR="00082908" w:rsidRPr="007A7C89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8CA35A" w14:textId="77777777" w:rsidR="00082908" w:rsidRPr="007A7C89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639CD1" w14:textId="77777777" w:rsidR="00082908" w:rsidRPr="00CA63A7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76F8" w:rsidRPr="00CA63A7" w14:paraId="5B67F89E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781FDAD" w14:textId="2FCC5BB7" w:rsidR="007176F8" w:rsidRDefault="007176F8" w:rsidP="00961E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42.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ED83EE" w14:textId="43C74729" w:rsidR="007176F8" w:rsidRDefault="007176F8" w:rsidP="00961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Koło </w:t>
            </w:r>
            <w:r w:rsidR="00BC0772">
              <w:rPr>
                <w:rFonts w:ascii="Times New Roman" w:hAnsi="Times New Roman" w:cs="Times New Roman"/>
                <w:sz w:val="18"/>
                <w:szCs w:val="18"/>
              </w:rPr>
              <w:t>Wędkarskie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SAZAN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EB1023" w14:textId="6609C4F8" w:rsidR="007176F8" w:rsidRPr="00255874" w:rsidRDefault="007176F8" w:rsidP="00961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CAF">
              <w:rPr>
                <w:rFonts w:ascii="Times New Roman" w:hAnsi="Times New Roman" w:cs="Times New Roman"/>
                <w:sz w:val="18"/>
                <w:szCs w:val="18"/>
              </w:rPr>
              <w:t>2.06.</w:t>
            </w:r>
            <w:r w:rsidRPr="00FD2CAF">
              <w:rPr>
                <w:rFonts w:ascii="Times New Roman" w:hAnsi="Times New Roman" w:cs="Times New Roman"/>
                <w:sz w:val="18"/>
                <w:szCs w:val="18"/>
              </w:rPr>
              <w:br/>
              <w:t>2023 r.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62491" w14:textId="09371E41" w:rsidR="007176F8" w:rsidRPr="00D83927" w:rsidRDefault="007176F8" w:rsidP="00961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Pr="00D839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Cele:</w:t>
            </w:r>
          </w:p>
          <w:p w14:paraId="2D8AB6B0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działanie na rzecz ochrony środowiska ekosystemu wodnego oraz organizmów i roślin wodnych,</w:t>
            </w:r>
          </w:p>
          <w:p w14:paraId="3D8F571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prowadzenie racjonalnej gospodarki wędkarskiej,</w:t>
            </w:r>
          </w:p>
          <w:p w14:paraId="3F0D6021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rozwijanie i krzewienie wędkarstwa,</w:t>
            </w:r>
          </w:p>
          <w:p w14:paraId="7F2DAA1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integrowanie osób i środowisk związanych z wędkarstwem</w:t>
            </w:r>
          </w:p>
          <w:p w14:paraId="15E398A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propagowanie wędkarstwa jako aktywnej formy wypoczynku,</w:t>
            </w:r>
          </w:p>
          <w:p w14:paraId="576476E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4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tworzenie warunków sprzyjających amatorskiemu uprawianiu wędkarstwa,</w:t>
            </w:r>
          </w:p>
          <w:p w14:paraId="4432E1F3" w14:textId="7E4AC9D7" w:rsidR="007176F8" w:rsidRDefault="007176F8" w:rsidP="007176F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05" w:hanging="305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6)</w:t>
            </w: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ochrony ekosystemu wodnego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przed kłusownictwem.</w:t>
            </w:r>
          </w:p>
          <w:p w14:paraId="1878F87D" w14:textId="77777777" w:rsidR="007176F8" w:rsidRDefault="007176F8" w:rsidP="007176F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05" w:hanging="305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1AC37182" w14:textId="77777777" w:rsidR="007176F8" w:rsidRDefault="007176F8" w:rsidP="007176F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17097C7A" w14:textId="77777777" w:rsidR="007176F8" w:rsidRDefault="007176F8" w:rsidP="007176F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32CB566" w14:textId="7A0DD143" w:rsidR="007176F8" w:rsidRDefault="007176F8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3.</w:t>
            </w:r>
            <w:r w:rsidRPr="006F2A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6D4E1951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współpracę z innymi organizacjami w zakresie utrzymania w należytym stanie użytkowanych systemów wodnych,</w:t>
            </w:r>
          </w:p>
          <w:p w14:paraId="682E3C39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współpracę z innymi organizacjami w zakresie wędkarstwa, ochrony wód i przeciwdziałaniu kłusownictwu,</w:t>
            </w:r>
          </w:p>
          <w:p w14:paraId="50C94407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prowadzenie gospodarski wędkarskiej,</w:t>
            </w:r>
          </w:p>
          <w:p w14:paraId="54439AE8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prowadzenie edukacji proekologicznej i wędkarskiej,</w:t>
            </w:r>
          </w:p>
          <w:p w14:paraId="409A925E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zarybianie i zagospodarowanie łowiska,</w:t>
            </w:r>
          </w:p>
          <w:p w14:paraId="2BD0BE0C" w14:textId="77777777" w:rsidR="007176F8" w:rsidRDefault="007176F8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5C566A53" w14:textId="77777777" w:rsidR="00EC3F80" w:rsidRDefault="00EC3F80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1ED6DDEB" w14:textId="73230A72" w:rsidR="00EC3F80" w:rsidRPr="00D83927" w:rsidRDefault="00EC3F80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1344C0" w14:textId="144A9779" w:rsidR="007176F8" w:rsidRDefault="007176F8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42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</w:t>
            </w:r>
            <w:r w:rsidR="00D718F9">
              <w:rPr>
                <w:rFonts w:ascii="Times New Roman" w:hAnsi="Times New Roman" w:cs="Times New Roman"/>
                <w:sz w:val="18"/>
                <w:szCs w:val="18"/>
              </w:rPr>
              <w:t>Żeromskiego 33</w:t>
            </w:r>
            <w:r w:rsidRPr="00F342F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340C33A0" w14:textId="754671AA" w:rsidR="007176F8" w:rsidRDefault="007176F8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42F0">
              <w:rPr>
                <w:rFonts w:ascii="Times New Roman" w:hAnsi="Times New Roman" w:cs="Times New Roman"/>
                <w:sz w:val="18"/>
                <w:szCs w:val="18"/>
              </w:rPr>
              <w:t>14-100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342F0">
              <w:rPr>
                <w:rFonts w:ascii="Times New Roman" w:hAnsi="Times New Roman" w:cs="Times New Roman"/>
                <w:sz w:val="18"/>
                <w:szCs w:val="18"/>
              </w:rPr>
              <w:t>OSTRÓDA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BD4E48D" w14:textId="33A6B0BA" w:rsidR="00EC3F80" w:rsidRDefault="007176F8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  <w:p w14:paraId="51078BA9" w14:textId="1B3F3851" w:rsidR="00CC7D0F" w:rsidRPr="00EC3F80" w:rsidRDefault="007176F8" w:rsidP="007176F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CC7D0F"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Zarządu:</w:t>
            </w:r>
            <w:r w:rsid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="00FD2CAF"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Sebastian Arkadiusz Jurek </w:t>
            </w:r>
          </w:p>
          <w:p w14:paraId="1A8D36E9" w14:textId="335573CC" w:rsidR="00CC7D0F" w:rsidRPr="00EC3F80" w:rsidRDefault="00CC7D0F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 Zarządu: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 w:rsidR="00FD2CAF"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Wojciech </w:t>
            </w:r>
            <w:proofErr w:type="spellStart"/>
            <w:r w:rsidR="00FD2CAF"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Dwilewicz</w:t>
            </w:r>
            <w:proofErr w:type="spellEnd"/>
            <w:r w:rsidR="007176F8"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4F98C867" w14:textId="77777777" w:rsidR="00961E0E" w:rsidRDefault="00CC7D0F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Skarbnik: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53253DE4" w14:textId="355316A7" w:rsidR="00FD2CAF" w:rsidRPr="00EC3F80" w:rsidRDefault="00D718F9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Jerzy Szor </w:t>
            </w:r>
            <w:r w:rsidR="00FD2C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56C43994" w14:textId="721413FA" w:rsidR="007176F8" w:rsidRPr="007176F8" w:rsidRDefault="007176F8" w:rsidP="00961E0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C7D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40E1D63B" w14:textId="0A94C0D4" w:rsidR="007176F8" w:rsidRPr="007176F8" w:rsidRDefault="007176F8" w:rsidP="00961E0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F4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5F4B91" w:rsidRPr="005F4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26.05.2023 r. </w:t>
            </w:r>
            <w:r w:rsidRPr="005F4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061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32E46BC1" w14:textId="77458D0D" w:rsidR="007176F8" w:rsidRPr="007176F8" w:rsidRDefault="007176F8" w:rsidP="00961E0E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C7D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06882F" w14:textId="77777777" w:rsidR="007176F8" w:rsidRPr="00BE187F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A327FA" w14:textId="77777777" w:rsidR="007176F8" w:rsidRPr="007A7C89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415E71" w14:textId="77777777" w:rsidR="007176F8" w:rsidRPr="007A7C89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9D0D428" w14:textId="77777777" w:rsidR="007176F8" w:rsidRPr="00CA63A7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3F80" w:rsidRPr="00CA63A7" w14:paraId="075D95E3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673959E" w14:textId="1CB0A90C" w:rsidR="00EC3F80" w:rsidRPr="00E7614E" w:rsidRDefault="008F0CF6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E7614E">
              <w:rPr>
                <w:rFonts w:ascii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3FA0E5" w14:textId="18B436D7" w:rsidR="00EC3F80" w:rsidRPr="00E7614E" w:rsidRDefault="008F0CF6" w:rsidP="008F0C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614E">
              <w:rPr>
                <w:rFonts w:ascii="Times New Roman" w:hAnsi="Times New Roman" w:cs="Times New Roman"/>
                <w:sz w:val="18"/>
                <w:szCs w:val="18"/>
              </w:rPr>
              <w:t>Arrachion</w:t>
            </w:r>
            <w:proofErr w:type="spellEnd"/>
            <w:r w:rsidRPr="00E7614E">
              <w:rPr>
                <w:rFonts w:ascii="Times New Roman" w:hAnsi="Times New Roman" w:cs="Times New Roman"/>
                <w:sz w:val="18"/>
                <w:szCs w:val="18"/>
              </w:rPr>
              <w:t xml:space="preserve"> Morąg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0C4A82" w14:textId="2B744D15" w:rsidR="00EC3F80" w:rsidRPr="006103D5" w:rsidRDefault="008F0CF6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6103D5">
              <w:rPr>
                <w:rFonts w:ascii="Times New Roman" w:hAnsi="Times New Roman" w:cs="Times New Roman"/>
                <w:sz w:val="18"/>
                <w:szCs w:val="18"/>
              </w:rPr>
              <w:t>15.06.</w:t>
            </w:r>
            <w:r w:rsidRPr="006103D5"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D3A56" w14:textId="77777777" w:rsidR="00EC3F80" w:rsidRDefault="00EC3F80" w:rsidP="007176F8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47B3C6C1" w14:textId="1726726A" w:rsidR="00DE63E7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22A4939E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Upowszechnianie sportu, zdrowej aktywności fizycznej, propagowanie sportu i rekreacji wśród dzieci, młodzieży i dorosłych poprzez krzewienie kultury fizycznej.</w:t>
            </w:r>
          </w:p>
          <w:p w14:paraId="1EBFCDA5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Promowanie sztuk i sportów walki.</w:t>
            </w:r>
          </w:p>
          <w:p w14:paraId="3F410417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Przeciwdziałanie patologiom społecznym tj. chuligaństwo, alkoholizm, narkomania poprzez promowanie prozdrowotnej postawy.</w:t>
            </w:r>
          </w:p>
          <w:p w14:paraId="3C46B555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Promocja Gminy Morąg i powiatu ostródzkiego.</w:t>
            </w:r>
          </w:p>
          <w:p w14:paraId="7FA74296" w14:textId="77777777" w:rsid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Promocja wolontariatu.</w:t>
            </w:r>
          </w:p>
          <w:p w14:paraId="05074835" w14:textId="77777777" w:rsid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FC289AB" w14:textId="77777777" w:rsidR="0030228C" w:rsidRDefault="0030228C" w:rsidP="0030228C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7A80B39D" w14:textId="77777777" w:rsidR="0030228C" w:rsidRDefault="0030228C" w:rsidP="0030228C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31731CE" w14:textId="35E51F9D" w:rsidR="0030228C" w:rsidRDefault="0030228C" w:rsidP="0030228C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</w:t>
            </w:r>
            <w:r w:rsidRPr="006F2A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4C6F6733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organizację i prowadzenie zajęć z zakresu sztuk i sportów walki dla dzieci, młodzieży oraz osób dorosłych</w:t>
            </w:r>
          </w:p>
          <w:p w14:paraId="68D6EAF0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działanie w zakresie kultury fizycznej i sportu </w:t>
            </w:r>
          </w:p>
          <w:p w14:paraId="17FFEA1B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organizowanie obozów sportowych i seminariów szkoleniowych</w:t>
            </w:r>
          </w:p>
          <w:p w14:paraId="4FC4DD62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organizowanie zawodów, imprez sportowych i rekreacyjnych, pokazów sportowych oraz wyjazdów na zawody, imprezy i pokazy</w:t>
            </w:r>
          </w:p>
          <w:p w14:paraId="4E6DCEB2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promowanie Gminy Morąg i powiatu ostródzkiego poprzez uczestnictwo we współzawodnictwie sportowym na terenie kraju oraz poza jego granicami</w:t>
            </w:r>
          </w:p>
          <w:p w14:paraId="659F5130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współpracę z innymi instytucjami o podobnych celach</w:t>
            </w:r>
          </w:p>
          <w:p w14:paraId="2BFA8611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7) działania marketingowo-promocyjne</w:t>
            </w:r>
          </w:p>
          <w:p w14:paraId="44F5F5AB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8) działalność charytatywną</w:t>
            </w:r>
          </w:p>
          <w:p w14:paraId="2ADE8381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9) współpracę z organami władzy rządowej i samorządowej oraz władzami sportowymi przy realizacji celów Stowarzyszenia</w:t>
            </w:r>
          </w:p>
          <w:p w14:paraId="7514D513" w14:textId="77777777" w:rsidR="0030228C" w:rsidRDefault="0030228C" w:rsidP="0030228C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993247B" w14:textId="77777777" w:rsidR="00DE63E7" w:rsidRPr="007B5EA2" w:rsidRDefault="00DE63E7" w:rsidP="00FA1F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A0713F" w14:textId="0E835563" w:rsidR="00EC3F80" w:rsidRPr="006F165F" w:rsidRDefault="008F0CF6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165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</w:t>
            </w:r>
            <w:r w:rsidR="006F165F" w:rsidRPr="006F165F">
              <w:rPr>
                <w:rFonts w:ascii="Times New Roman" w:hAnsi="Times New Roman" w:cs="Times New Roman"/>
                <w:sz w:val="18"/>
                <w:szCs w:val="18"/>
              </w:rPr>
              <w:t>Ogrodowa 7</w:t>
            </w:r>
          </w:p>
          <w:p w14:paraId="1CEB78EC" w14:textId="446A8132" w:rsidR="008F0CF6" w:rsidRPr="007B5EA2" w:rsidRDefault="008F0CF6" w:rsidP="007176F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F165F">
              <w:rPr>
                <w:rFonts w:ascii="Times New Roman" w:hAnsi="Times New Roman" w:cs="Times New Roman"/>
                <w:sz w:val="18"/>
                <w:szCs w:val="18"/>
              </w:rPr>
              <w:t>14-300</w:t>
            </w:r>
            <w:r w:rsidR="006F165F" w:rsidRPr="006F165F">
              <w:rPr>
                <w:rFonts w:ascii="Times New Roman" w:hAnsi="Times New Roman" w:cs="Times New Roman"/>
                <w:sz w:val="18"/>
                <w:szCs w:val="18"/>
              </w:rPr>
              <w:t xml:space="preserve"> Morąg</w:t>
            </w:r>
            <w:r w:rsidRPr="006F165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8AC17D" w14:textId="63B201AA" w:rsidR="00EC3F80" w:rsidRPr="006103D5" w:rsidRDefault="008F0CF6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Karol Celiński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2DA463" w14:textId="206DE96D" w:rsidR="00EC3F80" w:rsidRPr="006103D5" w:rsidRDefault="008F0CF6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 wewnętrznej.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084ADA" w14:textId="793257FD" w:rsidR="00EC3F80" w:rsidRPr="006103D5" w:rsidRDefault="008F0CF6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27.05.2023 r.  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2C3B5A" w14:textId="33A0C48E" w:rsidR="00EC3F80" w:rsidRPr="006103D5" w:rsidRDefault="008F0CF6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EDC157" w14:textId="77777777" w:rsidR="00EC3F80" w:rsidRPr="008F0CF6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1EF1AF" w14:textId="77777777" w:rsidR="00EC3F80" w:rsidRPr="008F0CF6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2AA091" w14:textId="77777777" w:rsidR="00EC3F80" w:rsidRPr="008F0CF6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5E93EC" w14:textId="77777777" w:rsidR="00EC3F80" w:rsidRPr="008F0CF6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A1F15" w:rsidRPr="00CA63A7" w14:paraId="2E4E158C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5FDF50D" w14:textId="292AAA1F" w:rsidR="00FA1F15" w:rsidRPr="00E7614E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AAECF10" w14:textId="2D3CD138" w:rsidR="00FA1F15" w:rsidRPr="00A42F80" w:rsidRDefault="00A42F80" w:rsidP="008F0CF6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17252">
              <w:rPr>
                <w:rFonts w:ascii="Times New Roman" w:hAnsi="Times New Roman" w:cs="Times New Roman"/>
                <w:sz w:val="18"/>
                <w:szCs w:val="18"/>
              </w:rPr>
              <w:t xml:space="preserve">Stowarzyszenie Akademia Piłkarska Kormoran Zwierzewo 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4A5C65" w14:textId="5C21EB09" w:rsidR="00FA1F15" w:rsidRPr="00A42F80" w:rsidRDefault="008D1E7A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D1E7A">
              <w:rPr>
                <w:rFonts w:ascii="Times New Roman" w:hAnsi="Times New Roman" w:cs="Times New Roman"/>
                <w:sz w:val="18"/>
                <w:szCs w:val="18"/>
              </w:rPr>
              <w:t>15.09. 2023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A44F7" w14:textId="33021D93" w:rsidR="003D4C0F" w:rsidRPr="00C17252" w:rsidRDefault="00C17252" w:rsidP="00C17252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="003D4C0F" w:rsidRPr="00C172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Cel: </w:t>
            </w:r>
            <w:r w:rsidR="003D4C0F" w:rsidRPr="00C172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rozwój dzieci i młodzieży oraz krzewienie kultury fizycznej na obszarach wiejskich.</w:t>
            </w:r>
            <w:r w:rsidR="003D4C0F" w:rsidRPr="00C172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BE599C3" w14:textId="77777777" w:rsidR="00C17252" w:rsidRDefault="00C17252" w:rsidP="003D4C0F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0F7B09A8" w14:textId="77777777" w:rsid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Województwo Warmińsko – Mazurskie.</w:t>
            </w:r>
          </w:p>
          <w:p w14:paraId="503E5859" w14:textId="77777777" w:rsid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9B58E39" w14:textId="77777777" w:rsid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172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</w:t>
            </w:r>
          </w:p>
          <w:p w14:paraId="0A7212F2" w14:textId="77777777" w:rsidR="00C17252" w:rsidRPr="00182A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Prowadzenie zajęć sportowych dla dzieci i młodzieży;</w:t>
            </w:r>
          </w:p>
          <w:p w14:paraId="30E6B761" w14:textId="66AE5EA2" w:rsid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Propagowanie i działanie na rzecz tworzenia warunków zdrowego i aktywnego trybu życia poprzez wychowanie </w:t>
            </w:r>
            <w:r w:rsidR="00182A52"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fizyczne</w:t>
            </w:r>
            <w:r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sport i rekreację ruchową;</w:t>
            </w:r>
          </w:p>
          <w:p w14:paraId="785B32D4" w14:textId="4A4D9612" w:rsidR="00182A52" w:rsidRDefault="00182A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Propagowanie i tworzenie warunków rozwoju idei aktywnego wypoczynku dzieci i młodzieży, jako istotnego elementu rozwoju i wychowania. </w:t>
            </w:r>
          </w:p>
          <w:p w14:paraId="5022B86C" w14:textId="1664EF92" w:rsidR="00422906" w:rsidRDefault="00422906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Przeciwdziałanie uzależnieniom wśród dzieci i młodzieży poprzez wychowanie fizyczne, sport i rekreację ruchową. </w:t>
            </w:r>
          </w:p>
          <w:p w14:paraId="151383AF" w14:textId="1674BDCB" w:rsidR="00EB5E32" w:rsidRPr="00182A52" w:rsidRDefault="00EB5E3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organizowanie zajęć sportowych dla młodzieży w celu wszechstronnego ich rozwoju, a zwłaszcza ich sprawności umysłowej oraz fizycznej ze szczególnym uwzględnieniem funkcji zdrowotnych. </w:t>
            </w:r>
          </w:p>
          <w:p w14:paraId="2F0EF682" w14:textId="35D7BFD2" w:rsidR="00C17252" w:rsidRPr="00182A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29D2066D" w14:textId="5CC93BFB" w:rsidR="00C17252" w:rsidRP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12C788C1" w14:textId="3B163265" w:rsidR="00C17252" w:rsidRPr="00A42F80" w:rsidRDefault="00C17252" w:rsidP="003D4C0F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000114" w14:textId="77777777" w:rsidR="00FA1F15" w:rsidRPr="00196121" w:rsidRDefault="00196121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121">
              <w:rPr>
                <w:rFonts w:ascii="Times New Roman" w:hAnsi="Times New Roman" w:cs="Times New Roman"/>
                <w:sz w:val="18"/>
                <w:szCs w:val="18"/>
              </w:rPr>
              <w:t>Zwierzewo 56 b</w:t>
            </w:r>
          </w:p>
          <w:p w14:paraId="0BD6038C" w14:textId="10789DA8" w:rsidR="00196121" w:rsidRPr="00A42F80" w:rsidRDefault="00196121" w:rsidP="007176F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96121">
              <w:rPr>
                <w:rFonts w:ascii="Times New Roman" w:hAnsi="Times New Roman" w:cs="Times New Roman"/>
                <w:sz w:val="18"/>
                <w:szCs w:val="18"/>
              </w:rPr>
              <w:t>14- 100 Ostróda/</w:t>
            </w:r>
            <w:r w:rsidRPr="00196121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Zwierzewo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3EDCE6" w14:textId="77777777" w:rsidR="00FA1F15" w:rsidRPr="00B66748" w:rsidRDefault="00196121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76BD93B1" w14:textId="77777777" w:rsidR="00196121" w:rsidRPr="00B66748" w:rsidRDefault="00196121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Prezes: Dawid Kubacki</w:t>
            </w:r>
          </w:p>
          <w:p w14:paraId="5FEBE1E1" w14:textId="0565C5F6" w:rsidR="003D4C0F" w:rsidRPr="00B66748" w:rsidRDefault="007E5ABD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Wiceprezes: Jacek Kamiński</w:t>
            </w:r>
          </w:p>
          <w:p w14:paraId="2C52C483" w14:textId="2B033846" w:rsidR="00196121" w:rsidRPr="00B66748" w:rsidRDefault="007E5ABD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Skarbnik: Krzysztof Wroński </w:t>
            </w:r>
            <w:r w:rsidR="003D4C0F"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96121"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E49A755" w14:textId="4185EB51" w:rsidR="00FA1F15" w:rsidRPr="00A42F80" w:rsidRDefault="00B66748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 wewnętrznej.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A56E99" w14:textId="4920E5FD" w:rsidR="00FA1F15" w:rsidRPr="00A42F80" w:rsidRDefault="00B66748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3103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3103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.2023 r.  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90D432" w14:textId="1FC599B2" w:rsidR="00FA1F15" w:rsidRPr="00A42F80" w:rsidRDefault="00B66748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3103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298298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83C16E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A08C5B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C35280B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42F80" w:rsidRPr="00CA63A7" w14:paraId="45A32FA3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358FED" w14:textId="3A9EE838" w:rsidR="00A42F80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EDF61CD" w14:textId="0E6BAE96" w:rsidR="00A42F80" w:rsidRDefault="00A42F80" w:rsidP="008F0C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„Nasze Szafranki”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B79BC3" w14:textId="03731BAC" w:rsidR="00A42F80" w:rsidRPr="006103D5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29.09.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2023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8AA65" w14:textId="52232880" w:rsidR="00231352" w:rsidRPr="00231352" w:rsidRDefault="00231352" w:rsidP="00231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4E66E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Cele:</w:t>
            </w:r>
          </w:p>
          <w:p w14:paraId="106368E5" w14:textId="77777777" w:rsidR="00231352" w:rsidRPr="00231352" w:rsidRDefault="00231352" w:rsidP="00231352">
            <w:pPr>
              <w:pStyle w:val="Bezodstpw"/>
              <w:ind w:left="3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F84DB1" w14:textId="6F5857FC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Wspieranie społecznej aktywności mieszkańców na rzecz rozwoju miejscowości Szafranki.</w:t>
            </w:r>
          </w:p>
          <w:p w14:paraId="1FC92D4F" w14:textId="2B344C65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Integrowanie mieszkańców wsi Szafranki oraz gminy Ostróda.</w:t>
            </w:r>
          </w:p>
          <w:p w14:paraId="03DBF769" w14:textId="10637D42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Inicjowanie i organizowanie działalności kulturalnej, sportowej, rekreacyjnej wśród mieszkańców Szafranek oraz innych miejscowości z Gminy Ostróda.</w:t>
            </w:r>
          </w:p>
          <w:p w14:paraId="28AF241A" w14:textId="53C91A27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 xml:space="preserve">Dążenie do poprawy estetyki miejscowości Szafranki i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propagowanie współodpowiedzialności za dobro wspólne wśród jego mieszkańców.</w:t>
            </w:r>
          </w:p>
          <w:p w14:paraId="6208D2AF" w14:textId="64FD2774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Wspomaganie rozwoju wiedzy prawnej mieszkańców ze szczególnym uwzględnieniem zagadnień dotyczących dobra wspólnego.</w:t>
            </w:r>
          </w:p>
          <w:p w14:paraId="07876A3B" w14:textId="5EDF6C73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Dążenie do jawności i transparentności życia publicznego na terenie województwa warmińsko-mazurskiego, powiatu ostródzkiego, gminy Ostróda.</w:t>
            </w:r>
          </w:p>
          <w:p w14:paraId="71030710" w14:textId="3C50536A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Współdziałanie z organizacjami społecznymi, organizacjami pozarządowymi, przedstawicielami samorządu terytorialnego na rzecz realizacji celów stowarzyszenia.</w:t>
            </w:r>
          </w:p>
          <w:p w14:paraId="1C32E268" w14:textId="77777777" w:rsidR="00231352" w:rsidRDefault="00231352" w:rsidP="00231352">
            <w:pPr>
              <w:pStyle w:val="Bezodstpw"/>
              <w:ind w:left="3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CFB92B0" w14:textId="77777777" w:rsidR="00231352" w:rsidRPr="00231352" w:rsidRDefault="00231352" w:rsidP="00231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4D0A40F8" w14:textId="77777777" w:rsidR="00231352" w:rsidRPr="00231352" w:rsidRDefault="00231352" w:rsidP="00231352">
            <w:pPr>
              <w:pStyle w:val="Bezodstpw"/>
              <w:ind w:left="3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B06DE0D" w14:textId="77777777" w:rsidR="00231352" w:rsidRDefault="00231352" w:rsidP="00231352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</w:p>
          <w:p w14:paraId="67247157" w14:textId="5645C6AD" w:rsidR="00231352" w:rsidRPr="00231352" w:rsidRDefault="00231352" w:rsidP="00231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 </w:t>
            </w:r>
          </w:p>
          <w:p w14:paraId="376BC983" w14:textId="77777777" w:rsidR="00231352" w:rsidRPr="00231352" w:rsidRDefault="00231352" w:rsidP="00231352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7C1D1455" w14:textId="107B7038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1)</w:t>
            </w:r>
            <w:r w:rsidR="00AC1B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Organizowanie i prowadzenie działań na rzecz rozwoju wsi Szafranki.</w:t>
            </w:r>
          </w:p>
          <w:p w14:paraId="02A1F925" w14:textId="2F4281CC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 xml:space="preserve">Podejmowanie i organizowanie przedsięwzięć społecznych służących rozwojowi miejscowości, poprawie estetyki, integrowaniu mieszkańców.  </w:t>
            </w:r>
          </w:p>
          <w:p w14:paraId="1ADFA216" w14:textId="685F34DD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Pozyskiwanie środków zewnętrznych służących rozwojowi miejscowości.</w:t>
            </w:r>
          </w:p>
          <w:p w14:paraId="1059EED4" w14:textId="1CB389FA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4)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Organizowanie możliwości rozwoju kompetencji mieszkańców miejscowości oraz jej sympatyków.</w:t>
            </w:r>
          </w:p>
          <w:p w14:paraId="652BF469" w14:textId="277C0124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Podejmowanie działań strażniczych służących jawności życia publicznego względem władzy lokalnej, urzędów, instytucji kontrolnych, sądów.</w:t>
            </w:r>
          </w:p>
          <w:p w14:paraId="624C3F3A" w14:textId="5B448969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Podejmowanie działań służących współpracy na rzecz rozwoju miejscowości Szafranki, jego mieszkańców oraz sympatyków.</w:t>
            </w:r>
          </w:p>
          <w:p w14:paraId="2222812B" w14:textId="77777777" w:rsidR="00231352" w:rsidRPr="00231352" w:rsidRDefault="00231352" w:rsidP="00231352">
            <w:pPr>
              <w:shd w:val="clear" w:color="auto" w:fill="FFFFFF"/>
              <w:tabs>
                <w:tab w:val="left" w:pos="254"/>
              </w:tabs>
              <w:spacing w:line="394" w:lineRule="exact"/>
              <w:ind w:left="3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DF5AB5" w14:textId="3E7C0C7E" w:rsidR="00A42F80" w:rsidRPr="00231352" w:rsidRDefault="00A42F80" w:rsidP="00231352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A7CDE8" w14:textId="50482A6A" w:rsidR="00A42F80" w:rsidRPr="006F165F" w:rsidRDefault="00A42F80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Brzoskwiniowa 5/6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14-100 Szafranki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FF7341" w14:textId="77777777" w:rsidR="00A42F80" w:rsidRDefault="00A42F80" w:rsidP="00A42F8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  <w:p w14:paraId="74F5553C" w14:textId="7B088618" w:rsidR="00A42F80" w:rsidRPr="00EC3F80" w:rsidRDefault="00A42F80" w:rsidP="00A42F8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A42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Anna Krzyżaniak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</w:p>
          <w:p w14:paraId="2E4B4BBE" w14:textId="77777777" w:rsidR="00A42F80" w:rsidRDefault="00A42F80" w:rsidP="00A42F8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Agnieszka Włodarczyk </w:t>
            </w:r>
          </w:p>
          <w:p w14:paraId="19A57ED5" w14:textId="407FA1A6" w:rsidR="00A42F80" w:rsidRPr="00EC3F80" w:rsidRDefault="00A42F80" w:rsidP="00A42F8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Członek Zarządu: 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Wioletta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Brejna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2D3C9B9" w14:textId="7CFF7DCD" w:rsidR="00A42F80" w:rsidRPr="00EC3F80" w:rsidRDefault="00A42F80" w:rsidP="00A42F8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7933CAA" w14:textId="15D4F7AA" w:rsidR="00A42F80" w:rsidRPr="006103D5" w:rsidRDefault="00A42F80" w:rsidP="00A42F8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32028F" w14:textId="77777777" w:rsidR="00A42F80" w:rsidRDefault="00A42F80" w:rsidP="007176F8">
            <w:pPr>
              <w:ind w:left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lastRenderedPageBreak/>
              <w:t xml:space="preserve">Komisja Rewizyjna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</w:p>
          <w:p w14:paraId="7C6C8BBB" w14:textId="6914D8A3" w:rsidR="00A42F80" w:rsidRPr="008C775D" w:rsidRDefault="00A42F80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Przewodnicząca Komisji Rewizyjnej: Bożena Rucińska</w:t>
            </w:r>
          </w:p>
          <w:p w14:paraId="0AECA14A" w14:textId="77777777" w:rsidR="008C775D" w:rsidRDefault="00A42F80" w:rsidP="00A42F80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Członek Komisji Rewizyjnej: Kamila Pisarska </w:t>
            </w:r>
          </w:p>
          <w:p w14:paraId="368AF124" w14:textId="65550D50" w:rsidR="00A42F80" w:rsidRPr="00A42F80" w:rsidRDefault="00A42F80" w:rsidP="00A42F80">
            <w:pPr>
              <w:ind w:left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Członek Komisji Rewizyjnej: </w:t>
            </w:r>
            <w:r w:rsidRP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Piotr Kołodziejski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51D270" w14:textId="3ABFA621" w:rsidR="00A42F80" w:rsidRPr="006103D5" w:rsidRDefault="00A42F80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Przyjęty uchwałą z dnia 2</w:t>
            </w:r>
            <w:r w:rsid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.2023 r.  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02DCCA" w14:textId="49C63227" w:rsidR="00A42F80" w:rsidRPr="006103D5" w:rsidRDefault="008C775D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DD23DF" w14:textId="77777777" w:rsidR="00A42F80" w:rsidRPr="008F0CF6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BB610D5" w14:textId="77777777" w:rsidR="00A42F80" w:rsidRPr="008F0CF6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B087A9" w14:textId="77777777" w:rsidR="00A42F80" w:rsidRPr="008F0CF6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510E6C" w14:textId="77777777" w:rsidR="00A42F80" w:rsidRPr="008F0CF6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B95394" w:rsidRPr="00CA63A7" w14:paraId="5307B50E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771D10" w14:textId="1C1F08A1" w:rsidR="00B95394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46.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A2F9A8" w14:textId="749BDAB5" w:rsidR="00B95394" w:rsidRDefault="00B95394" w:rsidP="00B953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Hardcore Jiu-Jitsu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Berserkersteam</w:t>
            </w:r>
            <w:proofErr w:type="spellEnd"/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506BD6" w14:textId="5D6A81D9" w:rsidR="00B95394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14.11.</w:t>
            </w:r>
            <w:r w:rsidR="009A734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2023 r.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81DBD" w14:textId="77777777" w:rsidR="00B95394" w:rsidRPr="004E66E5" w:rsidRDefault="004E66E5" w:rsidP="00B953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838011D" w14:textId="339F0A61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upowszechnianie i rozwój sportu, w szczególności sportów walki na terenie RP wśród osób w różnych przedziałach wiekowych,</w:t>
            </w:r>
          </w:p>
          <w:p w14:paraId="378F69B0" w14:textId="5896FE1A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ochrona i promocja zdrowia poprzez aktywny wypoczynek,</w:t>
            </w:r>
          </w:p>
          <w:p w14:paraId="13D6489A" w14:textId="78A8A0F8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umożliwienie członkom stowarzyszenia uczestnictwa we współzawodnictwie sportowym,</w:t>
            </w:r>
          </w:p>
          <w:p w14:paraId="1EABF03F" w14:textId="6842C9FB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praca z dziećmi i młodzieżą ze środowisk zagrożonych patologią,</w:t>
            </w:r>
          </w:p>
          <w:p w14:paraId="452C727C" w14:textId="4911AF3D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nauki, edukacji, oświaty i wychowania poprzez współzawodnictwo sportowe, działanie na rzecz porządku i bezpieczeństwa publicznego</w:t>
            </w:r>
          </w:p>
          <w:p w14:paraId="5530D178" w14:textId="77777777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oraz przeciwdziałania patologiom społecznym poprzez organizacje wolnego czasu</w:t>
            </w:r>
          </w:p>
          <w:p w14:paraId="33BC7FB5" w14:textId="77777777" w:rsid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oraz pomoc dzieciom i młodzieży ze środowisk zagrożonych patologii</w:t>
            </w:r>
          </w:p>
          <w:p w14:paraId="70818EFA" w14:textId="77777777" w:rsid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8567E19" w14:textId="77777777" w:rsidR="004E66E5" w:rsidRPr="00231352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63F81AD3" w14:textId="77777777" w:rsid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9CBB4B7" w14:textId="6A1CA8B7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 </w:t>
            </w:r>
          </w:p>
          <w:p w14:paraId="75DC0D64" w14:textId="55405A46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swój cel poprzez: </w:t>
            </w:r>
          </w:p>
          <w:p w14:paraId="15FAB216" w14:textId="5B075471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nawiązywanie i podtrzymywanie kontaktów sportowych z organizacjami,  krajowymi</w:t>
            </w:r>
          </w:p>
          <w:p w14:paraId="4D8EBA1A" w14:textId="77777777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zagranicznymi,</w:t>
            </w:r>
          </w:p>
          <w:p w14:paraId="7786558D" w14:textId="1A7294F8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szkoleń, treningów, zajęć oraz  doskonalenie kadr trenersko-instruktorskich,</w:t>
            </w:r>
          </w:p>
          <w:p w14:paraId="778D07D1" w14:textId="65E9C13E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rozgrywek mistrzowskich, zawodów i imprez sportowych,</w:t>
            </w:r>
          </w:p>
          <w:p w14:paraId="7871D808" w14:textId="20CA68A1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prowadzenie działań w zakresie sportu i rekreacji ruchowej, </w:t>
            </w:r>
          </w:p>
          <w:p w14:paraId="42799588" w14:textId="5C026534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zawodów, imprez sportowych i rekreacyjnych,</w:t>
            </w:r>
          </w:p>
          <w:p w14:paraId="4D6A482A" w14:textId="008BE992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6)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działań wychowawczych i popularyzatorskich w zakresie kultury fizycznej,</w:t>
            </w:r>
          </w:p>
          <w:p w14:paraId="015F5139" w14:textId="2DD6F8A9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organizowania obozów i spotkań sportowych,</w:t>
            </w:r>
          </w:p>
          <w:p w14:paraId="28B014EA" w14:textId="03AD467F" w:rsid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wyjazdów na zawody, turnieje, imprezy sportowe, obozy, szkolenia</w:t>
            </w:r>
          </w:p>
          <w:p w14:paraId="2E45C75C" w14:textId="4CE0BAF1" w:rsidR="004E66E5" w:rsidRPr="00642E9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5FDED5D" w14:textId="2ABA5A70" w:rsidR="00B95394" w:rsidRPr="00642E95" w:rsidRDefault="00B95394" w:rsidP="00B9539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14-100 Ostróda,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Osiedle Młodych 1/29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3CB54B" w14:textId="77777777" w:rsidR="00B95394" w:rsidRPr="003A734D" w:rsidRDefault="00B95394" w:rsidP="00B953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3987D390" w14:textId="4633D63A" w:rsidR="00B95394" w:rsidRPr="00EC3F80" w:rsidRDefault="00B95394" w:rsidP="00B9539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Michał Wiśniewski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CC1FCB" w14:textId="620CAF95" w:rsidR="00B95394" w:rsidRPr="003A734D" w:rsidRDefault="00B95394" w:rsidP="00B95394">
            <w:pPr>
              <w:ind w:left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EC7879" w14:textId="0A9AAF8C" w:rsidR="00B95394" w:rsidRPr="006103D5" w:rsidRDefault="00B95394" w:rsidP="00B95394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D6AFF8" w14:textId="1F365D90" w:rsidR="00B95394" w:rsidRDefault="00B95394" w:rsidP="00B95394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299A3B" w14:textId="77777777" w:rsidR="00B95394" w:rsidRPr="008F0CF6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B0E9ACE" w14:textId="77777777" w:rsidR="00B95394" w:rsidRPr="008F0CF6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55B4B7" w14:textId="77777777" w:rsidR="00B95394" w:rsidRPr="008F0CF6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502AF32" w14:textId="77777777" w:rsidR="00B95394" w:rsidRPr="008F0CF6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EC0505" w:rsidRPr="00CA63A7" w14:paraId="22FD26C4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8AEABD1" w14:textId="6796C762" w:rsidR="00EC0505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47.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0243A5" w14:textId="023CBBEA" w:rsidR="00EC0505" w:rsidRDefault="00EC0505" w:rsidP="00EC0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„Równe Szanse”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E9FF2A" w14:textId="5099729A" w:rsidR="00EC0505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575A8" w14:textId="64AC86AD" w:rsidR="00EC0505" w:rsidRPr="004E66E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258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</w:t>
            </w:r>
            <w:r w:rsidR="00E3500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2258BF" w:rsidRPr="002258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pomoc dzieciom, młodzieży oraz dorosł</w:t>
            </w:r>
            <w:r w:rsidR="002258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  <w:r w:rsidR="002258BF" w:rsidRPr="002258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 w powrocie do zdrowia. Kolejnym celem jest organizacja zajęć integracyjnych osób zdrowych z niepełnosprawnymi</w:t>
            </w:r>
          </w:p>
          <w:p w14:paraId="67B425AA" w14:textId="659C1714" w:rsidR="00EC050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515E2B9" w14:textId="77777777" w:rsidR="00EC050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3A77F44" w14:textId="77777777" w:rsidR="00EC0505" w:rsidRPr="00231352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3BCA260D" w14:textId="77777777" w:rsidR="00EC050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5228C19" w14:textId="77777777" w:rsidR="00EC0505" w:rsidRPr="004E66E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 </w:t>
            </w:r>
          </w:p>
          <w:p w14:paraId="28EEA93A" w14:textId="2DF443AB" w:rsidR="00EC0505" w:rsidRPr="004E66E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swój cel poprzez prowadzenie zajęć sportowych oraz imprez mających na celu integrację osób zdrowych i niepełnosprawnych.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DEEE09" w14:textId="0FBDEE72" w:rsidR="00EC0505" w:rsidRPr="003A734D" w:rsidRDefault="00EC0505" w:rsidP="00EC050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14-100 Ostróda,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Zwierzewo 306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C11F53" w14:textId="77777777" w:rsidR="00EC0505" w:rsidRPr="003A734D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115EB28D" w14:textId="17AEC1D6" w:rsidR="00EC0505" w:rsidRPr="003A734D" w:rsidRDefault="00CD5568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Tomasz Gonta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8F4988C" w14:textId="7A31E82B" w:rsidR="00EC0505" w:rsidRPr="003A734D" w:rsidRDefault="00EC0505" w:rsidP="00EC0505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8D1E15" w14:textId="0D3B3928" w:rsidR="00EC0505" w:rsidRPr="003A734D" w:rsidRDefault="00EC0505" w:rsidP="00EC0505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157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2C7E2C5" w14:textId="20838C3F" w:rsidR="00EC0505" w:rsidRPr="003A734D" w:rsidRDefault="00EC0505" w:rsidP="00EC0505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5382EB" w14:textId="77777777" w:rsidR="00EC0505" w:rsidRPr="008F0CF6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D26C2E" w14:textId="77777777" w:rsidR="00EC0505" w:rsidRPr="008F0CF6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8CEF77" w14:textId="77777777" w:rsidR="00EC0505" w:rsidRPr="008F0CF6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CB5809" w14:textId="77777777" w:rsidR="00EC0505" w:rsidRPr="008F0CF6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E35008" w:rsidRPr="00CA63A7" w14:paraId="32F40118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9FA15A" w14:textId="62C26646" w:rsidR="00E35008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FDD1BC" w14:textId="20EB35AF" w:rsidR="00E35008" w:rsidRDefault="00E35008" w:rsidP="00E350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„ZIELONE LUBAJNY”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464038C" w14:textId="46522AF1" w:rsidR="00E35008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8.12.</w:t>
            </w:r>
            <w:r w:rsidR="001C3DE7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2023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2AE81" w14:textId="77777777" w:rsidR="00FF01BE" w:rsidRDefault="00FF01BE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08C7F66C" w14:textId="7FA1374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258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</w:t>
            </w:r>
            <w:r w:rsidR="00D41A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:</w:t>
            </w:r>
          </w:p>
          <w:p w14:paraId="27F3595A" w14:textId="41CED7EC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1)podejmowanie działań mających na celu uniemożliwienie lokalizacji  na terenach zabudowanych na cele mieszkaniowe, bądź w pobliżu terenów przeznaczonych na cele zabudowy mieszkaniowej,  inwestycji  oraz obiektów potencjalnie uciążliwych;</w:t>
            </w:r>
          </w:p>
          <w:p w14:paraId="3DB79CA0" w14:textId="7D79D55D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monitorowanie działalności związanej z realizacją inwestycji mogących potencjalnie oddziaływać na środowisko, oraz  zgłaszanie właściwym organom dostrzeżonych nadużyć a także monitorowanie działań organów administracji publicznej w zakresie wydawanych decyzji oraz  udzielanych zezwoleń podmiotom realizującym tego typu inwestycje;</w:t>
            </w:r>
          </w:p>
          <w:p w14:paraId="4800892E" w14:textId="7DA5A7F1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ochrona własności i wszelkich uprawnień właścicielskich przed bezprawnym naruszaniem  i oddziaływaniem;</w:t>
            </w:r>
          </w:p>
          <w:p w14:paraId="579B887E" w14:textId="4B372C8A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ochrona zdrowia i życia człowieka oraz innych istot;</w:t>
            </w:r>
          </w:p>
          <w:p w14:paraId="04D0415D" w14:textId="0FD1A954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wspieranie zrównoważonego rozwoju obszarów, uwzględniającego potrzeby rozwoju cywilizacyjnego przy jednoczesnym zachowaniu harmonijnego środowiska naturalnego,</w:t>
            </w:r>
          </w:p>
          <w:p w14:paraId="44683C5D" w14:textId="2C841785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6)działania na rzecz zachowanie ładu przestrzennego, walorów architektonicznych i krajobrazowych;</w:t>
            </w:r>
          </w:p>
          <w:p w14:paraId="6DE0A2BC" w14:textId="04A73C79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7) podejmowania inicjatyw mających na celu zaangażowanie społeczności lokalnej w życie publiczne, gospodarcze i kulturalne region;</w:t>
            </w:r>
          </w:p>
          <w:p w14:paraId="5DCFF62A" w14:textId="7B2900AA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8) podejmowanie działań na rzecz rozwoju demokracji lokalnej, pobudzanie aktywności</w:t>
            </w:r>
          </w:p>
          <w:p w14:paraId="0E238A71" w14:textId="77777777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społecznej i dalszego upodmiotowienia społeczeństwa, a także upowszechnianie oraz</w:t>
            </w:r>
          </w:p>
          <w:p w14:paraId="16D1A73B" w14:textId="0482DB15" w:rsid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ochrona wolności i praw człowieka,</w:t>
            </w:r>
          </w:p>
          <w:p w14:paraId="1609E444" w14:textId="718A2886" w:rsidR="006C6A35" w:rsidRPr="006C6A35" w:rsidRDefault="006C6A35" w:rsidP="006C6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9) </w:t>
            </w:r>
            <w:r w:rsidRPr="006C6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Pozyskiwanie dotacji, grantów, projektów mających na celu rozwój infrastrukturalny, kulturalny, socjalny i przestrzenny obszaru działania stowarzyszenia ;</w:t>
            </w:r>
          </w:p>
          <w:p w14:paraId="7A452FA0" w14:textId="7777777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4B40F546" w14:textId="7777777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60E6ADB" w14:textId="7A3D9D44" w:rsidR="00E35008" w:rsidRPr="00231352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FF01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Powiat Ostródzki </w:t>
            </w:r>
          </w:p>
          <w:p w14:paraId="422600AA" w14:textId="7777777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6F460EF" w14:textId="7777777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 </w:t>
            </w:r>
          </w:p>
          <w:p w14:paraId="3E0F6B15" w14:textId="77777777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swoje cele poprzez nieodpłatne prowadzenie działalności. </w:t>
            </w:r>
          </w:p>
          <w:p w14:paraId="708BE55C" w14:textId="77777777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 zakres działalności wchodzą::</w:t>
            </w:r>
          </w:p>
          <w:p w14:paraId="41EAE75E" w14:textId="43966EF9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a) propagowanie metod, sposobów, działań oraz rozwiązań prawnych służących eliminacji lub ograniczeniu powstawania inwestycji oraz obiektów mogących oddziaływać na środowisko;</w:t>
            </w:r>
          </w:p>
          <w:p w14:paraId="6BBADF2E" w14:textId="69509CAD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b) udział w postępowaniach administracyjnych dotyczących lokalizacji inwestycji mogących oddziaływać na środowisko oraz związanych z ingerencją w środowisko naturalne;</w:t>
            </w:r>
          </w:p>
          <w:p w14:paraId="7B10E656" w14:textId="55C9258D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c) występowanie do właściwych - według kompetencji - władz lokalnych, wojewódzkich</w:t>
            </w:r>
          </w:p>
          <w:p w14:paraId="5261708B" w14:textId="77777777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krajowych, instytucji międzynarodowych oraz sądów z wnioskami o zastosowanie</w:t>
            </w:r>
          </w:p>
          <w:p w14:paraId="7F2775B6" w14:textId="77777777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środków prowadzących do usunięcia zaistniałego zagrożenia środowiska, zaniechania naruszania środowiska, przywrócenia stanu poprzedniego lub naprawy zaistniałych szkód;</w:t>
            </w:r>
          </w:p>
          <w:p w14:paraId="27DBB291" w14:textId="7866EDCA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d) występowanie do organów administracji z wnioskami i zastrzeżeniami do projektów </w:t>
            </w: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studiów oraz planów zagospodarowania przestrzennego, planów gospodarki odpadami i do decyzji administracyjnych mających wpływ na środowisko oraz opiniowanie przedsięwzięć z punktu widzenia ich zgodności z interesami ochrony środowiska i zdrowia ludności,</w:t>
            </w:r>
          </w:p>
          <w:p w14:paraId="325E2A6F" w14:textId="4063A0E9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e) prowadzenie kampanii informacyjnych i edukacyjnych,</w:t>
            </w:r>
          </w:p>
          <w:p w14:paraId="618EC248" w14:textId="0C9FA998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f) komunikację z mieszkańcami oraz sympatykami powiatu ostródzkiego /gminy Ostróda,</w:t>
            </w:r>
          </w:p>
          <w:p w14:paraId="3CC03BD1" w14:textId="1D3E8AB5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g) współpraca z instytucjami, organizacjami i osobami fizycznymi w kraju posiadającymi podobne cele działania,</w:t>
            </w:r>
          </w:p>
          <w:p w14:paraId="35C39DD6" w14:textId="7AF27D8F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h) lobbing wśród przedstawicieli władz ustawodawczych i wykonawczych wszystkich szczebli, w zakresie realizacji celów statutowych, b) promowanie inicjatyw na rzecz rozwoju Gminy Ostróda,</w:t>
            </w:r>
          </w:p>
          <w:p w14:paraId="2C8AFD93" w14:textId="621A8192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i) współdziałanie z urzędami, instytucjami, organizacjami, stowarzyszeniami, wspólnotami i innymi podmiotami na rzecz rozwoju lokalnego,</w:t>
            </w:r>
          </w:p>
          <w:p w14:paraId="6B2EBA48" w14:textId="4C2A5A65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j) opracowywanie i współrealizowanie wizji rozwoju lokalnego,</w:t>
            </w:r>
          </w:p>
          <w:p w14:paraId="7AAD39BD" w14:textId="10DB14E9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k) upowszechnianie wiedzy o gminie,</w:t>
            </w:r>
          </w:p>
          <w:p w14:paraId="628D02EA" w14:textId="6920A008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l) prowadzenie działalności informacyjnej w środkach masowego przekazu;</w:t>
            </w:r>
          </w:p>
          <w:p w14:paraId="56B5C391" w14:textId="30084032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m)</w:t>
            </w:r>
            <w:r w:rsidR="00963FE8"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innych niezbędnych działań służących realizacji celów statutowych;</w:t>
            </w:r>
          </w:p>
          <w:p w14:paraId="161C757C" w14:textId="024146CD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n)</w:t>
            </w:r>
            <w:r w:rsidR="00963FE8"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inwentaryzacja przyrody.</w:t>
            </w:r>
          </w:p>
          <w:p w14:paraId="5BACA802" w14:textId="77777777" w:rsidR="002817E1" w:rsidRPr="004E66E5" w:rsidRDefault="002817E1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7BE8DB10" w14:textId="47F91CAF" w:rsidR="00E35008" w:rsidRPr="002258BF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28E069" w14:textId="57E604FB" w:rsidR="00E35008" w:rsidRPr="003A734D" w:rsidRDefault="00835236" w:rsidP="00E3500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 ul. Przemysłowa 8/7 b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8739A5" w14:textId="77777777" w:rsidR="00835236" w:rsidRPr="00835236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835236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pl-PL"/>
              </w:rPr>
              <w:t xml:space="preserve">Zarząd: </w:t>
            </w:r>
          </w:p>
          <w:p w14:paraId="4FBB2676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Lidia Nowicka – prezes zarządu</w:t>
            </w:r>
          </w:p>
          <w:p w14:paraId="59BF6D8F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</w:p>
          <w:p w14:paraId="1FDAE7FC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Tomasz Kiejstut Dąbrowski – v-ce prezes zarządu</w:t>
            </w:r>
          </w:p>
          <w:p w14:paraId="2C026AA4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</w:p>
          <w:p w14:paraId="73C1E2FA" w14:textId="77777777" w:rsidR="00835236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 xml:space="preserve">Michał Banaszek – 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c</w:t>
            </w: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złonek zarządu</w:t>
            </w:r>
          </w:p>
          <w:p w14:paraId="702D8302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</w:p>
          <w:p w14:paraId="1D07DD0A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 xml:space="preserve">Paweł Ostrowski – 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c</w:t>
            </w: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złonek zarządu</w:t>
            </w:r>
          </w:p>
          <w:p w14:paraId="51B77F1B" w14:textId="77777777" w:rsidR="00835236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</w:p>
          <w:p w14:paraId="4E35EFB0" w14:textId="07940AAD" w:rsidR="00E35008" w:rsidRPr="003A734D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Tomsz</w:t>
            </w:r>
            <w:proofErr w:type="spellEnd"/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P</w:t>
            </w: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eślak</w:t>
            </w:r>
            <w:proofErr w:type="spellEnd"/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 xml:space="preserve"> – członek zarządu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6392116" w14:textId="64B18C51" w:rsidR="00E35008" w:rsidRPr="003A734D" w:rsidRDefault="00835236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B6FCEB" w14:textId="4FFD382C" w:rsidR="00E35008" w:rsidRPr="003A734D" w:rsidRDefault="00835236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20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11987C" w14:textId="1B2BD7F0" w:rsidR="00E35008" w:rsidRPr="003A734D" w:rsidRDefault="00963FE8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13DA6F" w14:textId="77777777" w:rsidR="00E35008" w:rsidRPr="008F0CF6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AFCB3C" w14:textId="77777777" w:rsidR="00E35008" w:rsidRPr="008F0CF6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14A0C0" w14:textId="77777777" w:rsidR="00E35008" w:rsidRPr="008F0CF6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267CB6E" w14:textId="77777777" w:rsidR="00E35008" w:rsidRPr="008F0CF6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A77EB" w:rsidRPr="00CA63A7" w14:paraId="5B26E6B9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DB233C" w14:textId="2ADBD914" w:rsidR="00AA77EB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49.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E39276" w14:textId="331F5895" w:rsidR="00AA77EB" w:rsidRDefault="00AA77EB" w:rsidP="00E350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Grizzly TEAM Wirwajdy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766E4A" w14:textId="7D2082EF" w:rsidR="00AA77EB" w:rsidRDefault="001C3DE7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19.12. 2023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AB4DC" w14:textId="77777777" w:rsidR="00AA77EB" w:rsidRDefault="0003025C" w:rsidP="0003025C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20" w:hanging="28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Cel:</w:t>
            </w:r>
          </w:p>
          <w:p w14:paraId="5223F601" w14:textId="77777777" w:rsidR="0003025C" w:rsidRP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wszechstronne krzewienie kultury fizycznej</w:t>
            </w:r>
          </w:p>
          <w:p w14:paraId="48A16EFC" w14:textId="77777777" w:rsidR="0003025C" w:rsidRP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upowszechnianie i rozwijanie  sportów siłowych  z uwzględnieniem dzieci, młodzieży  i dorosłych jak również tworzenie warunków w tym zakresie</w:t>
            </w:r>
          </w:p>
          <w:p w14:paraId="742BA597" w14:textId="77777777" w:rsidR="0003025C" w:rsidRP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współudział w dbałość o zdrowie, rozwój fizyczny i </w:t>
            </w: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duchowy dzieci, młodzieży  i dorosłych</w:t>
            </w:r>
          </w:p>
          <w:p w14:paraId="0384EC04" w14:textId="497C8F36" w:rsid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czynny udział w kulturalnym i społecznym rozwoju życia w Wirwajdach i okolicy</w:t>
            </w:r>
          </w:p>
          <w:p w14:paraId="663875AD" w14:textId="77777777" w:rsid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1CA8227" w14:textId="772979E2" w:rsidR="0003025C" w:rsidRPr="00231352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Powiat</w:t>
            </w:r>
            <w:r w:rsid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Ostródzki </w:t>
            </w:r>
          </w:p>
          <w:p w14:paraId="789869EF" w14:textId="6393CCC6" w:rsidR="0003025C" w:rsidRPr="005013EF" w:rsidRDefault="0003025C" w:rsidP="00501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Terenem działania Stowarzyszenia jest miejscowość Wirwajdy, obszar Gminy Ostróda oraz Rzeczpospolitej Polskiej.</w:t>
            </w:r>
          </w:p>
          <w:p w14:paraId="2BB9F2E1" w14:textId="77777777" w:rsid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0B9E39D" w14:textId="77777777" w:rsid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</w:t>
            </w:r>
          </w:p>
          <w:p w14:paraId="3D7A73B4" w14:textId="6E29D38F" w:rsidR="0003025C" w:rsidRP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swój cel poprzez:</w:t>
            </w:r>
          </w:p>
          <w:p w14:paraId="7C3CA3C2" w14:textId="77777777" w:rsidR="0003025C" w:rsidRP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organizuje zawody oraz imprezy rekreacyjno- sportowe, bierze udział w imprezach sportowych organizowanych przez inne instytucje.</w:t>
            </w:r>
          </w:p>
          <w:p w14:paraId="3D634CE7" w14:textId="77777777" w:rsidR="0003025C" w:rsidRP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stwarza dzieciom i młodzieży i dorosłym możliwość podnoszenia poziomu sportowego.</w:t>
            </w:r>
          </w:p>
          <w:p w14:paraId="258A0479" w14:textId="77777777" w:rsidR="0003025C" w:rsidRP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propaguje rozwój kultury fizycznej  ze szczególnym uwzględnieniem sportów siłowych.</w:t>
            </w:r>
          </w:p>
          <w:p w14:paraId="7285E52B" w14:textId="77777777" w:rsid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0C992CD5" w14:textId="13B88FD3" w:rsid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697EE1F" w14:textId="68C638D2" w:rsidR="0003025C" w:rsidRP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F71FA47" w14:textId="47743C28" w:rsidR="0003025C" w:rsidRPr="0003025C" w:rsidRDefault="0003025C" w:rsidP="0003025C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2A4AD4" w14:textId="77777777" w:rsidR="0003025C" w:rsidRPr="0003025C" w:rsidRDefault="0003025C" w:rsidP="0003025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Wirwajdy 6A</w:t>
            </w:r>
          </w:p>
          <w:p w14:paraId="47857637" w14:textId="77777777" w:rsidR="0003025C" w:rsidRPr="0003025C" w:rsidRDefault="0003025C" w:rsidP="0003025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</w:t>
            </w:r>
          </w:p>
          <w:p w14:paraId="329B5720" w14:textId="77777777" w:rsidR="00AA77EB" w:rsidRDefault="00AA77EB" w:rsidP="00E3500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6A3E98" w14:textId="0014867C" w:rsidR="00AA77EB" w:rsidRPr="00910373" w:rsidRDefault="000754A7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103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Artur Wiśniewski – Przedstawiciel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F00A22" w14:textId="309C4F7E" w:rsidR="00AA77EB" w:rsidRPr="003A734D" w:rsidRDefault="00BC4DC0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DC36A6" w14:textId="219800BD" w:rsidR="00F65EF3" w:rsidRPr="00F65EF3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10.12.2023 r.</w:t>
            </w: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1729481D" w14:textId="77777777" w:rsidR="00F65EF3" w:rsidRPr="00F65EF3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25C030CA" w14:textId="77777777" w:rsidR="00F65EF3" w:rsidRPr="00F65EF3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2DC1AE0B" w14:textId="591C8E52" w:rsidR="00AA77EB" w:rsidRPr="003A734D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ab/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350252" w14:textId="77777777" w:rsidR="00F65EF3" w:rsidRPr="00F65EF3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NIE</w:t>
            </w:r>
          </w:p>
          <w:p w14:paraId="7A3EA0DA" w14:textId="77777777" w:rsidR="00AA77EB" w:rsidRPr="003A734D" w:rsidRDefault="00AA77EB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ADC8A0" w14:textId="77777777" w:rsidR="00AA77EB" w:rsidRPr="008F0CF6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F67EA9" w14:textId="77777777" w:rsidR="00AA77EB" w:rsidRPr="008F0CF6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65FFC0" w14:textId="77777777" w:rsidR="00AA77EB" w:rsidRPr="008F0CF6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1120DE" w14:textId="77777777" w:rsidR="00AA77EB" w:rsidRPr="008F0CF6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4B64DB" w:rsidRPr="00CA63A7" w14:paraId="3AC373E1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BC1BF4" w14:textId="7EFF97D5" w:rsidR="004B64DB" w:rsidRDefault="004B64D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892421" w14:textId="386F8FC0" w:rsidR="004B64DB" w:rsidRDefault="0078598B" w:rsidP="00E350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GATO N</w:t>
            </w:r>
            <w:r w:rsidR="0023180D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GRO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3BBA36" w14:textId="0DEB0D03" w:rsidR="004B64DB" w:rsidRDefault="0007502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2024 r.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4809F" w14:textId="77777777" w:rsidR="004B64DB" w:rsidRDefault="004B64DB" w:rsidP="004B64DB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178" w:hanging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Cel:</w:t>
            </w:r>
          </w:p>
          <w:p w14:paraId="2E1235A8" w14:textId="375DAE84" w:rsidR="0078598B" w:rsidRDefault="0078598B" w:rsidP="0078598B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</w:t>
            </w:r>
            <w:r w:rsidRPr="00785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Edukacja dorosłych i dzieci w zakresie praw i obowiązków właścicieli zwierząt domowych, </w:t>
            </w:r>
          </w:p>
          <w:p w14:paraId="3E35035B" w14:textId="61FB0EFD" w:rsidR="0078598B" w:rsidRDefault="0078598B" w:rsidP="0078598B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Kształtowanie właściwego stosunku do zwierząt, </w:t>
            </w:r>
          </w:p>
          <w:p w14:paraId="3EFD8C8D" w14:textId="7FF92F4F" w:rsidR="0078598B" w:rsidRPr="0078598B" w:rsidRDefault="0078598B" w:rsidP="0078598B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Ochrona zwierząt. </w:t>
            </w:r>
          </w:p>
          <w:p w14:paraId="7B646B3B" w14:textId="77777777" w:rsidR="004B64DB" w:rsidRPr="0078598B" w:rsidRDefault="004B64DB" w:rsidP="00785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6ADA162" w14:textId="1208C070" w:rsidR="004B64DB" w:rsidRDefault="004B64DB" w:rsidP="004B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="007859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78598B" w:rsidRPr="00785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Powiat Ostródzki, Gmina Miejska Ostróda, Gmina Wiejska Ostróda </w:t>
            </w:r>
          </w:p>
          <w:p w14:paraId="4E14CE52" w14:textId="77777777" w:rsidR="004B64DB" w:rsidRDefault="004B64DB" w:rsidP="004B64DB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F3BEF97" w14:textId="77777777" w:rsidR="004B64DB" w:rsidRDefault="004B64DB" w:rsidP="004B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</w:t>
            </w:r>
          </w:p>
          <w:p w14:paraId="36650B30" w14:textId="66977F5D" w:rsidR="0078598B" w:rsidRDefault="0078598B" w:rsidP="00785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85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prowadzące do poprawy zdrowia oraz poziomu dobrostanu zwierząt.</w:t>
            </w:r>
          </w:p>
          <w:p w14:paraId="19147221" w14:textId="1F9BB012" w:rsidR="0078598B" w:rsidRDefault="0078598B" w:rsidP="00785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Organizowanie różnego rodzaju form edukacji dotyczących prawidłowych zasad</w:t>
            </w:r>
            <w:r w:rsidR="004652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współżycia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ludzi i zwierząt, w tym prawidłowej opieki nad zwierzętami i ich wychowania</w:t>
            </w:r>
            <w:r w:rsidR="004652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oraz znajomości potrzeb behawioralnych i bytowych. </w:t>
            </w:r>
          </w:p>
          <w:p w14:paraId="3303BD3E" w14:textId="118A987F" w:rsidR="0078598B" w:rsidRPr="004B64DB" w:rsidRDefault="0078598B" w:rsidP="00785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3) </w:t>
            </w:r>
            <w:r w:rsidR="004652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Zawiadamianie instytucji Państwowych o przestępstwach i wykroczeniach dokonywanych przeciwko zwierzętom. </w:t>
            </w:r>
          </w:p>
          <w:p w14:paraId="4B639A9C" w14:textId="6CC65F5E" w:rsidR="004B64DB" w:rsidRPr="004B64DB" w:rsidRDefault="004B64DB" w:rsidP="004B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2F2937" w14:textId="7DF8CAD5" w:rsidR="004B64DB" w:rsidRPr="0003025C" w:rsidRDefault="0002780B" w:rsidP="0003025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Racławicka 17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4CF4F3" w14:textId="534746A7" w:rsidR="004B64DB" w:rsidRPr="00910373" w:rsidRDefault="00EB6170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Przedstawiciel: Łukasz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Sack</w:t>
            </w:r>
            <w:proofErr w:type="spellEnd"/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5E038A" w14:textId="25DB439C" w:rsidR="004B64DB" w:rsidRPr="003A734D" w:rsidRDefault="00F4752E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BAA950" w14:textId="2334D746" w:rsidR="004B64DB" w:rsidRPr="00F65EF3" w:rsidRDefault="001E05D7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EB6170"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</w:t>
            </w:r>
            <w:r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EB6170"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.2024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EFE3649" w14:textId="71334260" w:rsidR="004B64DB" w:rsidRPr="00F65EF3" w:rsidRDefault="00BB3E76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754849" w14:textId="77777777" w:rsidR="004B64DB" w:rsidRPr="008F0CF6" w:rsidRDefault="004B64D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631A72" w14:textId="77777777" w:rsidR="004B64DB" w:rsidRPr="008F0CF6" w:rsidRDefault="004B64D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FA5FE8" w14:textId="77777777" w:rsidR="004B64DB" w:rsidRPr="008F0CF6" w:rsidRDefault="004B64D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3E0E9C" w14:textId="77777777" w:rsidR="004B64DB" w:rsidRPr="008F0CF6" w:rsidRDefault="004B64D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BC2186" w:rsidRPr="00CA63A7" w14:paraId="6E4564C2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A023F89" w14:textId="6A024DFE" w:rsidR="00BC218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51. 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4C607C" w14:textId="104B2E98" w:rsidR="00BC2186" w:rsidRDefault="00BC2186" w:rsidP="00BC21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GO! – Gimnastyka Ogólnorozwojowa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1E363C" w14:textId="0E1FB800" w:rsidR="00BC218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2024 r. 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A4462" w14:textId="7A1AB484" w:rsidR="00BC2186" w:rsidRPr="004B64DB" w:rsidRDefault="00BC2186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B64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Cel:</w:t>
            </w:r>
            <w:r w:rsidR="008F4E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F4EDC"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zajęć gimnastyki ogólnorozwojowej i korekcyjnej w szczególności na rzecz dzieci,</w:t>
            </w:r>
            <w:r w:rsidR="008F4E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EB6170"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młodzieży i osób z orzeczeniem o niepełnosprawności.</w:t>
            </w:r>
            <w:r w:rsidR="00EB617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ECE3D5F" w14:textId="77777777" w:rsidR="00BC2186" w:rsidRDefault="00BC2186" w:rsidP="00BC2186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915155B" w14:textId="171FA1C4" w:rsidR="00BC2186" w:rsidRPr="005013EF" w:rsidRDefault="00BC2186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="005013EF">
              <w:t xml:space="preserve"> </w:t>
            </w:r>
            <w:r w:rsidR="005013EF"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</w:p>
          <w:p w14:paraId="58E109DA" w14:textId="77777777" w:rsidR="00BC2186" w:rsidRDefault="00BC2186" w:rsidP="00BC2186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C43E4D2" w14:textId="77777777" w:rsidR="00BC2186" w:rsidRDefault="00BC2186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</w:t>
            </w:r>
          </w:p>
          <w:p w14:paraId="58357EBC" w14:textId="2DFB0C7F" w:rsidR="005013EF" w:rsidRPr="005013EF" w:rsidRDefault="005013EF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1) organizowanie zajęć ogólnorozwojowych grupowych, </w:t>
            </w:r>
          </w:p>
          <w:p w14:paraId="47CE2C70" w14:textId="5F759D5A" w:rsidR="005013EF" w:rsidRPr="005013EF" w:rsidRDefault="005013EF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Organizowanie zajęć korekcyjnych indywidualnych, </w:t>
            </w:r>
          </w:p>
          <w:p w14:paraId="4827F766" w14:textId="7236CDA3" w:rsidR="005013EF" w:rsidRPr="005013EF" w:rsidRDefault="005013EF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Organizowanie konferencji, szkoleń spotkań dokształcających dla rodziców/opiekunów.</w:t>
            </w:r>
          </w:p>
          <w:p w14:paraId="1ACD8DFF" w14:textId="1D14472B" w:rsidR="005013EF" w:rsidRPr="005013EF" w:rsidRDefault="005013EF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organizowanie imprez popularyzujących zajęcia z osobami niepełnosprawnymi. </w:t>
            </w:r>
          </w:p>
          <w:p w14:paraId="561376AF" w14:textId="77777777" w:rsidR="00BC2186" w:rsidRPr="004B64DB" w:rsidRDefault="00BC2186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BCFE14" w14:textId="1919A6CC" w:rsidR="00BC2186" w:rsidRPr="0003025C" w:rsidRDefault="00BC2186" w:rsidP="00BC218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14-100 Ostróda, ul. Jana Pawła II 7 a/6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6C0B53" w14:textId="151D59C2" w:rsidR="00BC2186" w:rsidRPr="00910373" w:rsidRDefault="00BC2186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Przedstawiciel: Jakub Bojarowski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FB429E" w14:textId="6112B5F4" w:rsidR="00BC2186" w:rsidRPr="003A734D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E7E24E" w14:textId="79EE482B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AA1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="00AA1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.202</w:t>
            </w:r>
            <w:r w:rsidR="00AA1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6EE18D52" w14:textId="77777777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5DF76B76" w14:textId="77777777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6537B4F0" w14:textId="77E284A0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806EA81" w14:textId="77777777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  <w:p w14:paraId="252539AD" w14:textId="77777777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225733" w14:textId="77777777" w:rsidR="00BC2186" w:rsidRPr="008F0CF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77FF97" w14:textId="77777777" w:rsidR="00BC2186" w:rsidRPr="008F0CF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95294E" w14:textId="77777777" w:rsidR="00BC2186" w:rsidRPr="008F0CF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5E934A" w14:textId="77777777" w:rsidR="00BC2186" w:rsidRPr="008F0CF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B044A" w:rsidRPr="00CA63A7" w14:paraId="185EF690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D4457E" w14:textId="23794DAE" w:rsidR="005B044A" w:rsidRPr="00E8728D" w:rsidRDefault="005B044A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E8728D">
              <w:rPr>
                <w:rFonts w:ascii="Times New Roman" w:hAnsi="Times New Roman" w:cs="Times New Roman"/>
                <w:sz w:val="18"/>
                <w:szCs w:val="18"/>
              </w:rPr>
              <w:t>52.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87ADBE6" w14:textId="60824266" w:rsidR="005B044A" w:rsidRPr="00E8728D" w:rsidRDefault="005B044A" w:rsidP="005B04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728D">
              <w:rPr>
                <w:rFonts w:ascii="Times New Roman" w:hAnsi="Times New Roman" w:cs="Times New Roman"/>
                <w:sz w:val="18"/>
                <w:szCs w:val="18"/>
              </w:rPr>
              <w:t xml:space="preserve">Stowarzyszenie Zielony Cypel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52DA54" w14:textId="1E3B564F" w:rsidR="005B044A" w:rsidRPr="00971281" w:rsidRDefault="005B044A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05794">
              <w:rPr>
                <w:rFonts w:ascii="Times New Roman" w:hAnsi="Times New Roman" w:cs="Times New Roman"/>
                <w:sz w:val="18"/>
                <w:szCs w:val="18"/>
              </w:rPr>
              <w:t>19.04.</w:t>
            </w:r>
            <w:r w:rsidRPr="00B05794">
              <w:rPr>
                <w:rFonts w:ascii="Times New Roman" w:hAnsi="Times New Roman" w:cs="Times New Roman"/>
                <w:sz w:val="18"/>
                <w:szCs w:val="18"/>
              </w:rPr>
              <w:br/>
              <w:t>2024 r.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B3AC4" w14:textId="07E0C016" w:rsidR="005B044A" w:rsidRPr="00B0554E" w:rsidRDefault="005B044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Cel:  </w:t>
            </w:r>
          </w:p>
          <w:p w14:paraId="43E4D781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a) ochrona bioróżnorodności i ekosystemów,</w:t>
            </w:r>
          </w:p>
          <w:p w14:paraId="3D2C4415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b) dbałość o unikalną faunę i florę (różnorodność gatunków, roślin i zwierząt) w miejscach siedlisk rzadkich i chronionych gatunków,</w:t>
            </w:r>
          </w:p>
          <w:p w14:paraId="663CB9C3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c) dokonywanie inwentaryzacji zasobów przyrodniczych we współpracy z ekspertami,</w:t>
            </w:r>
          </w:p>
          <w:p w14:paraId="42AF4967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d) zachęcanie lokalnych społeczności do pracy na rzecz wspólnej przestrzeni oraz środowiska naturalnego,</w:t>
            </w:r>
          </w:p>
          <w:p w14:paraId="599FCCE8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e) angażowanie samorządów oraz organizacji pozarządowych w działania na rzecz środowiska naturalnego , ochrony klimatu, czystego powietrza i nieskażonej przyrody,</w:t>
            </w:r>
          </w:p>
          <w:p w14:paraId="6284CDF9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f) włączanie dzieci i młodzieży w różnorodnie działania na rzecz ochrony środowiska naturalnego,</w:t>
            </w:r>
          </w:p>
          <w:p w14:paraId="1BDEC6AA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g) współpraca z samorządami, instytucjami, inwestorami w planowaniu i zagospodarowywaniu terenów zielonych,</w:t>
            </w:r>
          </w:p>
          <w:p w14:paraId="4C782F3D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h) podejmowanie działań na rzecz ekologicznego ogrzewania mieszkań,</w:t>
            </w:r>
          </w:p>
          <w:p w14:paraId="39B91BF0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i) popularyzowanie inicjatyw promujących ochronę środowiska,</w:t>
            </w:r>
          </w:p>
          <w:p w14:paraId="0D71ABCB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j) dbałość o obszary chronione przyrodniczo i związane z żeglugą Kanału Ostródzko – Elbląskiego.</w:t>
            </w:r>
          </w:p>
          <w:p w14:paraId="42CCB7C1" w14:textId="77777777" w:rsidR="00B0554E" w:rsidRPr="00B0554E" w:rsidRDefault="00B0554E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14FA34F1" w14:textId="77777777" w:rsidR="005B044A" w:rsidRPr="00971281" w:rsidRDefault="005B044A" w:rsidP="005B044A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5DCDBCD1" w14:textId="77777777" w:rsidR="005B044A" w:rsidRPr="00B0554E" w:rsidRDefault="005B044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B0554E">
              <w:t xml:space="preserve"> </w:t>
            </w: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</w:p>
          <w:p w14:paraId="38D191C4" w14:textId="77777777" w:rsidR="005B044A" w:rsidRPr="00971281" w:rsidRDefault="005B044A" w:rsidP="005B044A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5AD1DEFF" w14:textId="77777777" w:rsidR="005B044A" w:rsidRPr="00B0554E" w:rsidRDefault="005B044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</w:t>
            </w:r>
          </w:p>
          <w:p w14:paraId="6A6726E6" w14:textId="78116B14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a) organizacja szkoleń, seminariów, konferencji i eventów,</w:t>
            </w:r>
          </w:p>
          <w:p w14:paraId="124C2923" w14:textId="476E882A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b) współpraca z placówkami oświatowymi,</w:t>
            </w:r>
          </w:p>
          <w:p w14:paraId="0ED2E68E" w14:textId="70BC695D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c) organizacja festynów i spotkań z lokalna społecznością,</w:t>
            </w:r>
          </w:p>
          <w:p w14:paraId="4BE389F6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d) udział w zebraniach rad osiedli, sesjach rady miasta i powiatu,</w:t>
            </w:r>
          </w:p>
          <w:p w14:paraId="73307AEE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e) przedstawianie własnych opinii w oparciu o szeroko rozumiana współpracę z ekspertami, ekologami, przyrodnikami,</w:t>
            </w:r>
          </w:p>
          <w:p w14:paraId="26DD8E64" w14:textId="77777777" w:rsidR="00A04475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f) współpraca z naukowcami w dziedzinie ochrony przyrody i klimatu poprzez udział w organizowanych przez nich warsztatach, prelekcjach itp.</w:t>
            </w:r>
          </w:p>
          <w:p w14:paraId="78DF3A60" w14:textId="4C9B055C" w:rsidR="00A04475" w:rsidRPr="00A04475" w:rsidRDefault="00A04475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044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g) </w:t>
            </w:r>
            <w:r w:rsidRPr="00A0447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uczestniczenie w postępowaniach administracyjnych, w których zachodzi konieczność reprezentowania oraz ochrony Osiedla Plebiscytowego.</w:t>
            </w:r>
          </w:p>
          <w:p w14:paraId="618E7ED6" w14:textId="77777777" w:rsidR="005B044A" w:rsidRPr="00971281" w:rsidRDefault="005B044A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91B81A" w14:textId="77777777" w:rsidR="005B044A" w:rsidRPr="00B05794" w:rsidRDefault="005B044A" w:rsidP="005B04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7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</w:t>
            </w:r>
          </w:p>
          <w:p w14:paraId="702A4E1F" w14:textId="51B98827" w:rsidR="005B044A" w:rsidRPr="00B05794" w:rsidRDefault="005B044A" w:rsidP="005B04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7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B057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Pauzeńska</w:t>
            </w:r>
            <w:proofErr w:type="spellEnd"/>
            <w:r w:rsidRPr="00B057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60</w:t>
            </w:r>
          </w:p>
          <w:p w14:paraId="32A4CC08" w14:textId="64A3A041" w:rsidR="005B044A" w:rsidRPr="00971281" w:rsidRDefault="005B044A" w:rsidP="005B04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5366EE" w14:textId="77777777" w:rsidR="005B044A" w:rsidRPr="005740F3" w:rsidRDefault="005B044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740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63225702" w14:textId="4C95E631" w:rsidR="005B044A" w:rsidRPr="005740F3" w:rsidRDefault="005B044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Prezes: </w:t>
            </w:r>
            <w:r w:rsidRPr="005740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Jolanta Burzyńska – </w:t>
            </w:r>
          </w:p>
          <w:p w14:paraId="7BE328C7" w14:textId="084FA97F" w:rsidR="005B044A" w:rsidRPr="005740F3" w:rsidRDefault="005B044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Sekretarz - </w:t>
            </w:r>
            <w:r w:rsidRPr="005740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Helena Czarnecka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Skarbnik: Małgorzata Nagadowska </w:t>
            </w:r>
          </w:p>
          <w:p w14:paraId="77342525" w14:textId="4F2ABA03" w:rsidR="005B044A" w:rsidRPr="005740F3" w:rsidRDefault="005B044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81FF45" w14:textId="2C84BC31" w:rsidR="005B044A" w:rsidRPr="00971281" w:rsidRDefault="005B044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FACCAE" w14:textId="2FD71C09" w:rsidR="005B044A" w:rsidRPr="00F65EF3" w:rsidRDefault="005B044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15.04.2024 r.</w:t>
            </w: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778B218C" w14:textId="77777777" w:rsidR="005B044A" w:rsidRPr="00F65EF3" w:rsidRDefault="005B044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2F92FF42" w14:textId="77777777" w:rsidR="005B044A" w:rsidRPr="00F65EF3" w:rsidRDefault="005B044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642AB33C" w14:textId="35574325" w:rsidR="005B044A" w:rsidRPr="00971281" w:rsidRDefault="005B044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B7B6CF" w14:textId="77777777" w:rsidR="005B044A" w:rsidRPr="00F65EF3" w:rsidRDefault="005B044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  <w:p w14:paraId="552AF557" w14:textId="77777777" w:rsidR="005B044A" w:rsidRPr="00971281" w:rsidRDefault="005B044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12DDB3" w14:textId="77777777" w:rsidR="005B044A" w:rsidRPr="00971281" w:rsidRDefault="005B044A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D006BA" w14:textId="77777777" w:rsidR="005B044A" w:rsidRPr="00971281" w:rsidRDefault="005B044A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9EDA3A" w14:textId="77777777" w:rsidR="005B044A" w:rsidRPr="00971281" w:rsidRDefault="005B044A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E268F94" w14:textId="77777777" w:rsidR="005B044A" w:rsidRPr="00971281" w:rsidRDefault="005B044A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F384B" w:rsidRPr="00CA63A7" w14:paraId="4ECBC3BC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A5C51D" w14:textId="01066185" w:rsidR="00AF384B" w:rsidRPr="00E8728D" w:rsidRDefault="00AF384B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87C95F" w14:textId="14AD0B33" w:rsidR="00AF384B" w:rsidRPr="00E8728D" w:rsidRDefault="00AF384B" w:rsidP="005B04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BOKSTRÓDA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9450134" w14:textId="6B864D44" w:rsidR="00AF384B" w:rsidRPr="00B05794" w:rsidRDefault="00AF384B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21.08.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2024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A572E" w14:textId="77777777" w:rsidR="00FB6128" w:rsidRDefault="00FB6128" w:rsidP="00AF3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2C22439C" w14:textId="0D5C88D7" w:rsidR="00AF384B" w:rsidRDefault="00AF384B" w:rsidP="00AF3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Cel:  </w:t>
            </w:r>
          </w:p>
          <w:p w14:paraId="0C32D1E1" w14:textId="1D5C22D9" w:rsidR="00FB6128" w:rsidRPr="00FB6128" w:rsidRDefault="00FB6128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działanie na rzecz podnoszenia bezpieczeństwa ruchu drogowego,</w:t>
            </w:r>
          </w:p>
          <w:p w14:paraId="14AA4EED" w14:textId="22A85978" w:rsidR="00FB6128" w:rsidRPr="00FB6128" w:rsidRDefault="00FB6128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rozwijanie wśród społeczeństwa kultury motoryzacyjnej i propagandowej na rzecz bezpieczeństwa ruchu drogowego,</w:t>
            </w:r>
          </w:p>
          <w:p w14:paraId="64A297B0" w14:textId="6D2B5484" w:rsidR="00FB6128" w:rsidRPr="00FB6128" w:rsidRDefault="00FB6128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organizowanie i popularyzowanie masowego oraz wyczynowego sportu motorowego,</w:t>
            </w:r>
          </w:p>
          <w:p w14:paraId="021DBA98" w14:textId="2FE8D7FE" w:rsidR="00FB6128" w:rsidRPr="00FB6128" w:rsidRDefault="00FB6128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podnoszenie poziomu sportu motorowego.</w:t>
            </w:r>
          </w:p>
          <w:p w14:paraId="09FD4B50" w14:textId="77777777" w:rsidR="00AF384B" w:rsidRPr="00971281" w:rsidRDefault="00AF384B" w:rsidP="00FB6128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553EE366" w14:textId="1A1D48B4" w:rsidR="00AF384B" w:rsidRPr="00B0554E" w:rsidRDefault="00AF384B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B0554E"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Województwo Warmińsko – Mazurskie </w:t>
            </w:r>
          </w:p>
          <w:p w14:paraId="68A6A7C1" w14:textId="77777777" w:rsidR="00AF384B" w:rsidRPr="00971281" w:rsidRDefault="00AF384B" w:rsidP="00FB6128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5574089D" w14:textId="77777777" w:rsidR="00FB6128" w:rsidRDefault="00FB6128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189EBFED" w14:textId="77777777" w:rsidR="00FB6128" w:rsidRDefault="00AF384B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3.Środki działania:</w:t>
            </w:r>
          </w:p>
          <w:p w14:paraId="2A9D4675" w14:textId="6F473504" w:rsidR="00FB6128" w:rsidRPr="00FB6128" w:rsidRDefault="00AF384B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FB6128"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</w:t>
            </w:r>
            <w:r w:rsid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FB6128"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zawodów kartingowych, samochodowych oraz treningów,</w:t>
            </w:r>
          </w:p>
          <w:p w14:paraId="6EA4C972" w14:textId="6F68F5B1" w:rsidR="00FB6128" w:rsidRPr="00FB6128" w:rsidRDefault="00FB6128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udział w krajowych i międzynarodowych zawodach sportowych oraz imprezach motorowych,</w:t>
            </w:r>
          </w:p>
          <w:p w14:paraId="42D11D8A" w14:textId="135C4312" w:rsidR="00FB6128" w:rsidRPr="00FB6128" w:rsidRDefault="00FB6128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rozwijanie sportu motorowego i szkolenia sportowego,</w:t>
            </w:r>
          </w:p>
          <w:p w14:paraId="6B670C2D" w14:textId="0771AB77" w:rsidR="00FB6128" w:rsidRPr="00FB6128" w:rsidRDefault="00FB6128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współdziałanie z organizacjami administracji państwowej, instytucjami i organizacjami społecznymi w akcji zwalczania wypadków drogowych i podnoszenia bezpieczeństwa ruchu drogowego oraz propagowanie bezpieczeństwa w ruchu lądowym,</w:t>
            </w:r>
          </w:p>
          <w:p w14:paraId="6B4AFA67" w14:textId="54BA0A43" w:rsidR="00FB6128" w:rsidRPr="00FB6128" w:rsidRDefault="00FB6128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rozwijanie działalności propagandowej w zakresie sportu motorowego, organizacja imprez kulturalnych związanych z motoryzacją,</w:t>
            </w:r>
          </w:p>
          <w:p w14:paraId="5C7E7FF0" w14:textId="30766471" w:rsidR="00AF384B" w:rsidRPr="00FB6128" w:rsidRDefault="00FB6128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wykonywanie innych zadań z dziedziny motoryzacji powierzonych przez organy administracji Państwowej i Polski Związek Motorowy.</w:t>
            </w:r>
          </w:p>
          <w:p w14:paraId="75D87DBC" w14:textId="77777777" w:rsidR="00FB6128" w:rsidRPr="00B0554E" w:rsidRDefault="00FB6128" w:rsidP="00AF3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156FD9D" w14:textId="35B4DE42" w:rsidR="00AF384B" w:rsidRPr="00A04475" w:rsidRDefault="00AF384B" w:rsidP="00AF3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74BEA81" w14:textId="77777777" w:rsidR="00AF384B" w:rsidRPr="00B0554E" w:rsidRDefault="00AF384B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421D92" w14:textId="77777777" w:rsidR="00AF384B" w:rsidRDefault="00AF384B" w:rsidP="005B04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81C9283" w14:textId="77777777" w:rsidR="00B931FA" w:rsidRDefault="00B931FA" w:rsidP="005B04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</w:t>
            </w:r>
          </w:p>
          <w:p w14:paraId="76701CB2" w14:textId="1FA9375D" w:rsidR="00B931FA" w:rsidRPr="00B05794" w:rsidRDefault="00B931FA" w:rsidP="005B04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ul. Olsztyńska 57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4A980E" w14:textId="77777777" w:rsidR="00AF384B" w:rsidRDefault="00AF384B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77DD0AB" w14:textId="77777777" w:rsidR="00557ACA" w:rsidRDefault="00557AC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609BD98" w14:textId="77CDA69D" w:rsidR="00B931FA" w:rsidRPr="005740F3" w:rsidRDefault="00B931F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Przedstawiciel: Zbigniew Lange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48B1284" w14:textId="77777777" w:rsidR="00557ACA" w:rsidRDefault="00557ACA" w:rsidP="00557AC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EBB3D77" w14:textId="240AFCA5" w:rsidR="00557ACA" w:rsidRPr="003A734D" w:rsidRDefault="00557ACA" w:rsidP="00557AC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0FF242" w14:textId="77777777" w:rsidR="00557ACA" w:rsidRDefault="00557AC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03208D8" w14:textId="6ED6B1D2" w:rsidR="00AF384B" w:rsidRPr="00F65EF3" w:rsidRDefault="00557ACA" w:rsidP="00C00A5E">
            <w:pPr>
              <w:ind w:left="-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18.08.2024 </w:t>
            </w:r>
            <w:r w:rsidR="00C00A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403F65" w14:textId="77777777" w:rsidR="00AF384B" w:rsidRDefault="00AF384B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4E06001" w14:textId="77777777" w:rsidR="00557ACA" w:rsidRPr="00F65EF3" w:rsidRDefault="00557ACA" w:rsidP="00557AC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  <w:p w14:paraId="4A8A482B" w14:textId="77777777" w:rsidR="00557ACA" w:rsidRPr="00F65EF3" w:rsidRDefault="00557AC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FF83A5" w14:textId="77777777" w:rsidR="00AF384B" w:rsidRPr="00971281" w:rsidRDefault="00AF384B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6A2B9B" w14:textId="77777777" w:rsidR="00AF384B" w:rsidRPr="00971281" w:rsidRDefault="00AF384B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17AAE8" w14:textId="77777777" w:rsidR="00AF384B" w:rsidRPr="00971281" w:rsidRDefault="00AF384B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0458B3" w14:textId="77777777" w:rsidR="00AF384B" w:rsidRPr="00971281" w:rsidRDefault="00AF384B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64992" w:rsidRPr="00CA63A7" w14:paraId="3B0606A5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6042953" w14:textId="56AE159B" w:rsidR="00A64992" w:rsidRDefault="00A64992" w:rsidP="00A64992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B21418" w14:textId="3B1CF67B" w:rsidR="00A64992" w:rsidRDefault="00A64992" w:rsidP="00A649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„OKOLICA BEZ ODORU”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2B9A660" w14:textId="7DD160A4" w:rsidR="00A64992" w:rsidRDefault="00A64992" w:rsidP="00A64992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30.09.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2024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5BD37" w14:textId="77777777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Cel.</w:t>
            </w:r>
          </w:p>
          <w:p w14:paraId="219BA05F" w14:textId="406F031A" w:rsidR="00A64992" w:rsidRPr="00F75530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755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Ochrona środowiska naturalnego oraz przeciwdziałanie inwestycjom, które mogą stanowić zagrożenie dla zdrowia mieszkańców i zrównoważonego rozwoju regionu. </w:t>
            </w:r>
          </w:p>
          <w:p w14:paraId="33C838A3" w14:textId="0AEE5D1F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755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755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Blokowanie budowy biogazowni oraz hodowli krów w sąsiedztwie miejscowości Koszajny i okolic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76EE7A7A" w14:textId="533CD204" w:rsidR="00A64992" w:rsidRPr="00F75530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Reprezentowanie interesów mieszkańców w postępowaniach administracyjnych i prawnych związanych z inwestycjami szkodliwymi dla środowiska.</w:t>
            </w:r>
          </w:p>
          <w:p w14:paraId="3D9F1C93" w14:textId="15D3296E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A649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Udział w procesach konsultacyjnych, składanie pism i wniosków w sprawach dotyczących inwestycji mających wpływ na środowisko. </w:t>
            </w:r>
          </w:p>
          <w:p w14:paraId="34600705" w14:textId="77777777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Informowanie mieszkańców o zagrożeniach wynikających z realizacji niekorzystnych inwestycji.</w:t>
            </w:r>
          </w:p>
          <w:p w14:paraId="2A7214C4" w14:textId="103E692D" w:rsidR="00A64992" w:rsidRPr="00B0554E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 </w:t>
            </w:r>
            <w:r w:rsidRPr="00B055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B0554E"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Obszar Rzeczypospolitej Polskiej </w:t>
            </w:r>
          </w:p>
          <w:p w14:paraId="75936297" w14:textId="77777777" w:rsidR="00A64992" w:rsidRPr="00971281" w:rsidRDefault="00A64992" w:rsidP="00A64992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323A2E52" w14:textId="77777777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7D0FD62E" w14:textId="77777777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3.Środki działania:</w:t>
            </w:r>
          </w:p>
          <w:p w14:paraId="19B2A9FA" w14:textId="77777777" w:rsidR="00A64992" w:rsidRDefault="00A64992" w:rsidP="00A64992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8A51FA7" w14:textId="068E3C79" w:rsidR="00A64992" w:rsidRDefault="00A64992" w:rsidP="00A64992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swoje cele poprzez :</w:t>
            </w:r>
          </w:p>
          <w:p w14:paraId="580E15F4" w14:textId="01A04E00" w:rsidR="00A64992" w:rsidRDefault="00A64992" w:rsidP="00A64992">
            <w:pPr>
              <w:pStyle w:val="Akapitzlist"/>
              <w:numPr>
                <w:ilvl w:val="1"/>
                <w:numId w:val="24"/>
              </w:num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Udział w postępowaniach administracyjnych i prawnych jako strona postępowania</w:t>
            </w:r>
          </w:p>
          <w:p w14:paraId="4D77C63D" w14:textId="77777777" w:rsidR="00A64992" w:rsidRDefault="00A64992" w:rsidP="00A64992">
            <w:pPr>
              <w:pStyle w:val="Akapitzlist"/>
              <w:numPr>
                <w:ilvl w:val="1"/>
                <w:numId w:val="24"/>
              </w:num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spotkań, konsultacji, akcji protestacyjnych oraz działań informacyjnych.</w:t>
            </w:r>
          </w:p>
          <w:p w14:paraId="7B2E0DF1" w14:textId="77777777" w:rsidR="00A64992" w:rsidRDefault="00A64992" w:rsidP="00A64992">
            <w:pPr>
              <w:pStyle w:val="Akapitzlist"/>
              <w:numPr>
                <w:ilvl w:val="1"/>
                <w:numId w:val="24"/>
              </w:num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z organizacjami i instytucjami o podobnym profilu działalności.</w:t>
            </w:r>
          </w:p>
          <w:p w14:paraId="2C769A12" w14:textId="0FDAA79B" w:rsidR="00A64992" w:rsidRDefault="00A64992" w:rsidP="00A64992">
            <w:pPr>
              <w:pStyle w:val="Akapitzlist"/>
              <w:numPr>
                <w:ilvl w:val="1"/>
                <w:numId w:val="24"/>
              </w:num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Zgłaszanie opinii oraz uwag do władz administracyjnych</w:t>
            </w:r>
          </w:p>
          <w:p w14:paraId="21A7D72E" w14:textId="53B54013" w:rsidR="00A64992" w:rsidRPr="00A64992" w:rsidRDefault="00A64992" w:rsidP="00A64992">
            <w:pPr>
              <w:pStyle w:val="Akapitzlist"/>
              <w:numPr>
                <w:ilvl w:val="1"/>
                <w:numId w:val="24"/>
              </w:num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Zbieranie odpisów pod petycjami i wnioskami.  </w:t>
            </w:r>
          </w:p>
          <w:p w14:paraId="6108DD78" w14:textId="77777777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2C03E0D6" w14:textId="77777777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4730798E" w14:textId="1CFCA09E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53F3695" w14:textId="77777777" w:rsidR="00A64992" w:rsidRDefault="00A64992" w:rsidP="00A649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51DC9A5" w14:textId="11014F2C" w:rsidR="00A64992" w:rsidRDefault="00A64992" w:rsidP="00A649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14-330 Madyty</w:t>
            </w:r>
          </w:p>
          <w:p w14:paraId="29B41DC5" w14:textId="52086D3F" w:rsidR="00A64992" w:rsidRDefault="00A64992" w:rsidP="00A649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Kreki 7/2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5C2084" w14:textId="77777777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4586922" w14:textId="77777777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DE6D898" w14:textId="1696A8AA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Przedstawiciel: Jan Dariusz Kulczyński 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B8F3CDC" w14:textId="77777777" w:rsidR="00A64992" w:rsidRDefault="00A64992" w:rsidP="00A649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C102ABE" w14:textId="011E972C" w:rsidR="00A64992" w:rsidRDefault="00A64992" w:rsidP="00A649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9A1EE5" w14:textId="77777777" w:rsidR="00A64992" w:rsidRDefault="00A64992" w:rsidP="00A64992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34487AD" w14:textId="71E83C43" w:rsidR="00A64992" w:rsidRDefault="00A64992" w:rsidP="00A64992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8.09.2024  r.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842211" w14:textId="77777777" w:rsidR="00A64992" w:rsidRDefault="00A64992" w:rsidP="00A64992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81BC39C" w14:textId="77777777" w:rsidR="00A64992" w:rsidRPr="00F65EF3" w:rsidRDefault="00A64992" w:rsidP="00A64992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  <w:p w14:paraId="6715CAB7" w14:textId="77777777" w:rsidR="00A64992" w:rsidRDefault="00A64992" w:rsidP="00A64992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0ECAA3" w14:textId="77777777" w:rsidR="00A64992" w:rsidRPr="00971281" w:rsidRDefault="00A64992" w:rsidP="00A64992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480A83B" w14:textId="77777777" w:rsidR="00A64992" w:rsidRPr="00971281" w:rsidRDefault="00A64992" w:rsidP="00A64992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C2B12E" w14:textId="77777777" w:rsidR="00A64992" w:rsidRPr="00971281" w:rsidRDefault="00A64992" w:rsidP="00A64992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141212" w14:textId="77777777" w:rsidR="00A64992" w:rsidRPr="00971281" w:rsidRDefault="00A64992" w:rsidP="00A64992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64992" w:rsidRPr="00CA63A7" w14:paraId="64E7DE6A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447566" w14:textId="77777777" w:rsidR="00A64992" w:rsidRDefault="00A64992" w:rsidP="00A64992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58B487" w14:textId="77777777" w:rsidR="00A64992" w:rsidRDefault="00A64992" w:rsidP="00A649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127D3A" w14:textId="77777777" w:rsidR="00A64992" w:rsidRDefault="00A64992" w:rsidP="00A64992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B0046" w14:textId="77777777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6264DFA" w14:textId="77777777" w:rsidR="00A64992" w:rsidRDefault="00A64992" w:rsidP="00A649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8A53C6" w14:textId="77777777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BCB89C" w14:textId="77777777" w:rsidR="00A64992" w:rsidRDefault="00A64992" w:rsidP="00A649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02FECE" w14:textId="77777777" w:rsidR="00A64992" w:rsidRDefault="00A64992" w:rsidP="00A64992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FF5FF47" w14:textId="77777777" w:rsidR="00A64992" w:rsidRDefault="00A64992" w:rsidP="00A64992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4F037C" w14:textId="77777777" w:rsidR="00A64992" w:rsidRPr="00971281" w:rsidRDefault="00A64992" w:rsidP="00A64992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458AD4" w14:textId="77777777" w:rsidR="00A64992" w:rsidRPr="00971281" w:rsidRDefault="00A64992" w:rsidP="00A64992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EBDE9A" w14:textId="77777777" w:rsidR="00A64992" w:rsidRPr="00971281" w:rsidRDefault="00A64992" w:rsidP="00A64992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AC78FE3" w14:textId="77777777" w:rsidR="00A64992" w:rsidRPr="00971281" w:rsidRDefault="00A64992" w:rsidP="00A64992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14:paraId="3DFE0920" w14:textId="006A3A09" w:rsidR="004E66E5" w:rsidRPr="004E66E5" w:rsidRDefault="004E66E5" w:rsidP="004E66E5">
      <w:pPr>
        <w:tabs>
          <w:tab w:val="left" w:pos="5400"/>
        </w:tabs>
        <w:rPr>
          <w:rFonts w:ascii="Times New Roman" w:hAnsi="Times New Roman" w:cs="Times New Roman"/>
          <w:sz w:val="18"/>
          <w:szCs w:val="18"/>
        </w:rPr>
      </w:pPr>
    </w:p>
    <w:sectPr w:rsidR="004E66E5" w:rsidRPr="004E66E5" w:rsidSect="00D73D4E">
      <w:pgSz w:w="16838" w:h="11906" w:orient="landscape"/>
      <w:pgMar w:top="284" w:right="249" w:bottom="244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349AFC" w14:textId="77777777" w:rsidR="00B34D15" w:rsidRDefault="00B34D15" w:rsidP="00496B06">
      <w:pPr>
        <w:spacing w:after="0" w:line="240" w:lineRule="auto"/>
      </w:pPr>
      <w:r>
        <w:separator/>
      </w:r>
    </w:p>
  </w:endnote>
  <w:endnote w:type="continuationSeparator" w:id="0">
    <w:p w14:paraId="260263B1" w14:textId="77777777" w:rsidR="00B34D15" w:rsidRDefault="00B34D15" w:rsidP="00496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26700C" w14:textId="77777777" w:rsidR="00B34D15" w:rsidRDefault="00B34D15" w:rsidP="00496B06">
      <w:pPr>
        <w:spacing w:after="0" w:line="240" w:lineRule="auto"/>
      </w:pPr>
      <w:r>
        <w:separator/>
      </w:r>
    </w:p>
  </w:footnote>
  <w:footnote w:type="continuationSeparator" w:id="0">
    <w:p w14:paraId="69EAE607" w14:textId="77777777" w:rsidR="00B34D15" w:rsidRDefault="00B34D15" w:rsidP="00496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B5646"/>
    <w:multiLevelType w:val="hybridMultilevel"/>
    <w:tmpl w:val="82662A5E"/>
    <w:lvl w:ilvl="0" w:tplc="D63C75E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20607"/>
    <w:multiLevelType w:val="hybridMultilevel"/>
    <w:tmpl w:val="83E0A31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A4341"/>
    <w:multiLevelType w:val="hybridMultilevel"/>
    <w:tmpl w:val="0FF8EAD0"/>
    <w:lvl w:ilvl="0" w:tplc="F3803B14">
      <w:start w:val="1"/>
      <w:numFmt w:val="lowerLetter"/>
      <w:lvlText w:val="%1)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4D4580"/>
    <w:multiLevelType w:val="hybridMultilevel"/>
    <w:tmpl w:val="ADBC9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C0365"/>
    <w:multiLevelType w:val="hybridMultilevel"/>
    <w:tmpl w:val="6F60441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C2891"/>
    <w:multiLevelType w:val="multilevel"/>
    <w:tmpl w:val="03540B0A"/>
    <w:styleLink w:val="WW8Num49"/>
    <w:lvl w:ilvl="0">
      <w:start w:val="1"/>
      <w:numFmt w:val="decimal"/>
      <w:lvlText w:val="%1."/>
      <w:lvlJc w:val="left"/>
      <w:pPr>
        <w:ind w:left="643" w:hanging="360"/>
      </w:pPr>
      <w:rPr>
        <w:rFonts w:ascii="Segoe UI" w:eastAsia="Segoe UI" w:hAnsi="Segoe UI" w:cs="Segoe UI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13D80C6A"/>
    <w:multiLevelType w:val="hybridMultilevel"/>
    <w:tmpl w:val="C7D0F668"/>
    <w:lvl w:ilvl="0" w:tplc="C1AC9ECE">
      <w:start w:val="1"/>
      <w:numFmt w:val="decimal"/>
      <w:lvlText w:val="%1."/>
      <w:lvlJc w:val="left"/>
      <w:pPr>
        <w:ind w:left="5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5" w:hanging="360"/>
      </w:pPr>
    </w:lvl>
    <w:lvl w:ilvl="2" w:tplc="0415001B" w:tentative="1">
      <w:start w:val="1"/>
      <w:numFmt w:val="lowerRoman"/>
      <w:lvlText w:val="%3."/>
      <w:lvlJc w:val="right"/>
      <w:pPr>
        <w:ind w:left="1985" w:hanging="180"/>
      </w:pPr>
    </w:lvl>
    <w:lvl w:ilvl="3" w:tplc="0415000F" w:tentative="1">
      <w:start w:val="1"/>
      <w:numFmt w:val="decimal"/>
      <w:lvlText w:val="%4."/>
      <w:lvlJc w:val="left"/>
      <w:pPr>
        <w:ind w:left="2705" w:hanging="360"/>
      </w:pPr>
    </w:lvl>
    <w:lvl w:ilvl="4" w:tplc="04150019" w:tentative="1">
      <w:start w:val="1"/>
      <w:numFmt w:val="lowerLetter"/>
      <w:lvlText w:val="%5."/>
      <w:lvlJc w:val="left"/>
      <w:pPr>
        <w:ind w:left="3425" w:hanging="360"/>
      </w:pPr>
    </w:lvl>
    <w:lvl w:ilvl="5" w:tplc="0415001B" w:tentative="1">
      <w:start w:val="1"/>
      <w:numFmt w:val="lowerRoman"/>
      <w:lvlText w:val="%6."/>
      <w:lvlJc w:val="right"/>
      <w:pPr>
        <w:ind w:left="4145" w:hanging="180"/>
      </w:pPr>
    </w:lvl>
    <w:lvl w:ilvl="6" w:tplc="0415000F" w:tentative="1">
      <w:start w:val="1"/>
      <w:numFmt w:val="decimal"/>
      <w:lvlText w:val="%7."/>
      <w:lvlJc w:val="left"/>
      <w:pPr>
        <w:ind w:left="4865" w:hanging="360"/>
      </w:pPr>
    </w:lvl>
    <w:lvl w:ilvl="7" w:tplc="04150019" w:tentative="1">
      <w:start w:val="1"/>
      <w:numFmt w:val="lowerLetter"/>
      <w:lvlText w:val="%8."/>
      <w:lvlJc w:val="left"/>
      <w:pPr>
        <w:ind w:left="5585" w:hanging="360"/>
      </w:pPr>
    </w:lvl>
    <w:lvl w:ilvl="8" w:tplc="0415001B" w:tentative="1">
      <w:start w:val="1"/>
      <w:numFmt w:val="lowerRoman"/>
      <w:lvlText w:val="%9."/>
      <w:lvlJc w:val="right"/>
      <w:pPr>
        <w:ind w:left="6305" w:hanging="180"/>
      </w:pPr>
    </w:lvl>
  </w:abstractNum>
  <w:abstractNum w:abstractNumId="7" w15:restartNumberingAfterBreak="0">
    <w:nsid w:val="15C55EAC"/>
    <w:multiLevelType w:val="multilevel"/>
    <w:tmpl w:val="D108C9C6"/>
    <w:lvl w:ilvl="0">
      <w:start w:val="1"/>
      <w:numFmt w:val="decimal"/>
      <w:lvlText w:val="%1)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A4234"/>
    <w:multiLevelType w:val="hybridMultilevel"/>
    <w:tmpl w:val="4F664B04"/>
    <w:lvl w:ilvl="0" w:tplc="5B60F456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1FCB65C9"/>
    <w:multiLevelType w:val="hybridMultilevel"/>
    <w:tmpl w:val="0DC0E4FE"/>
    <w:lvl w:ilvl="0" w:tplc="A15CEF1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40F090D8" w:tentative="1">
      <w:start w:val="1"/>
      <w:numFmt w:val="lowerLetter"/>
      <w:lvlText w:val="%2."/>
      <w:lvlJc w:val="left"/>
      <w:pPr>
        <w:ind w:left="1440" w:hanging="360"/>
      </w:pPr>
    </w:lvl>
    <w:lvl w:ilvl="2" w:tplc="599E967A" w:tentative="1">
      <w:start w:val="1"/>
      <w:numFmt w:val="lowerRoman"/>
      <w:lvlText w:val="%3."/>
      <w:lvlJc w:val="right"/>
      <w:pPr>
        <w:ind w:left="2160" w:hanging="180"/>
      </w:pPr>
    </w:lvl>
    <w:lvl w:ilvl="3" w:tplc="7068C90E" w:tentative="1">
      <w:start w:val="1"/>
      <w:numFmt w:val="decimal"/>
      <w:lvlText w:val="%4."/>
      <w:lvlJc w:val="left"/>
      <w:pPr>
        <w:ind w:left="2880" w:hanging="360"/>
      </w:pPr>
    </w:lvl>
    <w:lvl w:ilvl="4" w:tplc="BDB0BA60" w:tentative="1">
      <w:start w:val="1"/>
      <w:numFmt w:val="lowerLetter"/>
      <w:lvlText w:val="%5."/>
      <w:lvlJc w:val="left"/>
      <w:pPr>
        <w:ind w:left="3600" w:hanging="360"/>
      </w:pPr>
    </w:lvl>
    <w:lvl w:ilvl="5" w:tplc="94449A84" w:tentative="1">
      <w:start w:val="1"/>
      <w:numFmt w:val="lowerRoman"/>
      <w:lvlText w:val="%6."/>
      <w:lvlJc w:val="right"/>
      <w:pPr>
        <w:ind w:left="4320" w:hanging="180"/>
      </w:pPr>
    </w:lvl>
    <w:lvl w:ilvl="6" w:tplc="3BB05D98" w:tentative="1">
      <w:start w:val="1"/>
      <w:numFmt w:val="decimal"/>
      <w:lvlText w:val="%7."/>
      <w:lvlJc w:val="left"/>
      <w:pPr>
        <w:ind w:left="5040" w:hanging="360"/>
      </w:pPr>
    </w:lvl>
    <w:lvl w:ilvl="7" w:tplc="1D662E4A" w:tentative="1">
      <w:start w:val="1"/>
      <w:numFmt w:val="lowerLetter"/>
      <w:lvlText w:val="%8."/>
      <w:lvlJc w:val="left"/>
      <w:pPr>
        <w:ind w:left="5760" w:hanging="360"/>
      </w:pPr>
    </w:lvl>
    <w:lvl w:ilvl="8" w:tplc="2472AE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757D55"/>
    <w:multiLevelType w:val="hybridMultilevel"/>
    <w:tmpl w:val="B73E66B0"/>
    <w:lvl w:ilvl="0" w:tplc="46941B82">
      <w:start w:val="1"/>
      <w:numFmt w:val="decimal"/>
      <w:lvlText w:val="%1)"/>
      <w:lvlJc w:val="left"/>
      <w:pPr>
        <w:ind w:left="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1" w15:restartNumberingAfterBreak="0">
    <w:nsid w:val="2EEA7A0D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8D6EDB"/>
    <w:multiLevelType w:val="hybridMultilevel"/>
    <w:tmpl w:val="AFD2B6F0"/>
    <w:lvl w:ilvl="0" w:tplc="A326914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2B13EB"/>
    <w:multiLevelType w:val="singleLevel"/>
    <w:tmpl w:val="64FC9D5C"/>
    <w:lvl w:ilvl="0">
      <w:start w:val="1"/>
      <w:numFmt w:val="decimal"/>
      <w:lvlText w:val="%1)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30392E22"/>
    <w:multiLevelType w:val="hybridMultilevel"/>
    <w:tmpl w:val="F67EC09C"/>
    <w:lvl w:ilvl="0" w:tplc="F3803B1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16C5D"/>
    <w:multiLevelType w:val="singleLevel"/>
    <w:tmpl w:val="E916AE98"/>
    <w:lvl w:ilvl="0">
      <w:start w:val="6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16" w15:restartNumberingAfterBreak="0">
    <w:nsid w:val="3A633028"/>
    <w:multiLevelType w:val="hybridMultilevel"/>
    <w:tmpl w:val="82662A5E"/>
    <w:lvl w:ilvl="0" w:tplc="FFFFFFFF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5F3002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CA7984"/>
    <w:multiLevelType w:val="hybridMultilevel"/>
    <w:tmpl w:val="C720BF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6D2A9C"/>
    <w:multiLevelType w:val="hybridMultilevel"/>
    <w:tmpl w:val="456246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D705D5"/>
    <w:multiLevelType w:val="hybridMultilevel"/>
    <w:tmpl w:val="53A6568C"/>
    <w:lvl w:ilvl="0" w:tplc="BCF2009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DD5E10"/>
    <w:multiLevelType w:val="hybridMultilevel"/>
    <w:tmpl w:val="83E0A3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431CFA"/>
    <w:multiLevelType w:val="hybridMultilevel"/>
    <w:tmpl w:val="A536A1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1A3108"/>
    <w:multiLevelType w:val="hybridMultilevel"/>
    <w:tmpl w:val="00400876"/>
    <w:lvl w:ilvl="0" w:tplc="A912A21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9B7A13"/>
    <w:multiLevelType w:val="hybridMultilevel"/>
    <w:tmpl w:val="828222EE"/>
    <w:lvl w:ilvl="0" w:tplc="8F5065A2">
      <w:start w:val="1"/>
      <w:numFmt w:val="decimal"/>
      <w:lvlText w:val="%1)"/>
      <w:lvlJc w:val="left"/>
      <w:pPr>
        <w:ind w:left="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5" w15:restartNumberingAfterBreak="0">
    <w:nsid w:val="524575DB"/>
    <w:multiLevelType w:val="hybridMultilevel"/>
    <w:tmpl w:val="ADBC98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E15AF7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A1DE0"/>
    <w:multiLevelType w:val="hybridMultilevel"/>
    <w:tmpl w:val="A77476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6C0BFB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26785A"/>
    <w:multiLevelType w:val="hybridMultilevel"/>
    <w:tmpl w:val="23D050DE"/>
    <w:lvl w:ilvl="0" w:tplc="BB9A9358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0" w15:restartNumberingAfterBreak="0">
    <w:nsid w:val="643762C6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1B7F20"/>
    <w:multiLevelType w:val="hybridMultilevel"/>
    <w:tmpl w:val="ADBC98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8D1A69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3845EF"/>
    <w:multiLevelType w:val="hybridMultilevel"/>
    <w:tmpl w:val="C422FD48"/>
    <w:lvl w:ilvl="0" w:tplc="31CEFBC2">
      <w:start w:val="1"/>
      <w:numFmt w:val="decimal"/>
      <w:lvlText w:val="%1)"/>
      <w:lvlJc w:val="left"/>
      <w:pPr>
        <w:ind w:left="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4" w15:restartNumberingAfterBreak="0">
    <w:nsid w:val="75FB0233"/>
    <w:multiLevelType w:val="hybridMultilevel"/>
    <w:tmpl w:val="551C8BB4"/>
    <w:lvl w:ilvl="0" w:tplc="85A22582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5" w15:restartNumberingAfterBreak="0">
    <w:nsid w:val="78F05336"/>
    <w:multiLevelType w:val="hybridMultilevel"/>
    <w:tmpl w:val="39E09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733608">
    <w:abstractNumId w:val="9"/>
  </w:num>
  <w:num w:numId="2" w16cid:durableId="1662461351">
    <w:abstractNumId w:val="32"/>
  </w:num>
  <w:num w:numId="3" w16cid:durableId="152258932">
    <w:abstractNumId w:val="30"/>
  </w:num>
  <w:num w:numId="4" w16cid:durableId="1553955280">
    <w:abstractNumId w:val="18"/>
  </w:num>
  <w:num w:numId="5" w16cid:durableId="1125538494">
    <w:abstractNumId w:val="11"/>
  </w:num>
  <w:num w:numId="6" w16cid:durableId="845022550">
    <w:abstractNumId w:val="26"/>
  </w:num>
  <w:num w:numId="7" w16cid:durableId="345403180">
    <w:abstractNumId w:val="28"/>
  </w:num>
  <w:num w:numId="8" w16cid:durableId="1994598494">
    <w:abstractNumId w:val="17"/>
  </w:num>
  <w:num w:numId="9" w16cid:durableId="292635745">
    <w:abstractNumId w:val="20"/>
  </w:num>
  <w:num w:numId="10" w16cid:durableId="700403397">
    <w:abstractNumId w:val="5"/>
  </w:num>
  <w:num w:numId="11" w16cid:durableId="2016423105">
    <w:abstractNumId w:val="5"/>
    <w:lvlOverride w:ilvl="0">
      <w:startOverride w:val="1"/>
    </w:lvlOverride>
  </w:num>
  <w:num w:numId="12" w16cid:durableId="781340760">
    <w:abstractNumId w:val="13"/>
    <w:lvlOverride w:ilvl="0">
      <w:startOverride w:val="1"/>
    </w:lvlOverride>
  </w:num>
  <w:num w:numId="13" w16cid:durableId="1746998694">
    <w:abstractNumId w:val="8"/>
  </w:num>
  <w:num w:numId="14" w16cid:durableId="1657108058">
    <w:abstractNumId w:val="19"/>
  </w:num>
  <w:num w:numId="15" w16cid:durableId="1625647619">
    <w:abstractNumId w:val="4"/>
  </w:num>
  <w:num w:numId="16" w16cid:durableId="1786072236">
    <w:abstractNumId w:val="35"/>
  </w:num>
  <w:num w:numId="17" w16cid:durableId="1809854562">
    <w:abstractNumId w:val="12"/>
  </w:num>
  <w:num w:numId="18" w16cid:durableId="1572233124">
    <w:abstractNumId w:val="0"/>
  </w:num>
  <w:num w:numId="19" w16cid:durableId="142282946">
    <w:abstractNumId w:val="21"/>
  </w:num>
  <w:num w:numId="20" w16cid:durableId="1007292796">
    <w:abstractNumId w:val="16"/>
  </w:num>
  <w:num w:numId="21" w16cid:durableId="1627733165">
    <w:abstractNumId w:val="1"/>
  </w:num>
  <w:num w:numId="22" w16cid:durableId="1036737173">
    <w:abstractNumId w:val="23"/>
  </w:num>
  <w:num w:numId="23" w16cid:durableId="905145706">
    <w:abstractNumId w:val="13"/>
  </w:num>
  <w:num w:numId="24" w16cid:durableId="783118016">
    <w:abstractNumId w:val="7"/>
  </w:num>
  <w:num w:numId="25" w16cid:durableId="707991780">
    <w:abstractNumId w:val="2"/>
  </w:num>
  <w:num w:numId="26" w16cid:durableId="1472674488">
    <w:abstractNumId w:val="14"/>
  </w:num>
  <w:num w:numId="27" w16cid:durableId="1905025259">
    <w:abstractNumId w:val="15"/>
    <w:lvlOverride w:ilvl="0">
      <w:startOverride w:val="6"/>
    </w:lvlOverride>
  </w:num>
  <w:num w:numId="28" w16cid:durableId="9175169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20845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0964920">
    <w:abstractNumId w:val="6"/>
  </w:num>
  <w:num w:numId="31" w16cid:durableId="2119325353">
    <w:abstractNumId w:val="29"/>
  </w:num>
  <w:num w:numId="32" w16cid:durableId="1543520322">
    <w:abstractNumId w:val="3"/>
  </w:num>
  <w:num w:numId="33" w16cid:durableId="1343817344">
    <w:abstractNumId w:val="31"/>
  </w:num>
  <w:num w:numId="34" w16cid:durableId="670063614">
    <w:abstractNumId w:val="25"/>
  </w:num>
  <w:num w:numId="35" w16cid:durableId="1369719990">
    <w:abstractNumId w:val="34"/>
  </w:num>
  <w:num w:numId="36" w16cid:durableId="632639744">
    <w:abstractNumId w:val="10"/>
  </w:num>
  <w:num w:numId="37" w16cid:durableId="273293305">
    <w:abstractNumId w:val="24"/>
  </w:num>
  <w:num w:numId="38" w16cid:durableId="34933174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939"/>
    <w:rsid w:val="00001A3C"/>
    <w:rsid w:val="00001C37"/>
    <w:rsid w:val="00004405"/>
    <w:rsid w:val="00011286"/>
    <w:rsid w:val="00011447"/>
    <w:rsid w:val="0001648E"/>
    <w:rsid w:val="00023DE6"/>
    <w:rsid w:val="000258B9"/>
    <w:rsid w:val="000265DD"/>
    <w:rsid w:val="00026D4A"/>
    <w:rsid w:val="0002780B"/>
    <w:rsid w:val="0003025C"/>
    <w:rsid w:val="0003433C"/>
    <w:rsid w:val="00035140"/>
    <w:rsid w:val="00037C95"/>
    <w:rsid w:val="00042668"/>
    <w:rsid w:val="00046274"/>
    <w:rsid w:val="00046C1F"/>
    <w:rsid w:val="0005285D"/>
    <w:rsid w:val="00055049"/>
    <w:rsid w:val="000577B0"/>
    <w:rsid w:val="00061936"/>
    <w:rsid w:val="000631B2"/>
    <w:rsid w:val="000631F7"/>
    <w:rsid w:val="000662BD"/>
    <w:rsid w:val="00075028"/>
    <w:rsid w:val="000754A7"/>
    <w:rsid w:val="00082908"/>
    <w:rsid w:val="00083BC6"/>
    <w:rsid w:val="000932B8"/>
    <w:rsid w:val="000940C7"/>
    <w:rsid w:val="000B0AA6"/>
    <w:rsid w:val="000B4392"/>
    <w:rsid w:val="000B47D9"/>
    <w:rsid w:val="000C0267"/>
    <w:rsid w:val="000D2A96"/>
    <w:rsid w:val="000D6797"/>
    <w:rsid w:val="000E0817"/>
    <w:rsid w:val="000F05B6"/>
    <w:rsid w:val="000F08C9"/>
    <w:rsid w:val="000F2331"/>
    <w:rsid w:val="000F739D"/>
    <w:rsid w:val="00107B06"/>
    <w:rsid w:val="00110761"/>
    <w:rsid w:val="00123BA1"/>
    <w:rsid w:val="00127014"/>
    <w:rsid w:val="00127652"/>
    <w:rsid w:val="00130071"/>
    <w:rsid w:val="0013263F"/>
    <w:rsid w:val="00137E44"/>
    <w:rsid w:val="00143AD5"/>
    <w:rsid w:val="00152DD2"/>
    <w:rsid w:val="00152DE5"/>
    <w:rsid w:val="00165B6D"/>
    <w:rsid w:val="00170CFE"/>
    <w:rsid w:val="00171B8D"/>
    <w:rsid w:val="0017221F"/>
    <w:rsid w:val="00180370"/>
    <w:rsid w:val="00182A52"/>
    <w:rsid w:val="00183749"/>
    <w:rsid w:val="0018725D"/>
    <w:rsid w:val="001876EC"/>
    <w:rsid w:val="0019380D"/>
    <w:rsid w:val="00194D90"/>
    <w:rsid w:val="00196121"/>
    <w:rsid w:val="00197FE2"/>
    <w:rsid w:val="001A6F6D"/>
    <w:rsid w:val="001B130F"/>
    <w:rsid w:val="001B3D22"/>
    <w:rsid w:val="001B4894"/>
    <w:rsid w:val="001B52B0"/>
    <w:rsid w:val="001B54F0"/>
    <w:rsid w:val="001C3DE7"/>
    <w:rsid w:val="001C7E5F"/>
    <w:rsid w:val="001D2F83"/>
    <w:rsid w:val="001E05D7"/>
    <w:rsid w:val="001E6309"/>
    <w:rsid w:val="001F6349"/>
    <w:rsid w:val="00201B18"/>
    <w:rsid w:val="00203C38"/>
    <w:rsid w:val="00207E1E"/>
    <w:rsid w:val="00210F9C"/>
    <w:rsid w:val="002173EF"/>
    <w:rsid w:val="002210A2"/>
    <w:rsid w:val="0022192B"/>
    <w:rsid w:val="00224449"/>
    <w:rsid w:val="002258BF"/>
    <w:rsid w:val="00231352"/>
    <w:rsid w:val="0023180D"/>
    <w:rsid w:val="002368C1"/>
    <w:rsid w:val="00241459"/>
    <w:rsid w:val="002421DD"/>
    <w:rsid w:val="00246892"/>
    <w:rsid w:val="002505B5"/>
    <w:rsid w:val="00251263"/>
    <w:rsid w:val="002512B1"/>
    <w:rsid w:val="00255874"/>
    <w:rsid w:val="00255970"/>
    <w:rsid w:val="00264F5D"/>
    <w:rsid w:val="00265BE0"/>
    <w:rsid w:val="002661B8"/>
    <w:rsid w:val="00271F95"/>
    <w:rsid w:val="00274276"/>
    <w:rsid w:val="002817E1"/>
    <w:rsid w:val="0029452F"/>
    <w:rsid w:val="002964F6"/>
    <w:rsid w:val="002B212F"/>
    <w:rsid w:val="002C3FA0"/>
    <w:rsid w:val="002C71BB"/>
    <w:rsid w:val="002C7F2F"/>
    <w:rsid w:val="002D5506"/>
    <w:rsid w:val="002D60CA"/>
    <w:rsid w:val="002D65D3"/>
    <w:rsid w:val="002E1FCD"/>
    <w:rsid w:val="002F028B"/>
    <w:rsid w:val="002F5AAF"/>
    <w:rsid w:val="002F630F"/>
    <w:rsid w:val="00300572"/>
    <w:rsid w:val="0030228C"/>
    <w:rsid w:val="0031037E"/>
    <w:rsid w:val="003165AE"/>
    <w:rsid w:val="003211DF"/>
    <w:rsid w:val="00327541"/>
    <w:rsid w:val="0033058F"/>
    <w:rsid w:val="00332E9C"/>
    <w:rsid w:val="0034183D"/>
    <w:rsid w:val="00342A40"/>
    <w:rsid w:val="0034549F"/>
    <w:rsid w:val="00346C48"/>
    <w:rsid w:val="003554CF"/>
    <w:rsid w:val="00365387"/>
    <w:rsid w:val="00366BAA"/>
    <w:rsid w:val="00373E1A"/>
    <w:rsid w:val="00382E07"/>
    <w:rsid w:val="0039073D"/>
    <w:rsid w:val="00393CFB"/>
    <w:rsid w:val="0039704F"/>
    <w:rsid w:val="003A16DF"/>
    <w:rsid w:val="003A54B2"/>
    <w:rsid w:val="003A71F8"/>
    <w:rsid w:val="003A734D"/>
    <w:rsid w:val="003B2230"/>
    <w:rsid w:val="003C0B89"/>
    <w:rsid w:val="003C1220"/>
    <w:rsid w:val="003C22C1"/>
    <w:rsid w:val="003C24D1"/>
    <w:rsid w:val="003C26CB"/>
    <w:rsid w:val="003C3BC2"/>
    <w:rsid w:val="003C4240"/>
    <w:rsid w:val="003C4C34"/>
    <w:rsid w:val="003C62A3"/>
    <w:rsid w:val="003D4150"/>
    <w:rsid w:val="003D4C0F"/>
    <w:rsid w:val="003E0C09"/>
    <w:rsid w:val="003E3F87"/>
    <w:rsid w:val="003E4E98"/>
    <w:rsid w:val="003E57A8"/>
    <w:rsid w:val="003E5A7D"/>
    <w:rsid w:val="003F79A5"/>
    <w:rsid w:val="003F7C82"/>
    <w:rsid w:val="00401390"/>
    <w:rsid w:val="00401664"/>
    <w:rsid w:val="004068DC"/>
    <w:rsid w:val="004074D3"/>
    <w:rsid w:val="0041248B"/>
    <w:rsid w:val="0041690A"/>
    <w:rsid w:val="004175AF"/>
    <w:rsid w:val="00417834"/>
    <w:rsid w:val="00417B01"/>
    <w:rsid w:val="0042131A"/>
    <w:rsid w:val="00422906"/>
    <w:rsid w:val="004348DE"/>
    <w:rsid w:val="0043756F"/>
    <w:rsid w:val="00442B3C"/>
    <w:rsid w:val="00454407"/>
    <w:rsid w:val="0045449E"/>
    <w:rsid w:val="00465253"/>
    <w:rsid w:val="00471410"/>
    <w:rsid w:val="00471EA4"/>
    <w:rsid w:val="00472221"/>
    <w:rsid w:val="00475927"/>
    <w:rsid w:val="004821F1"/>
    <w:rsid w:val="00484E30"/>
    <w:rsid w:val="004917BC"/>
    <w:rsid w:val="0049269F"/>
    <w:rsid w:val="00495F58"/>
    <w:rsid w:val="00496B06"/>
    <w:rsid w:val="004A2558"/>
    <w:rsid w:val="004B64DB"/>
    <w:rsid w:val="004C1169"/>
    <w:rsid w:val="004C6DA2"/>
    <w:rsid w:val="004D15AC"/>
    <w:rsid w:val="004D201E"/>
    <w:rsid w:val="004D740B"/>
    <w:rsid w:val="004E0437"/>
    <w:rsid w:val="004E07FE"/>
    <w:rsid w:val="004E66E5"/>
    <w:rsid w:val="004F10FD"/>
    <w:rsid w:val="004F2E11"/>
    <w:rsid w:val="005013EF"/>
    <w:rsid w:val="00513905"/>
    <w:rsid w:val="005158D7"/>
    <w:rsid w:val="00525E3D"/>
    <w:rsid w:val="0052671D"/>
    <w:rsid w:val="00527781"/>
    <w:rsid w:val="00527FD0"/>
    <w:rsid w:val="00535952"/>
    <w:rsid w:val="00540C0A"/>
    <w:rsid w:val="00552DEF"/>
    <w:rsid w:val="0055610F"/>
    <w:rsid w:val="00557ACA"/>
    <w:rsid w:val="00562335"/>
    <w:rsid w:val="00562D91"/>
    <w:rsid w:val="00566DD4"/>
    <w:rsid w:val="00567595"/>
    <w:rsid w:val="00572619"/>
    <w:rsid w:val="005740F3"/>
    <w:rsid w:val="0058049F"/>
    <w:rsid w:val="005813BD"/>
    <w:rsid w:val="0058457B"/>
    <w:rsid w:val="005A69A1"/>
    <w:rsid w:val="005B044A"/>
    <w:rsid w:val="005B17AF"/>
    <w:rsid w:val="005B36A1"/>
    <w:rsid w:val="005B3966"/>
    <w:rsid w:val="005B4E4B"/>
    <w:rsid w:val="005C1C3D"/>
    <w:rsid w:val="005C2919"/>
    <w:rsid w:val="005D639F"/>
    <w:rsid w:val="005D7AAD"/>
    <w:rsid w:val="005E253C"/>
    <w:rsid w:val="005E6275"/>
    <w:rsid w:val="005E6C5E"/>
    <w:rsid w:val="005F4B91"/>
    <w:rsid w:val="005F72B4"/>
    <w:rsid w:val="006030F0"/>
    <w:rsid w:val="006073FB"/>
    <w:rsid w:val="006103D5"/>
    <w:rsid w:val="006147BF"/>
    <w:rsid w:val="00615DA6"/>
    <w:rsid w:val="00616F26"/>
    <w:rsid w:val="00621F0B"/>
    <w:rsid w:val="006253DC"/>
    <w:rsid w:val="0063048F"/>
    <w:rsid w:val="0063147C"/>
    <w:rsid w:val="0063654E"/>
    <w:rsid w:val="0063796E"/>
    <w:rsid w:val="006405CE"/>
    <w:rsid w:val="00642E95"/>
    <w:rsid w:val="00644A58"/>
    <w:rsid w:val="006523EA"/>
    <w:rsid w:val="00653347"/>
    <w:rsid w:val="006613DA"/>
    <w:rsid w:val="006636B7"/>
    <w:rsid w:val="00664B69"/>
    <w:rsid w:val="00671B9C"/>
    <w:rsid w:val="00677CD0"/>
    <w:rsid w:val="00683CEF"/>
    <w:rsid w:val="00693F94"/>
    <w:rsid w:val="006952E7"/>
    <w:rsid w:val="006974A6"/>
    <w:rsid w:val="006A0DDE"/>
    <w:rsid w:val="006B4986"/>
    <w:rsid w:val="006C2AEA"/>
    <w:rsid w:val="006C6A35"/>
    <w:rsid w:val="006D1ADD"/>
    <w:rsid w:val="006F165F"/>
    <w:rsid w:val="006F2ADE"/>
    <w:rsid w:val="0070295C"/>
    <w:rsid w:val="00711C53"/>
    <w:rsid w:val="00712DD4"/>
    <w:rsid w:val="007176F8"/>
    <w:rsid w:val="007200A2"/>
    <w:rsid w:val="007215DF"/>
    <w:rsid w:val="00722994"/>
    <w:rsid w:val="007233E9"/>
    <w:rsid w:val="007345CD"/>
    <w:rsid w:val="00735420"/>
    <w:rsid w:val="007435E9"/>
    <w:rsid w:val="00746FFF"/>
    <w:rsid w:val="007504B2"/>
    <w:rsid w:val="007609B7"/>
    <w:rsid w:val="00761316"/>
    <w:rsid w:val="00763401"/>
    <w:rsid w:val="007655EF"/>
    <w:rsid w:val="00777F9A"/>
    <w:rsid w:val="007843F1"/>
    <w:rsid w:val="0078598B"/>
    <w:rsid w:val="00786618"/>
    <w:rsid w:val="00790D74"/>
    <w:rsid w:val="00790E19"/>
    <w:rsid w:val="00796886"/>
    <w:rsid w:val="00797615"/>
    <w:rsid w:val="007A2B2C"/>
    <w:rsid w:val="007A53D4"/>
    <w:rsid w:val="007A7640"/>
    <w:rsid w:val="007A7C89"/>
    <w:rsid w:val="007B1151"/>
    <w:rsid w:val="007B3901"/>
    <w:rsid w:val="007B4DD2"/>
    <w:rsid w:val="007B5CA7"/>
    <w:rsid w:val="007B5EA2"/>
    <w:rsid w:val="007C1590"/>
    <w:rsid w:val="007C1B59"/>
    <w:rsid w:val="007C4664"/>
    <w:rsid w:val="007C5223"/>
    <w:rsid w:val="007D34AC"/>
    <w:rsid w:val="007E3B31"/>
    <w:rsid w:val="007E5ABD"/>
    <w:rsid w:val="007F1742"/>
    <w:rsid w:val="007F1972"/>
    <w:rsid w:val="007F3AFC"/>
    <w:rsid w:val="007F3C8F"/>
    <w:rsid w:val="00800BC7"/>
    <w:rsid w:val="00803D2F"/>
    <w:rsid w:val="008065C0"/>
    <w:rsid w:val="0080712F"/>
    <w:rsid w:val="00812B3C"/>
    <w:rsid w:val="0081425A"/>
    <w:rsid w:val="00815174"/>
    <w:rsid w:val="0081579B"/>
    <w:rsid w:val="00825C0A"/>
    <w:rsid w:val="00827C78"/>
    <w:rsid w:val="00835236"/>
    <w:rsid w:val="0084017C"/>
    <w:rsid w:val="008418D2"/>
    <w:rsid w:val="008431C7"/>
    <w:rsid w:val="00855184"/>
    <w:rsid w:val="00860045"/>
    <w:rsid w:val="0086368E"/>
    <w:rsid w:val="00865AAB"/>
    <w:rsid w:val="00866AA4"/>
    <w:rsid w:val="00872279"/>
    <w:rsid w:val="00877D19"/>
    <w:rsid w:val="00880DC5"/>
    <w:rsid w:val="00880ED1"/>
    <w:rsid w:val="00882E5B"/>
    <w:rsid w:val="00884A20"/>
    <w:rsid w:val="00886D99"/>
    <w:rsid w:val="00887664"/>
    <w:rsid w:val="00890E80"/>
    <w:rsid w:val="00891B4E"/>
    <w:rsid w:val="008947F0"/>
    <w:rsid w:val="008952B1"/>
    <w:rsid w:val="008A0673"/>
    <w:rsid w:val="008A516A"/>
    <w:rsid w:val="008A5458"/>
    <w:rsid w:val="008A73F1"/>
    <w:rsid w:val="008B4237"/>
    <w:rsid w:val="008C60C2"/>
    <w:rsid w:val="008C7339"/>
    <w:rsid w:val="008C775D"/>
    <w:rsid w:val="008D11A3"/>
    <w:rsid w:val="008D1E7A"/>
    <w:rsid w:val="008D2C29"/>
    <w:rsid w:val="008D5421"/>
    <w:rsid w:val="008D6514"/>
    <w:rsid w:val="008E3CFD"/>
    <w:rsid w:val="008E638B"/>
    <w:rsid w:val="008E7C6B"/>
    <w:rsid w:val="008F0CF6"/>
    <w:rsid w:val="008F23CB"/>
    <w:rsid w:val="008F4EDC"/>
    <w:rsid w:val="008F601D"/>
    <w:rsid w:val="00904E27"/>
    <w:rsid w:val="00906F80"/>
    <w:rsid w:val="009076EC"/>
    <w:rsid w:val="00907A22"/>
    <w:rsid w:val="00910373"/>
    <w:rsid w:val="00911942"/>
    <w:rsid w:val="00915D63"/>
    <w:rsid w:val="00921D51"/>
    <w:rsid w:val="00923412"/>
    <w:rsid w:val="0094063E"/>
    <w:rsid w:val="009415D3"/>
    <w:rsid w:val="009428F2"/>
    <w:rsid w:val="00950EB1"/>
    <w:rsid w:val="009535B8"/>
    <w:rsid w:val="0095758A"/>
    <w:rsid w:val="00961E0E"/>
    <w:rsid w:val="00962E5E"/>
    <w:rsid w:val="00963FE8"/>
    <w:rsid w:val="00971281"/>
    <w:rsid w:val="00972D5A"/>
    <w:rsid w:val="00976756"/>
    <w:rsid w:val="009828FC"/>
    <w:rsid w:val="009948B8"/>
    <w:rsid w:val="00996420"/>
    <w:rsid w:val="009A2196"/>
    <w:rsid w:val="009A734B"/>
    <w:rsid w:val="009B1308"/>
    <w:rsid w:val="009B15C1"/>
    <w:rsid w:val="009B3501"/>
    <w:rsid w:val="009B53A6"/>
    <w:rsid w:val="009B5569"/>
    <w:rsid w:val="009E477C"/>
    <w:rsid w:val="009E7814"/>
    <w:rsid w:val="00A015D8"/>
    <w:rsid w:val="00A02D5E"/>
    <w:rsid w:val="00A04475"/>
    <w:rsid w:val="00A10825"/>
    <w:rsid w:val="00A10FFA"/>
    <w:rsid w:val="00A1188A"/>
    <w:rsid w:val="00A164C9"/>
    <w:rsid w:val="00A17569"/>
    <w:rsid w:val="00A20A29"/>
    <w:rsid w:val="00A23469"/>
    <w:rsid w:val="00A33077"/>
    <w:rsid w:val="00A35CE6"/>
    <w:rsid w:val="00A40564"/>
    <w:rsid w:val="00A40AB6"/>
    <w:rsid w:val="00A42F80"/>
    <w:rsid w:val="00A43964"/>
    <w:rsid w:val="00A44039"/>
    <w:rsid w:val="00A469C7"/>
    <w:rsid w:val="00A47A0F"/>
    <w:rsid w:val="00A53839"/>
    <w:rsid w:val="00A64992"/>
    <w:rsid w:val="00A710CA"/>
    <w:rsid w:val="00A744FB"/>
    <w:rsid w:val="00A76283"/>
    <w:rsid w:val="00A76FBD"/>
    <w:rsid w:val="00A8183C"/>
    <w:rsid w:val="00A837FF"/>
    <w:rsid w:val="00A84FA8"/>
    <w:rsid w:val="00A864D3"/>
    <w:rsid w:val="00A912A7"/>
    <w:rsid w:val="00AA1A42"/>
    <w:rsid w:val="00AA752C"/>
    <w:rsid w:val="00AA77EB"/>
    <w:rsid w:val="00AB5710"/>
    <w:rsid w:val="00AB623E"/>
    <w:rsid w:val="00AB644E"/>
    <w:rsid w:val="00AC04F2"/>
    <w:rsid w:val="00AC1B7C"/>
    <w:rsid w:val="00AC63FD"/>
    <w:rsid w:val="00AD0073"/>
    <w:rsid w:val="00AE5609"/>
    <w:rsid w:val="00AE6D33"/>
    <w:rsid w:val="00AE75D6"/>
    <w:rsid w:val="00AF0381"/>
    <w:rsid w:val="00AF384B"/>
    <w:rsid w:val="00AF39C4"/>
    <w:rsid w:val="00B00984"/>
    <w:rsid w:val="00B0554E"/>
    <w:rsid w:val="00B05794"/>
    <w:rsid w:val="00B121C6"/>
    <w:rsid w:val="00B12713"/>
    <w:rsid w:val="00B15FB3"/>
    <w:rsid w:val="00B20526"/>
    <w:rsid w:val="00B30CB4"/>
    <w:rsid w:val="00B314BD"/>
    <w:rsid w:val="00B33C97"/>
    <w:rsid w:val="00B34D15"/>
    <w:rsid w:val="00B44177"/>
    <w:rsid w:val="00B452DD"/>
    <w:rsid w:val="00B50D96"/>
    <w:rsid w:val="00B52935"/>
    <w:rsid w:val="00B55439"/>
    <w:rsid w:val="00B61417"/>
    <w:rsid w:val="00B62C18"/>
    <w:rsid w:val="00B65CB6"/>
    <w:rsid w:val="00B66748"/>
    <w:rsid w:val="00B7003E"/>
    <w:rsid w:val="00B72728"/>
    <w:rsid w:val="00B83C82"/>
    <w:rsid w:val="00B90162"/>
    <w:rsid w:val="00B90FDE"/>
    <w:rsid w:val="00B931FA"/>
    <w:rsid w:val="00B95394"/>
    <w:rsid w:val="00B96ED4"/>
    <w:rsid w:val="00B97FC9"/>
    <w:rsid w:val="00BA03BE"/>
    <w:rsid w:val="00BA1087"/>
    <w:rsid w:val="00BA3F14"/>
    <w:rsid w:val="00BA53F6"/>
    <w:rsid w:val="00BA7FF1"/>
    <w:rsid w:val="00BB0E73"/>
    <w:rsid w:val="00BB200E"/>
    <w:rsid w:val="00BB3E76"/>
    <w:rsid w:val="00BC0772"/>
    <w:rsid w:val="00BC0F16"/>
    <w:rsid w:val="00BC182E"/>
    <w:rsid w:val="00BC2186"/>
    <w:rsid w:val="00BC4DC0"/>
    <w:rsid w:val="00BC5D16"/>
    <w:rsid w:val="00BC68B9"/>
    <w:rsid w:val="00BD0625"/>
    <w:rsid w:val="00BD41C6"/>
    <w:rsid w:val="00BD7ACB"/>
    <w:rsid w:val="00BE187F"/>
    <w:rsid w:val="00BE1C4B"/>
    <w:rsid w:val="00BF2083"/>
    <w:rsid w:val="00BF6AEB"/>
    <w:rsid w:val="00C00A5E"/>
    <w:rsid w:val="00C01B18"/>
    <w:rsid w:val="00C01EEF"/>
    <w:rsid w:val="00C04F85"/>
    <w:rsid w:val="00C11CB4"/>
    <w:rsid w:val="00C14B52"/>
    <w:rsid w:val="00C17252"/>
    <w:rsid w:val="00C21428"/>
    <w:rsid w:val="00C22355"/>
    <w:rsid w:val="00C25EE5"/>
    <w:rsid w:val="00C47822"/>
    <w:rsid w:val="00C60508"/>
    <w:rsid w:val="00C61078"/>
    <w:rsid w:val="00C616F1"/>
    <w:rsid w:val="00C669D8"/>
    <w:rsid w:val="00C70C16"/>
    <w:rsid w:val="00C71AC9"/>
    <w:rsid w:val="00C72286"/>
    <w:rsid w:val="00C76939"/>
    <w:rsid w:val="00C82165"/>
    <w:rsid w:val="00C82FC8"/>
    <w:rsid w:val="00C83442"/>
    <w:rsid w:val="00C90289"/>
    <w:rsid w:val="00C90BD6"/>
    <w:rsid w:val="00C9586C"/>
    <w:rsid w:val="00C9593B"/>
    <w:rsid w:val="00C966A1"/>
    <w:rsid w:val="00CA2226"/>
    <w:rsid w:val="00CA52DD"/>
    <w:rsid w:val="00CA590A"/>
    <w:rsid w:val="00CA63A7"/>
    <w:rsid w:val="00CC7D0F"/>
    <w:rsid w:val="00CD2F6A"/>
    <w:rsid w:val="00CD5568"/>
    <w:rsid w:val="00CE3383"/>
    <w:rsid w:val="00CF2EC5"/>
    <w:rsid w:val="00CF738D"/>
    <w:rsid w:val="00D010A5"/>
    <w:rsid w:val="00D01EF5"/>
    <w:rsid w:val="00D06173"/>
    <w:rsid w:val="00D155FF"/>
    <w:rsid w:val="00D15866"/>
    <w:rsid w:val="00D1724B"/>
    <w:rsid w:val="00D17A8A"/>
    <w:rsid w:val="00D20C4A"/>
    <w:rsid w:val="00D3441F"/>
    <w:rsid w:val="00D40DA2"/>
    <w:rsid w:val="00D415DF"/>
    <w:rsid w:val="00D41822"/>
    <w:rsid w:val="00D41A50"/>
    <w:rsid w:val="00D4653C"/>
    <w:rsid w:val="00D46D61"/>
    <w:rsid w:val="00D5356F"/>
    <w:rsid w:val="00D54F72"/>
    <w:rsid w:val="00D63C67"/>
    <w:rsid w:val="00D669AD"/>
    <w:rsid w:val="00D718F9"/>
    <w:rsid w:val="00D71AEB"/>
    <w:rsid w:val="00D73D4E"/>
    <w:rsid w:val="00D7471A"/>
    <w:rsid w:val="00D747D5"/>
    <w:rsid w:val="00D820F6"/>
    <w:rsid w:val="00D83927"/>
    <w:rsid w:val="00D87922"/>
    <w:rsid w:val="00DA429B"/>
    <w:rsid w:val="00DB2748"/>
    <w:rsid w:val="00DB5B5E"/>
    <w:rsid w:val="00DC397E"/>
    <w:rsid w:val="00DC602E"/>
    <w:rsid w:val="00DC629D"/>
    <w:rsid w:val="00DC751E"/>
    <w:rsid w:val="00DD2383"/>
    <w:rsid w:val="00DD3C58"/>
    <w:rsid w:val="00DD78EF"/>
    <w:rsid w:val="00DE18CC"/>
    <w:rsid w:val="00DE48BA"/>
    <w:rsid w:val="00DE63E7"/>
    <w:rsid w:val="00DE7B97"/>
    <w:rsid w:val="00DF1D49"/>
    <w:rsid w:val="00DF5822"/>
    <w:rsid w:val="00E050EC"/>
    <w:rsid w:val="00E066B4"/>
    <w:rsid w:val="00E0694B"/>
    <w:rsid w:val="00E16C98"/>
    <w:rsid w:val="00E2021D"/>
    <w:rsid w:val="00E22E64"/>
    <w:rsid w:val="00E24963"/>
    <w:rsid w:val="00E27743"/>
    <w:rsid w:val="00E30875"/>
    <w:rsid w:val="00E31C19"/>
    <w:rsid w:val="00E35008"/>
    <w:rsid w:val="00E54395"/>
    <w:rsid w:val="00E54739"/>
    <w:rsid w:val="00E67A99"/>
    <w:rsid w:val="00E67BEA"/>
    <w:rsid w:val="00E714B5"/>
    <w:rsid w:val="00E72ACC"/>
    <w:rsid w:val="00E7401A"/>
    <w:rsid w:val="00E7614E"/>
    <w:rsid w:val="00E7689B"/>
    <w:rsid w:val="00E8216F"/>
    <w:rsid w:val="00E8499D"/>
    <w:rsid w:val="00E86A1C"/>
    <w:rsid w:val="00E8728D"/>
    <w:rsid w:val="00E9181F"/>
    <w:rsid w:val="00E941E0"/>
    <w:rsid w:val="00E95548"/>
    <w:rsid w:val="00E97F82"/>
    <w:rsid w:val="00EA0729"/>
    <w:rsid w:val="00EA1A80"/>
    <w:rsid w:val="00EA3167"/>
    <w:rsid w:val="00EB010F"/>
    <w:rsid w:val="00EB34E3"/>
    <w:rsid w:val="00EB5E32"/>
    <w:rsid w:val="00EB6170"/>
    <w:rsid w:val="00EC0505"/>
    <w:rsid w:val="00EC1F94"/>
    <w:rsid w:val="00EC34DE"/>
    <w:rsid w:val="00EC3F80"/>
    <w:rsid w:val="00ED01F7"/>
    <w:rsid w:val="00EF1EAF"/>
    <w:rsid w:val="00F00217"/>
    <w:rsid w:val="00F01224"/>
    <w:rsid w:val="00F01D3A"/>
    <w:rsid w:val="00F01DF9"/>
    <w:rsid w:val="00F071F9"/>
    <w:rsid w:val="00F10198"/>
    <w:rsid w:val="00F1058E"/>
    <w:rsid w:val="00F128F8"/>
    <w:rsid w:val="00F22946"/>
    <w:rsid w:val="00F23983"/>
    <w:rsid w:val="00F25DF4"/>
    <w:rsid w:val="00F26CE3"/>
    <w:rsid w:val="00F27FF2"/>
    <w:rsid w:val="00F303C5"/>
    <w:rsid w:val="00F32172"/>
    <w:rsid w:val="00F32185"/>
    <w:rsid w:val="00F342F0"/>
    <w:rsid w:val="00F35A65"/>
    <w:rsid w:val="00F40597"/>
    <w:rsid w:val="00F42DF7"/>
    <w:rsid w:val="00F4752E"/>
    <w:rsid w:val="00F53777"/>
    <w:rsid w:val="00F54EF3"/>
    <w:rsid w:val="00F57696"/>
    <w:rsid w:val="00F63693"/>
    <w:rsid w:val="00F65649"/>
    <w:rsid w:val="00F65EF3"/>
    <w:rsid w:val="00F7206E"/>
    <w:rsid w:val="00F75530"/>
    <w:rsid w:val="00F814B5"/>
    <w:rsid w:val="00F81714"/>
    <w:rsid w:val="00F828E4"/>
    <w:rsid w:val="00F86EBE"/>
    <w:rsid w:val="00F90BF3"/>
    <w:rsid w:val="00F91D33"/>
    <w:rsid w:val="00F940EC"/>
    <w:rsid w:val="00F9529F"/>
    <w:rsid w:val="00F9797E"/>
    <w:rsid w:val="00FA0C53"/>
    <w:rsid w:val="00FA1F15"/>
    <w:rsid w:val="00FA6215"/>
    <w:rsid w:val="00FA6394"/>
    <w:rsid w:val="00FB09C4"/>
    <w:rsid w:val="00FB4CBF"/>
    <w:rsid w:val="00FB56F3"/>
    <w:rsid w:val="00FB6128"/>
    <w:rsid w:val="00FD02B2"/>
    <w:rsid w:val="00FD2CAF"/>
    <w:rsid w:val="00FD4119"/>
    <w:rsid w:val="00FD41FE"/>
    <w:rsid w:val="00FD4280"/>
    <w:rsid w:val="00FD4920"/>
    <w:rsid w:val="00FD7893"/>
    <w:rsid w:val="00FF01BE"/>
    <w:rsid w:val="00FF3450"/>
    <w:rsid w:val="00FF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68F99"/>
  <w15:chartTrackingRefBased/>
  <w15:docId w15:val="{450CA049-3ED7-405B-AAB9-C534D105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7F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662BD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662BD"/>
    <w:rPr>
      <w:color w:val="800080"/>
      <w:u w:val="single"/>
    </w:rPr>
  </w:style>
  <w:style w:type="paragraph" w:customStyle="1" w:styleId="font5">
    <w:name w:val="font5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  <w:lang w:eastAsia="pl-PL"/>
    </w:rPr>
  </w:style>
  <w:style w:type="paragraph" w:customStyle="1" w:styleId="font8">
    <w:name w:val="font8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u w:val="single"/>
      <w:lang w:eastAsia="pl-PL"/>
    </w:rPr>
  </w:style>
  <w:style w:type="paragraph" w:customStyle="1" w:styleId="font9">
    <w:name w:val="font9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pl-PL"/>
    </w:rPr>
  </w:style>
  <w:style w:type="paragraph" w:customStyle="1" w:styleId="xl65">
    <w:name w:val="xl6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68">
    <w:name w:val="xl6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69">
    <w:name w:val="xl69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1">
    <w:name w:val="xl7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2">
    <w:name w:val="xl7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4">
    <w:name w:val="xl7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5">
    <w:name w:val="xl75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7">
    <w:name w:val="xl7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8">
    <w:name w:val="xl78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9">
    <w:name w:val="xl79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81">
    <w:name w:val="xl8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2">
    <w:name w:val="xl8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3">
    <w:name w:val="xl83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4">
    <w:name w:val="xl84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5">
    <w:name w:val="xl85"/>
    <w:basedOn w:val="Normalny"/>
    <w:rsid w:val="000662BD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6">
    <w:name w:val="xl86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8">
    <w:name w:val="xl8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89">
    <w:name w:val="xl8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0">
    <w:name w:val="xl90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1">
    <w:name w:val="xl91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2">
    <w:name w:val="xl92"/>
    <w:basedOn w:val="Normalny"/>
    <w:rsid w:val="000662B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3">
    <w:name w:val="xl93"/>
    <w:basedOn w:val="Normalny"/>
    <w:rsid w:val="000662B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4">
    <w:name w:val="xl9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5">
    <w:name w:val="xl9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6">
    <w:name w:val="xl96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7">
    <w:name w:val="xl9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8">
    <w:name w:val="xl9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9">
    <w:name w:val="xl9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0">
    <w:name w:val="xl10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01">
    <w:name w:val="xl10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2">
    <w:name w:val="xl10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103">
    <w:name w:val="xl103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4">
    <w:name w:val="xl104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5">
    <w:name w:val="xl10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6">
    <w:name w:val="xl106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7">
    <w:name w:val="xl107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8">
    <w:name w:val="xl10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9">
    <w:name w:val="xl109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0">
    <w:name w:val="xl11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1">
    <w:name w:val="xl11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2">
    <w:name w:val="xl11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3">
    <w:name w:val="xl113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5">
    <w:name w:val="xl115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6">
    <w:name w:val="xl11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18">
    <w:name w:val="xl118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9">
    <w:name w:val="xl119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0">
    <w:name w:val="xl120"/>
    <w:basedOn w:val="Normalny"/>
    <w:rsid w:val="000662BD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3">
    <w:name w:val="xl12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4">
    <w:name w:val="xl12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5">
    <w:name w:val="xl125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6">
    <w:name w:val="xl12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7">
    <w:name w:val="xl127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6B06"/>
  </w:style>
  <w:style w:type="paragraph" w:styleId="Stopka">
    <w:name w:val="footer"/>
    <w:basedOn w:val="Normalny"/>
    <w:link w:val="Stopka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6B06"/>
  </w:style>
  <w:style w:type="paragraph" w:styleId="Akapitzlist">
    <w:name w:val="List Paragraph"/>
    <w:basedOn w:val="Normalny"/>
    <w:uiPriority w:val="34"/>
    <w:qFormat/>
    <w:rsid w:val="00C83442"/>
    <w:pPr>
      <w:ind w:left="720"/>
      <w:contextualSpacing/>
    </w:pPr>
  </w:style>
  <w:style w:type="paragraph" w:customStyle="1" w:styleId="Standard">
    <w:name w:val="Standard"/>
    <w:rsid w:val="00D5356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49">
    <w:name w:val="WW8Num49"/>
    <w:basedOn w:val="Bezlisty"/>
    <w:rsid w:val="0001648E"/>
    <w:pPr>
      <w:numPr>
        <w:numId w:val="10"/>
      </w:numPr>
    </w:pPr>
  </w:style>
  <w:style w:type="table" w:styleId="Tabela-Siatka">
    <w:name w:val="Table Grid"/>
    <w:basedOn w:val="Standardowy"/>
    <w:uiPriority w:val="39"/>
    <w:rsid w:val="00D15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313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73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C2E6A-29E8-4C89-A248-D0177BBB5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72</Pages>
  <Words>15602</Words>
  <Characters>93618</Characters>
  <Application>Microsoft Office Word</Application>
  <DocSecurity>0</DocSecurity>
  <Lines>780</Lines>
  <Paragraphs>218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Aleksandra Rosłoniec</cp:lastModifiedBy>
  <cp:revision>23</cp:revision>
  <dcterms:created xsi:type="dcterms:W3CDTF">2024-03-29T07:47:00Z</dcterms:created>
  <dcterms:modified xsi:type="dcterms:W3CDTF">2024-12-11T14:02:00Z</dcterms:modified>
</cp:coreProperties>
</file>